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547BB" w14:textId="77777777" w:rsidR="00E65A37" w:rsidRDefault="001270B1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1270B1">
        <w:rPr>
          <w:rFonts w:ascii="TH SarabunPSK" w:hAnsi="TH SarabunPSK" w:cs="TH SarabunPSK"/>
          <w:b/>
          <w:bCs/>
          <w:cs/>
        </w:rPr>
        <w:t>มาตรการส่งเสริมคุณธรรมและความโปร่งใสของ</w:t>
      </w:r>
      <w:r w:rsidRPr="001270B1">
        <w:rPr>
          <w:rFonts w:ascii="TH SarabunPSK" w:hAnsi="TH SarabunPSK" w:cs="TH SarabunPSK" w:hint="cs"/>
          <w:b/>
          <w:bCs/>
          <w:cs/>
        </w:rPr>
        <w:t xml:space="preserve">องค์การบริหารส่วนตำบลบ้านจั่น </w:t>
      </w:r>
      <w:r w:rsidRPr="001270B1">
        <w:rPr>
          <w:rFonts w:ascii="TH SarabunPSK" w:hAnsi="TH SarabunPSK" w:cs="TH SarabunPSK"/>
          <w:b/>
          <w:bCs/>
          <w:cs/>
        </w:rPr>
        <w:t>อ</w:t>
      </w:r>
      <w:r>
        <w:rPr>
          <w:rFonts w:ascii="TH SarabunPSK" w:hAnsi="TH SarabunPSK" w:cs="TH SarabunPSK" w:hint="cs"/>
          <w:b/>
          <w:bCs/>
          <w:cs/>
        </w:rPr>
        <w:t>.</w:t>
      </w:r>
      <w:r w:rsidRPr="001270B1">
        <w:rPr>
          <w:rFonts w:ascii="TH SarabunPSK" w:hAnsi="TH SarabunPSK" w:cs="TH SarabunPSK" w:hint="cs"/>
          <w:b/>
          <w:bCs/>
          <w:cs/>
        </w:rPr>
        <w:t>เมือง</w:t>
      </w:r>
      <w:r w:rsidRPr="001270B1">
        <w:rPr>
          <w:rFonts w:ascii="TH SarabunPSK" w:hAnsi="TH SarabunPSK" w:cs="TH SarabunPSK"/>
          <w:b/>
          <w:bCs/>
          <w:cs/>
        </w:rPr>
        <w:t xml:space="preserve"> จ</w:t>
      </w:r>
      <w:r>
        <w:rPr>
          <w:rFonts w:ascii="TH SarabunPSK" w:hAnsi="TH SarabunPSK" w:cs="TH SarabunPSK" w:hint="cs"/>
          <w:b/>
          <w:bCs/>
          <w:cs/>
        </w:rPr>
        <w:t>.</w:t>
      </w:r>
      <w:r w:rsidRPr="001270B1">
        <w:rPr>
          <w:rFonts w:ascii="TH SarabunPSK" w:hAnsi="TH SarabunPSK" w:cs="TH SarabunPSK"/>
          <w:b/>
          <w:bCs/>
          <w:cs/>
        </w:rPr>
        <w:t xml:space="preserve">อุดรธานี ประจำปีงบประมาณ ๒๕๖๗ </w:t>
      </w:r>
    </w:p>
    <w:p w14:paraId="36409115" w14:textId="3EF9D60B" w:rsidR="001270B1" w:rsidRPr="001270B1" w:rsidRDefault="001270B1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1270B1">
        <w:rPr>
          <w:rFonts w:ascii="TH SarabunPSK" w:hAnsi="TH SarabunPSK" w:cs="TH SarabunPSK"/>
          <w:b/>
          <w:bCs/>
          <w:cs/>
        </w:rPr>
        <w:t>จากการวิเคราะห์ผลการประเมินคุณธรรมและความโปร่งใสในการดำเนินงาน ประจำปีงบประมาณ พ.ศ.๒๕๖๗</w:t>
      </w:r>
    </w:p>
    <w:p w14:paraId="71063E43" w14:textId="2E9355F4" w:rsidR="00672512" w:rsidRDefault="001270B1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1270B1">
        <w:rPr>
          <w:rFonts w:ascii="TH SarabunPSK" w:hAnsi="TH SarabunPSK" w:cs="TH SarabunPSK"/>
          <w:b/>
          <w:bCs/>
          <w:cs/>
        </w:rPr>
        <w:t>นำมาสู่ข้อเสนอแนะในการกำหนดมาตรการในการส่งเสริม คุณธรรมและความโปร่งใสภายในหน่วยงานของ</w:t>
      </w:r>
      <w:r w:rsidRPr="001270B1">
        <w:rPr>
          <w:rFonts w:ascii="TH SarabunPSK" w:hAnsi="TH SarabunPSK" w:cs="TH SarabunPSK" w:hint="cs"/>
          <w:b/>
          <w:bCs/>
          <w:cs/>
        </w:rPr>
        <w:t xml:space="preserve"> อบต.บ้านจั่น</w:t>
      </w:r>
      <w:r w:rsidRPr="001270B1">
        <w:rPr>
          <w:rFonts w:ascii="TH SarabunPSK" w:hAnsi="TH SarabunPSK" w:cs="TH SarabunPSK"/>
          <w:b/>
          <w:bCs/>
          <w:cs/>
        </w:rPr>
        <w:t xml:space="preserve"> ดังนี้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693"/>
        <w:gridCol w:w="3119"/>
        <w:gridCol w:w="1275"/>
        <w:gridCol w:w="1418"/>
      </w:tblGrid>
      <w:tr w:rsidR="001270B1" w14:paraId="5B105F10" w14:textId="77777777" w:rsidTr="00E65A37">
        <w:tc>
          <w:tcPr>
            <w:tcW w:w="15021" w:type="dxa"/>
            <w:gridSpan w:val="7"/>
          </w:tcPr>
          <w:p w14:paraId="2826296F" w14:textId="21799D16" w:rsidR="001270B1" w:rsidRPr="001270B1" w:rsidRDefault="001270B1" w:rsidP="001270B1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A127C9" w14:paraId="3A81B974" w14:textId="77777777" w:rsidTr="00C0298C">
        <w:tc>
          <w:tcPr>
            <w:tcW w:w="1413" w:type="dxa"/>
            <w:vMerge w:val="restart"/>
          </w:tcPr>
          <w:p w14:paraId="64FA101E" w14:textId="77777777" w:rsidR="00A127C9" w:rsidRDefault="00A127C9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1E1BDD8E" w14:textId="603178F4" w:rsidR="00A127C9" w:rsidRPr="001270B1" w:rsidRDefault="00A127C9" w:rsidP="001270B1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103" w:type="dxa"/>
            <w:gridSpan w:val="2"/>
          </w:tcPr>
          <w:p w14:paraId="1AAD2BBF" w14:textId="31B23C5B" w:rsidR="00A127C9" w:rsidRPr="001270B1" w:rsidRDefault="00A127C9" w:rsidP="001270B1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505" w:type="dxa"/>
            <w:gridSpan w:val="4"/>
          </w:tcPr>
          <w:p w14:paraId="798D3D9D" w14:textId="36C13E77" w:rsidR="00A127C9" w:rsidRPr="001270B1" w:rsidRDefault="00A127C9" w:rsidP="001270B1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C0298C" w14:paraId="1944D5C5" w14:textId="77777777" w:rsidTr="00C0298C">
        <w:tc>
          <w:tcPr>
            <w:tcW w:w="1413" w:type="dxa"/>
            <w:vMerge/>
          </w:tcPr>
          <w:p w14:paraId="1DB47614" w14:textId="6C0FAE6B" w:rsidR="00A127C9" w:rsidRDefault="00A127C9" w:rsidP="001270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2F229610" w14:textId="566FA917" w:rsidR="00A127C9" w:rsidRPr="001270B1" w:rsidRDefault="00A127C9" w:rsidP="001270B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693" w:type="dxa"/>
          </w:tcPr>
          <w:p w14:paraId="5CE3B183" w14:textId="4760E2A2" w:rsidR="00A127C9" w:rsidRPr="001270B1" w:rsidRDefault="00A127C9" w:rsidP="001270B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693" w:type="dxa"/>
          </w:tcPr>
          <w:p w14:paraId="261DD64B" w14:textId="6ED3ADD6" w:rsidR="00A127C9" w:rsidRPr="001270B1" w:rsidRDefault="00A127C9" w:rsidP="001270B1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3119" w:type="dxa"/>
          </w:tcPr>
          <w:p w14:paraId="61B2BDB5" w14:textId="54F972B8" w:rsidR="00A127C9" w:rsidRPr="001270B1" w:rsidRDefault="00A127C9" w:rsidP="001270B1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2124A704" w14:textId="48E9DC85" w:rsidR="00A127C9" w:rsidRPr="001270B1" w:rsidRDefault="00A127C9" w:rsidP="001270B1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16280B43" w14:textId="5D79013E" w:rsidR="00A127C9" w:rsidRPr="001270B1" w:rsidRDefault="00A127C9" w:rsidP="001270B1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E65A37" w14:paraId="6C367DFF" w14:textId="77777777" w:rsidTr="00C0298C">
        <w:tc>
          <w:tcPr>
            <w:tcW w:w="1413" w:type="dxa"/>
          </w:tcPr>
          <w:p w14:paraId="00C9A489" w14:textId="36D0466D" w:rsidR="001270B1" w:rsidRPr="00A127C9" w:rsidRDefault="00F77F69" w:rsidP="00A127C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๑.</w:t>
            </w:r>
            <w:r w:rsidR="00A127C9">
              <w:rPr>
                <w:rFonts w:ascii="TH SarabunPSK" w:hAnsi="TH SarabunPSK" w:cs="TH SarabunPSK" w:hint="cs"/>
                <w:cs/>
              </w:rPr>
              <w:t>กระบวนการปฏิบัติงานที่โปร่งใสและมีประสิทธิภาพ</w:t>
            </w:r>
          </w:p>
        </w:tc>
        <w:tc>
          <w:tcPr>
            <w:tcW w:w="2410" w:type="dxa"/>
          </w:tcPr>
          <w:p w14:paraId="1893254E" w14:textId="558E32B7" w:rsidR="00A127C9" w:rsidRPr="00A127C9" w:rsidRDefault="00A127C9" w:rsidP="00A127C9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A127C9"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A127C9">
              <w:rPr>
                <w:rFonts w:ascii="TH SarabunPSK" w:hAnsi="TH SarabunPSK" w:cs="TH SarabunPSK"/>
                <w:sz w:val="28"/>
                <w:cs/>
              </w:rPr>
              <w:t>๑ เจ้าหน้าที่ของหน่วยงานท่าน</w:t>
            </w:r>
          </w:p>
          <w:p w14:paraId="0ADF4DF3" w14:textId="77777777" w:rsidR="001270B1" w:rsidRDefault="00A127C9" w:rsidP="00A127C9">
            <w:pPr>
              <w:rPr>
                <w:rFonts w:ascii="TH SarabunPSK" w:hAnsi="TH SarabunPSK" w:cs="TH SarabunPSK"/>
                <w:sz w:val="28"/>
              </w:rPr>
            </w:pPr>
            <w:r w:rsidRPr="00A127C9">
              <w:rPr>
                <w:rFonts w:ascii="TH SarabunPSK" w:hAnsi="TH SarabunPSK" w:cs="TH SarabunPSK"/>
                <w:sz w:val="28"/>
                <w:cs/>
              </w:rPr>
              <w:t>ปฏิบัติหรือให้บริการแก่บุคคลภายนอกเป็นไปตาม ขั้นตอนและระยะเวลามากน้อยเพียงใด</w:t>
            </w:r>
          </w:p>
          <w:p w14:paraId="20840461" w14:textId="77777777" w:rsidR="00E65A37" w:rsidRDefault="00E65A37" w:rsidP="00A127C9">
            <w:pPr>
              <w:rPr>
                <w:rFonts w:ascii="TH SarabunPSK" w:hAnsi="TH SarabunPSK" w:cs="TH SarabunPSK"/>
                <w:sz w:val="28"/>
              </w:rPr>
            </w:pPr>
          </w:p>
          <w:p w14:paraId="7CB22A11" w14:textId="77777777" w:rsidR="00E65A37" w:rsidRDefault="00E65A37" w:rsidP="00A127C9">
            <w:pPr>
              <w:rPr>
                <w:rFonts w:ascii="TH SarabunPSK" w:hAnsi="TH SarabunPSK" w:cs="TH SarabunPSK"/>
                <w:sz w:val="28"/>
              </w:rPr>
            </w:pPr>
          </w:p>
          <w:p w14:paraId="05880FC0" w14:textId="77777777" w:rsidR="00E65A37" w:rsidRDefault="00E65A37" w:rsidP="00A127C9">
            <w:pPr>
              <w:rPr>
                <w:rFonts w:ascii="TH SarabunPSK" w:hAnsi="TH SarabunPSK" w:cs="TH SarabunPSK"/>
                <w:sz w:val="28"/>
              </w:rPr>
            </w:pPr>
          </w:p>
          <w:p w14:paraId="1D22DD52" w14:textId="77777777" w:rsidR="00E65A37" w:rsidRDefault="00E65A37" w:rsidP="00A127C9">
            <w:pPr>
              <w:rPr>
                <w:rFonts w:ascii="TH SarabunPSK" w:hAnsi="TH SarabunPSK" w:cs="TH SarabunPSK"/>
                <w:sz w:val="28"/>
              </w:rPr>
            </w:pPr>
          </w:p>
          <w:p w14:paraId="0BDCA3A6" w14:textId="0B1D4276" w:rsidR="00E65A37" w:rsidRDefault="00E65A37" w:rsidP="00A127C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I</w:t>
            </w: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C0298C">
              <w:rPr>
                <w:rFonts w:ascii="TH SarabunPSK" w:hAnsi="TH SarabunPSK" w:cs="TH SarabunPSK"/>
                <w:sz w:val="28"/>
              </w:rPr>
              <w:t xml:space="preserve"> </w:t>
            </w:r>
            <w:r w:rsidR="00C0298C">
              <w:rPr>
                <w:rFonts w:ascii="TH SarabunPSK" w:hAnsi="TH SarabunPSK" w:cs="TH SarabunPSK" w:hint="cs"/>
                <w:sz w:val="28"/>
                <w:cs/>
              </w:rPr>
              <w:t>เจ้าหน้าที่หน่วยงานของท่านปฏิบัติหรือให้บริการแก่บุคคลภายนอกอย่างเท่าเที่ยมกัน</w:t>
            </w:r>
          </w:p>
          <w:p w14:paraId="7C8B5260" w14:textId="07E41ED8" w:rsidR="00484AF3" w:rsidRDefault="00484AF3" w:rsidP="00A127C9">
            <w:pPr>
              <w:rPr>
                <w:rFonts w:ascii="TH SarabunPSK" w:hAnsi="TH SarabunPSK" w:cs="TH SarabunPSK"/>
                <w:sz w:val="28"/>
              </w:rPr>
            </w:pPr>
          </w:p>
          <w:p w14:paraId="55800295" w14:textId="766490F9" w:rsidR="00484AF3" w:rsidRDefault="00484AF3" w:rsidP="00A127C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I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๓ </w:t>
            </w:r>
            <w:r w:rsidRPr="00484AF3">
              <w:rPr>
                <w:rFonts w:ascii="TH SarabunPSK" w:hAnsi="TH SarabunPSK" w:cs="TH SarabunPSK"/>
                <w:sz w:val="28"/>
                <w:cs/>
              </w:rPr>
              <w:t>เจ้าหน้าที่หน่วยงานของท่านปฏิบัติงานหรือให้บริการโดยมอบผลสัมฤทธิ์ของงานและรับผิดชอบต่อหน้าที่มากเพียงใด</w:t>
            </w:r>
          </w:p>
          <w:p w14:paraId="52B9D790" w14:textId="36FFBC04" w:rsidR="004D7F70" w:rsidRPr="00E65A37" w:rsidRDefault="004D7F70" w:rsidP="00A127C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</w:tcPr>
          <w:p w14:paraId="45ED818E" w14:textId="77777777" w:rsidR="001270B1" w:rsidRDefault="00A127C9" w:rsidP="00A127C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A127C9">
              <w:rPr>
                <w:rFonts w:ascii="TH SarabunPSK" w:hAnsi="TH SarabunPSK" w:cs="TH SarabunPSK"/>
                <w:cs/>
              </w:rPr>
              <w:t>บุคลากรและประชาชนผู้มารับบริการมีความเห็นว่าการปฏิบัติงานหรือการ ให้บริการแก</w:t>
            </w:r>
            <w:r>
              <w:rPr>
                <w:rFonts w:ascii="TH SarabunPSK" w:hAnsi="TH SarabunPSK" w:cs="TH SarabunPSK" w:hint="cs"/>
                <w:cs/>
              </w:rPr>
              <w:t>่</w:t>
            </w:r>
            <w:r w:rsidRPr="00A127C9">
              <w:rPr>
                <w:rFonts w:ascii="TH SarabunPSK" w:hAnsi="TH SarabunPSK" w:cs="TH SarabunPSK"/>
                <w:cs/>
              </w:rPr>
              <w:t>ประชาชน ยังไม่เป็นไปตาม ขั้นตอนและระยะเวลาที่กำหนดและยังมีการเลือกปฏิบัติ ในการการให้บริการอยู่บ้าง</w:t>
            </w:r>
          </w:p>
          <w:p w14:paraId="03CA882C" w14:textId="77777777" w:rsidR="00C0298C" w:rsidRDefault="00C0298C" w:rsidP="00A127C9">
            <w:pPr>
              <w:rPr>
                <w:rFonts w:ascii="TH SarabunPSK" w:hAnsi="TH SarabunPSK" w:cs="TH SarabunPSK"/>
              </w:rPr>
            </w:pPr>
          </w:p>
          <w:p w14:paraId="4898318E" w14:textId="77777777" w:rsidR="00C0298C" w:rsidRDefault="00C0298C" w:rsidP="00A127C9">
            <w:pPr>
              <w:rPr>
                <w:rFonts w:ascii="TH SarabunPSK" w:hAnsi="TH SarabunPSK" w:cs="TH SarabunPSK"/>
              </w:rPr>
            </w:pPr>
          </w:p>
          <w:p w14:paraId="70822F5F" w14:textId="77777777" w:rsidR="00C0298C" w:rsidRDefault="00C0298C" w:rsidP="00A127C9">
            <w:pPr>
              <w:rPr>
                <w:rFonts w:ascii="TH SarabunPSK" w:hAnsi="TH SarabunPSK" w:cs="TH SarabunPSK"/>
              </w:rPr>
            </w:pPr>
          </w:p>
          <w:p w14:paraId="03072F6C" w14:textId="77777777" w:rsidR="00C0298C" w:rsidRDefault="00C0298C" w:rsidP="00A127C9">
            <w:pPr>
              <w:rPr>
                <w:rFonts w:ascii="TH SarabunPSK" w:hAnsi="TH SarabunPSK" w:cs="TH SarabunPSK"/>
              </w:rPr>
            </w:pPr>
          </w:p>
          <w:p w14:paraId="16C90E32" w14:textId="77777777" w:rsidR="00C0298C" w:rsidRDefault="00C0298C" w:rsidP="00C0298C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  <w:r>
              <w:rPr>
                <w:rFonts w:ascii="TH SarabunPSK" w:hAnsi="TH SarabunPSK" w:cs="TH SarabunPSK" w:hint="cs"/>
                <w:cs/>
              </w:rPr>
              <w:t>บุคคลภายนอกที่เข้ามารับบริการจาก อบต.ได้รับปฏิบัติหรือได้รับบริการอย่างเท่าเที่ยมกัน</w:t>
            </w:r>
          </w:p>
          <w:p w14:paraId="39E9E299" w14:textId="77777777" w:rsidR="00484AF3" w:rsidRDefault="00484AF3" w:rsidP="00C0298C">
            <w:pPr>
              <w:rPr>
                <w:rFonts w:ascii="TH SarabunPSK" w:hAnsi="TH SarabunPSK" w:cs="TH SarabunPSK"/>
              </w:rPr>
            </w:pPr>
          </w:p>
          <w:p w14:paraId="09875962" w14:textId="77777777" w:rsidR="00484AF3" w:rsidRDefault="00484AF3" w:rsidP="00C0298C">
            <w:pPr>
              <w:rPr>
                <w:rFonts w:ascii="TH SarabunPSK" w:hAnsi="TH SarabunPSK" w:cs="TH SarabunPSK"/>
              </w:rPr>
            </w:pPr>
          </w:p>
          <w:p w14:paraId="3E8F8734" w14:textId="3BAA0D6C" w:rsidR="00484AF3" w:rsidRPr="00484AF3" w:rsidRDefault="00484AF3" w:rsidP="00484AF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484AF3">
              <w:rPr>
                <w:rFonts w:ascii="TH SarabunPSK" w:hAnsi="TH SarabunPSK" w:cs="TH SarabunPSK"/>
                <w:cs/>
              </w:rPr>
              <w:t>เจ้าหน้าที่ปฏิบัติงานและให้บริการโดยมุ่งผลสัมฤทธิ์ของงานเป็นหลัก</w:t>
            </w:r>
          </w:p>
        </w:tc>
        <w:tc>
          <w:tcPr>
            <w:tcW w:w="2693" w:type="dxa"/>
          </w:tcPr>
          <w:p w14:paraId="30E404DC" w14:textId="77777777" w:rsidR="001270B1" w:rsidRDefault="00A127C9" w:rsidP="00A127C9">
            <w:pPr>
              <w:ind w:right="-90"/>
              <w:rPr>
                <w:rFonts w:ascii="TH SarabunPSK" w:hAnsi="TH SarabunPSK" w:cs="TH SarabunPSK"/>
              </w:rPr>
            </w:pPr>
            <w:r w:rsidRPr="00A127C9">
              <w:rPr>
                <w:rFonts w:ascii="TH SarabunPSK" w:hAnsi="TH SarabunPSK" w:cs="TH SarabunPSK"/>
                <w:cs/>
              </w:rPr>
              <w:t>ปรับปรุงงานของเจ้าหน้าที่ให้เป็นไปตา</w:t>
            </w:r>
            <w:r>
              <w:rPr>
                <w:rFonts w:ascii="TH SarabunPSK" w:hAnsi="TH SarabunPSK" w:cs="TH SarabunPSK" w:hint="cs"/>
                <w:cs/>
              </w:rPr>
              <w:t>ม</w:t>
            </w:r>
            <w:r w:rsidRPr="00A127C9">
              <w:rPr>
                <w:rFonts w:ascii="TH SarabunPSK" w:hAnsi="TH SarabunPSK" w:cs="TH SarabunPSK"/>
                <w:cs/>
              </w:rPr>
              <w:t>ขั้นตอนและระยะเวลาโดยจัดทำเป็นแผนผังขั้นตอนและระยะเวลาการดำเนินการและนำประชาสัมพันธ์อย่างจุดให้บริการแก่ประชาชน</w:t>
            </w:r>
          </w:p>
          <w:p w14:paraId="7D1823C9" w14:textId="77777777" w:rsidR="00C0298C" w:rsidRDefault="00C0298C" w:rsidP="00A127C9">
            <w:pPr>
              <w:ind w:right="-90"/>
              <w:rPr>
                <w:rFonts w:ascii="TH SarabunPSK" w:hAnsi="TH SarabunPSK" w:cs="TH SarabunPSK"/>
              </w:rPr>
            </w:pPr>
          </w:p>
          <w:p w14:paraId="065AE383" w14:textId="77777777" w:rsidR="00C0298C" w:rsidRDefault="00C0298C" w:rsidP="00A127C9">
            <w:pPr>
              <w:ind w:right="-90"/>
              <w:rPr>
                <w:rFonts w:ascii="TH SarabunPSK" w:hAnsi="TH SarabunPSK" w:cs="TH SarabunPSK"/>
              </w:rPr>
            </w:pPr>
          </w:p>
          <w:p w14:paraId="34966E69" w14:textId="77777777" w:rsidR="00C0298C" w:rsidRDefault="00C0298C" w:rsidP="00A127C9">
            <w:pPr>
              <w:ind w:right="-90"/>
              <w:rPr>
                <w:rFonts w:ascii="TH SarabunPSK" w:hAnsi="TH SarabunPSK" w:cs="TH SarabunPSK"/>
              </w:rPr>
            </w:pPr>
          </w:p>
          <w:p w14:paraId="1E69AFB2" w14:textId="77777777" w:rsidR="00C0298C" w:rsidRDefault="00C0298C" w:rsidP="00A127C9">
            <w:pPr>
              <w:ind w:right="-90"/>
              <w:rPr>
                <w:rFonts w:ascii="TH SarabunPSK" w:hAnsi="TH SarabunPSK" w:cs="TH SarabunPSK"/>
              </w:rPr>
            </w:pPr>
          </w:p>
          <w:p w14:paraId="4A1DCE9E" w14:textId="77777777" w:rsidR="00C0298C" w:rsidRDefault="00C0298C" w:rsidP="00A127C9">
            <w:pPr>
              <w:ind w:right="-90"/>
              <w:rPr>
                <w:rFonts w:ascii="TH SarabunPSK" w:hAnsi="TH SarabunPSK" w:cs="TH SarabunPSK"/>
              </w:rPr>
            </w:pPr>
          </w:p>
          <w:p w14:paraId="5957585C" w14:textId="77777777" w:rsidR="00C0298C" w:rsidRDefault="00C0298C" w:rsidP="00A127C9">
            <w:pPr>
              <w:ind w:right="-9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ำกับดูแลการปฏิบัติงานของเจ้าหน้าที่ให้บริการประชาชนอย่างเท่าเทียมทุกครั้งและทุกคนที่มาติดต่อราชการ</w:t>
            </w:r>
          </w:p>
          <w:p w14:paraId="33F1EEF3" w14:textId="77777777" w:rsidR="00484AF3" w:rsidRDefault="00484AF3" w:rsidP="00A127C9">
            <w:pPr>
              <w:ind w:right="-90"/>
              <w:rPr>
                <w:rFonts w:ascii="TH SarabunPSK" w:hAnsi="TH SarabunPSK" w:cs="TH SarabunPSK"/>
              </w:rPr>
            </w:pPr>
          </w:p>
          <w:p w14:paraId="2342BDAB" w14:textId="0C364628" w:rsidR="00484AF3" w:rsidRPr="00A127C9" w:rsidRDefault="00484AF3" w:rsidP="00A127C9">
            <w:pPr>
              <w:ind w:right="-9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484AF3">
              <w:rPr>
                <w:rFonts w:ascii="TH SarabunPSK" w:hAnsi="TH SarabunPSK" w:cs="TH SarabunPSK"/>
                <w:cs/>
              </w:rPr>
              <w:t>กำกับดูแลให้เจ้าหน้าที่ในหน่วยงานปฏิบัติงานและให้บริการโดยมุ่งผลสัมฤทธิ์ของงานเป็นสำคัญ</w:t>
            </w:r>
          </w:p>
        </w:tc>
        <w:tc>
          <w:tcPr>
            <w:tcW w:w="3119" w:type="dxa"/>
          </w:tcPr>
          <w:p w14:paraId="590A2A4A" w14:textId="77777777" w:rsidR="00E65A37" w:rsidRDefault="00E65A37" w:rsidP="00E65A3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</w:t>
            </w:r>
            <w:r w:rsidRPr="00E65A37">
              <w:rPr>
                <w:rFonts w:ascii="TH SarabunPSK" w:hAnsi="TH SarabunPSK" w:cs="TH SarabunPSK"/>
                <w:cs/>
              </w:rPr>
              <w:t>จัดทำแผนผังขั้นตอนระยะเวลาการปฏิบัติงานของทุกภารกิจและติดตั้งไว้ในจุดที่ผู้มารับบริการสามารถเห็นชัดเจน</w:t>
            </w:r>
          </w:p>
          <w:p w14:paraId="1A450C8C" w14:textId="77777777" w:rsidR="001270B1" w:rsidRDefault="00E65A37" w:rsidP="00E65A3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</w:t>
            </w:r>
            <w:r w:rsidRPr="00E65A37">
              <w:rPr>
                <w:rFonts w:ascii="TH SarabunPSK" w:hAnsi="TH SarabunPSK" w:cs="TH SarabunPSK"/>
                <w:cs/>
              </w:rPr>
              <w:t>กำ</w:t>
            </w:r>
            <w:r>
              <w:rPr>
                <w:rFonts w:ascii="TH SarabunPSK" w:hAnsi="TH SarabunPSK" w:cs="TH SarabunPSK" w:hint="cs"/>
                <w:cs/>
              </w:rPr>
              <w:t>ชั</w:t>
            </w:r>
            <w:r w:rsidRPr="00E65A37">
              <w:rPr>
                <w:rFonts w:ascii="TH SarabunPSK" w:hAnsi="TH SarabunPSK" w:cs="TH SarabunPSK"/>
                <w:cs/>
              </w:rPr>
              <w:t>บให้เจ้าหน้าที่ทุกคนดำเนินการให้เป็นไปตามขั้นตอนและกรอบระยะเวลาที่กำหนดไว้อย่างเคร่งครัด</w:t>
            </w:r>
          </w:p>
          <w:p w14:paraId="188F84B2" w14:textId="77777777" w:rsidR="00E65A37" w:rsidRDefault="00E65A37" w:rsidP="00E65A37">
            <w:pPr>
              <w:rPr>
                <w:rFonts w:ascii="TH SarabunPSK" w:hAnsi="TH SarabunPSK" w:cs="TH SarabunPSK"/>
                <w:sz w:val="28"/>
              </w:rPr>
            </w:pPr>
            <w:r w:rsidRPr="00E65A37">
              <w:rPr>
                <w:rFonts w:ascii="TH SarabunPSK" w:hAnsi="TH SarabunPSK" w:cs="TH SarabunPSK"/>
                <w:sz w:val="28"/>
              </w:rPr>
              <w:t>3.</w:t>
            </w:r>
            <w:r w:rsidRPr="00E65A37">
              <w:rPr>
                <w:rFonts w:ascii="TH SarabunPSK" w:hAnsi="TH SarabunPSK" w:cs="TH SarabunPSK"/>
                <w:sz w:val="28"/>
                <w:cs/>
              </w:rPr>
              <w:t>ส่งเสริมให้เจ้าหน้าที่ทุกคนมีจิตสำนึกที่ดีในการให้บริการแก่ประชาชนทุกคนอย่างเท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่า</w:t>
            </w:r>
            <w:r w:rsidRPr="00E65A37">
              <w:rPr>
                <w:rFonts w:ascii="TH SarabunPSK" w:hAnsi="TH SarabunPSK" w:cs="TH SarabunPSK"/>
                <w:sz w:val="28"/>
                <w:cs/>
              </w:rPr>
              <w:t>เทียมกันไม่เลือกปฏิบัติ</w:t>
            </w:r>
          </w:p>
          <w:p w14:paraId="683A0ACC" w14:textId="77777777" w:rsidR="00682F22" w:rsidRDefault="00682F22" w:rsidP="00E65A37">
            <w:pPr>
              <w:rPr>
                <w:rFonts w:ascii="TH SarabunPSK" w:hAnsi="TH SarabunPSK" w:cs="TH SarabunPSK"/>
                <w:sz w:val="28"/>
              </w:rPr>
            </w:pPr>
          </w:p>
          <w:p w14:paraId="17AEB400" w14:textId="09D66EA6" w:rsidR="00682F22" w:rsidRDefault="00682F22" w:rsidP="00E65A3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-ส่งเสริมให้เจ้าหน้าที่ทุกคนมีจิตสำนึกที่ดีในการให้บริการแก่ประชาชนทุกคนอย่างเท่าเทียมกัน ไม่เลือกปฏิบัติ</w:t>
            </w:r>
          </w:p>
          <w:p w14:paraId="025F9D6A" w14:textId="2926AD72" w:rsidR="00484AF3" w:rsidRDefault="00484AF3" w:rsidP="00E65A37">
            <w:pPr>
              <w:rPr>
                <w:rFonts w:ascii="TH SarabunPSK" w:hAnsi="TH SarabunPSK" w:cs="TH SarabunPSK"/>
                <w:sz w:val="28"/>
              </w:rPr>
            </w:pPr>
          </w:p>
          <w:p w14:paraId="4BD8C243" w14:textId="55A158A2" w:rsidR="00484AF3" w:rsidRDefault="00484AF3" w:rsidP="00E65A37">
            <w:pPr>
              <w:rPr>
                <w:rFonts w:ascii="TH SarabunPSK" w:hAnsi="TH SarabunPSK" w:cs="TH SarabunPSK"/>
                <w:sz w:val="28"/>
              </w:rPr>
            </w:pPr>
          </w:p>
          <w:p w14:paraId="29D225F4" w14:textId="2C01ED95" w:rsidR="00484AF3" w:rsidRPr="00484AF3" w:rsidRDefault="00484AF3" w:rsidP="00484AF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่งเสริมให้เจ้าหน้าที่ทุกคนปฏิบัติงานและให้บริการประชาชนโดยให้มุ่งผลสัมฤทธิ์ของงานและรับผิดชอบต่อหน้าที่</w:t>
            </w:r>
          </w:p>
          <w:p w14:paraId="2FF319C7" w14:textId="77777777" w:rsidR="00484AF3" w:rsidRDefault="00484AF3" w:rsidP="00E65A37">
            <w:pPr>
              <w:rPr>
                <w:rFonts w:ascii="TH SarabunPSK" w:hAnsi="TH SarabunPSK" w:cs="TH SarabunPSK"/>
                <w:sz w:val="28"/>
              </w:rPr>
            </w:pPr>
          </w:p>
          <w:p w14:paraId="5273128D" w14:textId="1C30BFB6" w:rsidR="00484AF3" w:rsidRPr="00E65A37" w:rsidRDefault="00484AF3" w:rsidP="00E65A3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623F20A9" w14:textId="77777777" w:rsidR="001270B1" w:rsidRDefault="00E65A37" w:rsidP="001270B1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ไตรมาส1</w:t>
            </w:r>
          </w:p>
          <w:p w14:paraId="43A3C802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20F2C0AB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02247EF1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5E65633B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00D06182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173066B4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6944E799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29F3953D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22981BDC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5F87F4A9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144A6582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749537D1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2C4D0018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ไตรมาส1</w:t>
            </w:r>
          </w:p>
          <w:p w14:paraId="7F85CBC2" w14:textId="77777777" w:rsidR="001B5FDD" w:rsidRDefault="001B5FDD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16067AF1" w14:textId="77777777" w:rsidR="001B5FDD" w:rsidRDefault="001B5FDD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543F71FB" w14:textId="77777777" w:rsidR="001B5FDD" w:rsidRDefault="001B5FDD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470737CE" w14:textId="77777777" w:rsidR="001B5FDD" w:rsidRDefault="001B5FDD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1A8F0F26" w14:textId="77777777" w:rsidR="001B5FDD" w:rsidRDefault="001B5FDD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239B855D" w14:textId="7D44E7DD" w:rsidR="001B5FDD" w:rsidRPr="00E65A37" w:rsidRDefault="001B5FDD" w:rsidP="001270B1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ไตรมาส1</w:t>
            </w:r>
          </w:p>
        </w:tc>
        <w:tc>
          <w:tcPr>
            <w:tcW w:w="1418" w:type="dxa"/>
          </w:tcPr>
          <w:p w14:paraId="7FF08B97" w14:textId="77777777" w:rsidR="001270B1" w:rsidRDefault="00E65A37" w:rsidP="001270B1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สำนักทุกกอง/โดยสำนักปลัดเป็นผู้รับผิดชอบ</w:t>
            </w:r>
          </w:p>
          <w:p w14:paraId="7F5FFCD5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07D0CB8A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27EBF8AF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57344495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7A073736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3DCA27F4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2BABEB5F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020F2DA2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5A7F86E9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44C9AA03" w14:textId="77777777" w:rsidR="00682F22" w:rsidRDefault="00682F22" w:rsidP="001270B1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สำนักทุกกอง/โดยสำนักปลัดเป็นผู้รับผิดชอบ</w:t>
            </w:r>
          </w:p>
          <w:p w14:paraId="22CC7625" w14:textId="77777777" w:rsidR="001B5FDD" w:rsidRDefault="001B5FDD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777FBFF6" w14:textId="77777777" w:rsidR="001B5FDD" w:rsidRDefault="001B5FDD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045E753F" w14:textId="77777777" w:rsidR="001B5FDD" w:rsidRDefault="001B5FDD" w:rsidP="001270B1">
            <w:pPr>
              <w:jc w:val="center"/>
              <w:rPr>
                <w:rFonts w:ascii="TH SarabunPSK" w:hAnsi="TH SarabunPSK" w:cs="TH SarabunPSK"/>
              </w:rPr>
            </w:pPr>
          </w:p>
          <w:p w14:paraId="205807F8" w14:textId="36C498C7" w:rsidR="001B5FDD" w:rsidRPr="00E65A37" w:rsidRDefault="001B5FDD" w:rsidP="001270B1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สำนักทุกกอง/โดยสำนักปลัดเป็นผู้รับผิดชอบ</w:t>
            </w:r>
          </w:p>
        </w:tc>
      </w:tr>
    </w:tbl>
    <w:p w14:paraId="65553DD7" w14:textId="6E841708" w:rsidR="001270B1" w:rsidRDefault="001270B1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C748C89" w14:textId="7E403CB5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165DCE6" w14:textId="3BD821D2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D964CF4" w14:textId="3A1325E0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693"/>
        <w:gridCol w:w="3119"/>
        <w:gridCol w:w="1275"/>
        <w:gridCol w:w="1418"/>
      </w:tblGrid>
      <w:tr w:rsidR="003038CD" w14:paraId="74214701" w14:textId="77777777" w:rsidTr="0076095F">
        <w:tc>
          <w:tcPr>
            <w:tcW w:w="15021" w:type="dxa"/>
            <w:gridSpan w:val="7"/>
          </w:tcPr>
          <w:p w14:paraId="797AB93D" w14:textId="77777777" w:rsidR="003038CD" w:rsidRPr="001270B1" w:rsidRDefault="003038CD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3038CD" w14:paraId="7EC1F2F6" w14:textId="77777777" w:rsidTr="0076095F">
        <w:tc>
          <w:tcPr>
            <w:tcW w:w="1413" w:type="dxa"/>
            <w:vMerge w:val="restart"/>
          </w:tcPr>
          <w:p w14:paraId="3BADD64B" w14:textId="77777777" w:rsidR="003038CD" w:rsidRDefault="003038CD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1702C880" w14:textId="77777777" w:rsidR="003038CD" w:rsidRPr="001270B1" w:rsidRDefault="003038CD" w:rsidP="0076095F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103" w:type="dxa"/>
            <w:gridSpan w:val="2"/>
          </w:tcPr>
          <w:p w14:paraId="60D29464" w14:textId="77777777" w:rsidR="003038CD" w:rsidRPr="001270B1" w:rsidRDefault="003038CD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505" w:type="dxa"/>
            <w:gridSpan w:val="4"/>
          </w:tcPr>
          <w:p w14:paraId="09939B85" w14:textId="77777777" w:rsidR="003038CD" w:rsidRPr="001270B1" w:rsidRDefault="003038CD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3038CD" w14:paraId="1AC2875E" w14:textId="77777777" w:rsidTr="0076095F">
        <w:tc>
          <w:tcPr>
            <w:tcW w:w="1413" w:type="dxa"/>
            <w:vMerge/>
          </w:tcPr>
          <w:p w14:paraId="7192C9AA" w14:textId="77777777" w:rsidR="003038CD" w:rsidRDefault="003038CD" w:rsidP="0076095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274F7A2B" w14:textId="77777777" w:rsidR="003038CD" w:rsidRPr="001270B1" w:rsidRDefault="003038CD" w:rsidP="0076095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693" w:type="dxa"/>
          </w:tcPr>
          <w:p w14:paraId="2F0E7D64" w14:textId="77777777" w:rsidR="003038CD" w:rsidRPr="001270B1" w:rsidRDefault="003038CD" w:rsidP="007609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693" w:type="dxa"/>
          </w:tcPr>
          <w:p w14:paraId="59ED40E4" w14:textId="77777777" w:rsidR="003038CD" w:rsidRPr="001270B1" w:rsidRDefault="003038CD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3119" w:type="dxa"/>
          </w:tcPr>
          <w:p w14:paraId="7DDF4351" w14:textId="77777777" w:rsidR="003038CD" w:rsidRPr="001270B1" w:rsidRDefault="003038CD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7926681E" w14:textId="77777777" w:rsidR="003038CD" w:rsidRPr="001270B1" w:rsidRDefault="003038CD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5175441A" w14:textId="77777777" w:rsidR="003038CD" w:rsidRPr="001270B1" w:rsidRDefault="003038CD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3038CD" w14:paraId="30A31C31" w14:textId="77777777" w:rsidTr="0076095F">
        <w:tc>
          <w:tcPr>
            <w:tcW w:w="1413" w:type="dxa"/>
          </w:tcPr>
          <w:p w14:paraId="33CFE688" w14:textId="5674A994" w:rsidR="003038CD" w:rsidRPr="00A127C9" w:rsidRDefault="003038CD" w:rsidP="0076095F">
            <w:pPr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</w:tcPr>
          <w:p w14:paraId="1350C460" w14:textId="7A3F134B" w:rsidR="003038CD" w:rsidRDefault="004D51E4" w:rsidP="0076095F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  <w:r w:rsidRPr="004D51E4">
              <w:rPr>
                <w:rFonts w:ascii="TH SarabunPSK" w:hAnsi="TH SarabunPSK" w:cs="TH SarabunPSK"/>
                <w:sz w:val="28"/>
                <w:cs/>
              </w:rPr>
              <w:t>เจ้าหน้าที่ของหน่วยงาน ท่านมีการเรียกรับเงิ</w:t>
            </w:r>
            <w:r>
              <w:rPr>
                <w:rFonts w:ascii="TH SarabunPSK" w:hAnsi="TH SarabunPSK" w:cs="TH SarabunPSK" w:hint="cs"/>
                <w:sz w:val="28"/>
                <w:cs/>
              </w:rPr>
              <w:t>น</w:t>
            </w:r>
            <w:r w:rsidRPr="004D51E4">
              <w:rPr>
                <w:rFonts w:ascii="TH SarabunPSK" w:hAnsi="TH SarabunPSK" w:cs="TH SarabunPSK"/>
                <w:sz w:val="28"/>
                <w:cs/>
              </w:rPr>
              <w:t xml:space="preserve">ทรัพย์สินของขวัญของกำนัล </w:t>
            </w:r>
            <w:proofErr w:type="gramStart"/>
            <w:r w:rsidRPr="004D51E4">
              <w:rPr>
                <w:rFonts w:ascii="TH SarabunPSK" w:hAnsi="TH SarabunPSK" w:cs="TH SarabunPSK"/>
                <w:sz w:val="28"/>
                <w:cs/>
              </w:rPr>
              <w:t>หรือผลประโยชน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4D51E4">
              <w:rPr>
                <w:rFonts w:ascii="TH SarabunPSK" w:hAnsi="TH SarabunPSK" w:cs="TH SarabunPSK"/>
                <w:sz w:val="28"/>
                <w:cs/>
              </w:rPr>
              <w:t>(</w:t>
            </w:r>
            <w:proofErr w:type="gramEnd"/>
            <w:r w:rsidRPr="004D51E4">
              <w:rPr>
                <w:rFonts w:ascii="TH SarabunPSK" w:hAnsi="TH SarabunPSK" w:cs="TH SarabunPSK"/>
                <w:sz w:val="28"/>
                <w:cs/>
              </w:rPr>
              <w:t>นอกเหนือจากทีกฎหมายกำหนดเช่นค่าธรรมเนียม ค่าปรับเพื่อแลก(กับปฏิบัติงานหรือให้บริการ หรือไม่</w:t>
            </w:r>
          </w:p>
          <w:p w14:paraId="60D42472" w14:textId="77777777" w:rsidR="00DF641B" w:rsidRDefault="00DF641B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0FAD9EBD" w14:textId="77777777" w:rsidR="004D51E4" w:rsidRDefault="004D51E4" w:rsidP="0076095F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๕ เจ้าหน้าที่ของหน่วยงานท่านมีการรับเงินทรัพย์สินของขวัญของกำนัลหรือผลประโยชน์จากบุคคลอื่นอาจส่งผลให้มีการปฏิบัติหน้าที่อย่างไม่เป็นธรรมเพื่อเป็นการตอบแทน</w:t>
            </w:r>
            <w:r w:rsidR="00DF641B">
              <w:rPr>
                <w:rFonts w:ascii="TH SarabunPSK" w:hAnsi="TH SarabunPSK" w:cs="TH SarabunPSK" w:hint="cs"/>
                <w:sz w:val="28"/>
                <w:cs/>
              </w:rPr>
              <w:t>หรือไม่</w:t>
            </w:r>
          </w:p>
          <w:p w14:paraId="49E93362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779FCA7B" w14:textId="2E5297EB" w:rsidR="00196C82" w:rsidRPr="00196C82" w:rsidRDefault="00DF641B" w:rsidP="00196C82">
            <w:pPr>
              <w:ind w:right="-110"/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="00196C82">
              <w:rPr>
                <w:rFonts w:ascii="TH SarabunPSK" w:hAnsi="TH SarabunPSK" w:cs="TH SarabunPSK" w:hint="cs"/>
                <w:sz w:val="28"/>
                <w:cs/>
              </w:rPr>
              <w:t>๖</w:t>
            </w:r>
            <w:r w:rsidR="00196C82" w:rsidRPr="00196C82">
              <w:rPr>
                <w:rFonts w:ascii="TH SarabunPSK" w:hAnsi="TH SarabunPSK" w:cs="TH SarabunPSK"/>
                <w:sz w:val="28"/>
                <w:cs/>
              </w:rPr>
              <w:t>เจ้าหน้าที่ของหน่วยงาน ท่านมีการให้เงิน ทรัพย์สิน ของขวัญของกำนัลหรือผลประโยชน์แก</w:t>
            </w:r>
            <w:r w:rsidR="00196C8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="00196C82" w:rsidRPr="00196C82">
              <w:rPr>
                <w:rFonts w:ascii="TH SarabunPSK" w:hAnsi="TH SarabunPSK" w:cs="TH SarabunPSK"/>
                <w:sz w:val="28"/>
                <w:cs/>
              </w:rPr>
              <w:t>บุคคลภายนอกเพื่อสร้าง</w:t>
            </w:r>
          </w:p>
          <w:p w14:paraId="09EBE2D3" w14:textId="062C612F" w:rsidR="00DF641B" w:rsidRPr="00E65A37" w:rsidRDefault="00196C82" w:rsidP="00196C82">
            <w:pPr>
              <w:rPr>
                <w:rFonts w:ascii="TH SarabunPSK" w:hAnsi="TH SarabunPSK" w:cs="TH SarabunPSK"/>
                <w:sz w:val="28"/>
                <w:cs/>
              </w:rPr>
            </w:pPr>
            <w:r w:rsidRPr="00196C82">
              <w:rPr>
                <w:rFonts w:ascii="TH SarabunPSK" w:hAnsi="TH SarabunPSK" w:cs="TH SarabunPSK"/>
                <w:sz w:val="28"/>
                <w:cs/>
              </w:rPr>
              <w:t>ความสัมพันธ์ที่ดีและคาดหวังให้มีการตอบแทนใน อนาคตหรือไม่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2693" w:type="dxa"/>
          </w:tcPr>
          <w:p w14:paraId="584A35C3" w14:textId="77777777" w:rsidR="003038CD" w:rsidRDefault="004D51E4" w:rsidP="004D51E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-เจ้</w:t>
            </w:r>
            <w:r w:rsidRPr="004D51E4">
              <w:rPr>
                <w:rFonts w:ascii="TH SarabunPSK" w:hAnsi="TH SarabunPSK" w:cs="TH SarabunPSK"/>
                <w:cs/>
              </w:rPr>
              <w:t>าหน้าที่ไม่มีการเรียกรับทรัพย์สินของขวัญของกำนัลหรือผลประโยชน์อื่น ใดจากประชาชนที่เข้ามา ติดต่อราชการรวมถึงบุคคลอื่นที่อาจส่งผลให้มีการปฏิบัติหน้าที่อย่างไม่เป็นธรรมเพื่อ</w:t>
            </w:r>
            <w:r>
              <w:rPr>
                <w:rFonts w:ascii="TH SarabunPSK" w:hAnsi="TH SarabunPSK" w:cs="TH SarabunPSK" w:hint="cs"/>
                <w:cs/>
              </w:rPr>
              <w:t>เป็นการตอบแทน</w:t>
            </w:r>
          </w:p>
          <w:p w14:paraId="6068B5E5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0A971079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5082A32F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2DF3919C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696F4974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5F31756F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631BF245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68229C3D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6DFEE6AA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52CD943D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6AAAB456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59740803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4AD00C46" w14:textId="77777777" w:rsidR="00196C82" w:rsidRDefault="00196C82" w:rsidP="004D51E4">
            <w:pPr>
              <w:rPr>
                <w:rFonts w:ascii="TH SarabunPSK" w:hAnsi="TH SarabunPSK" w:cs="TH SarabunPSK"/>
              </w:rPr>
            </w:pPr>
          </w:p>
          <w:p w14:paraId="44FA09A0" w14:textId="222E76BB" w:rsidR="00196C82" w:rsidRPr="00484AF3" w:rsidRDefault="00196C82" w:rsidP="00196C82">
            <w:pPr>
              <w:ind w:right="-106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196C82">
              <w:rPr>
                <w:rFonts w:ascii="TH SarabunPSK" w:hAnsi="TH SarabunPSK" w:cs="TH SarabunPSK"/>
                <w:cs/>
              </w:rPr>
              <w:t>เจ้าหน้าที่ไม่มีการให้เงินทรัพย์สิน ของขวัญของกำนัล</w:t>
            </w:r>
            <w:proofErr w:type="spellStart"/>
            <w:r w:rsidRPr="00196C82">
              <w:rPr>
                <w:rFonts w:ascii="TH SarabunPSK" w:hAnsi="TH SarabunPSK" w:cs="TH SarabunPSK"/>
                <w:cs/>
              </w:rPr>
              <w:t>หร</w:t>
            </w:r>
            <w:proofErr w:type="spellEnd"/>
            <w:r w:rsidRPr="00196C82">
              <w:rPr>
                <w:rFonts w:ascii="TH SarabunPSK" w:hAnsi="TH SarabunPSK" w:cs="TH SarabunPSK"/>
                <w:cs/>
              </w:rPr>
              <w:t>ืผลประโยชน์อื่นใดแก่ บุคคลภายนอกเพื่อสร้าง ความสัมพันธ์ที่ดีและคาดหวังให้มีการตอบแทนในอนาคต</w:t>
            </w:r>
          </w:p>
        </w:tc>
        <w:tc>
          <w:tcPr>
            <w:tcW w:w="2693" w:type="dxa"/>
          </w:tcPr>
          <w:p w14:paraId="0EE4E8F8" w14:textId="61F5E71E" w:rsidR="004D51E4" w:rsidRPr="004D51E4" w:rsidRDefault="004D51E4" w:rsidP="004D51E4">
            <w:pPr>
              <w:ind w:right="-9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4D51E4">
              <w:rPr>
                <w:rFonts w:ascii="TH SarabunPSK" w:hAnsi="TH SarabunPSK" w:cs="TH SarabunPSK"/>
                <w:cs/>
              </w:rPr>
              <w:t>กำชับดูแลและมีการตรวจสอบการ</w:t>
            </w:r>
          </w:p>
          <w:p w14:paraId="2E1AEF3E" w14:textId="55DDD065" w:rsidR="004D51E4" w:rsidRPr="004D51E4" w:rsidRDefault="004D51E4" w:rsidP="004D51E4">
            <w:pPr>
              <w:ind w:right="-90"/>
              <w:rPr>
                <w:rFonts w:ascii="TH SarabunPSK" w:hAnsi="TH SarabunPSK" w:cs="TH SarabunPSK"/>
              </w:rPr>
            </w:pPr>
            <w:r w:rsidRPr="004D51E4">
              <w:rPr>
                <w:rFonts w:ascii="TH SarabunPSK" w:hAnsi="TH SarabunPSK" w:cs="TH SarabunPSK"/>
                <w:cs/>
              </w:rPr>
              <w:t>ดำเนินงานการให้บริการของเจ้าหน้าที่ทุกคนเกี่ยวกับการเรียก</w:t>
            </w:r>
          </w:p>
          <w:p w14:paraId="3900CEC7" w14:textId="7B49399B" w:rsidR="004D51E4" w:rsidRPr="004D51E4" w:rsidRDefault="004D51E4" w:rsidP="004D51E4">
            <w:pPr>
              <w:ind w:right="-90"/>
              <w:rPr>
                <w:rFonts w:ascii="TH SarabunPSK" w:hAnsi="TH SarabunPSK" w:cs="TH SarabunPSK"/>
              </w:rPr>
            </w:pPr>
            <w:r w:rsidRPr="004D51E4">
              <w:rPr>
                <w:rFonts w:ascii="TH SarabunPSK" w:hAnsi="TH SarabunPSK" w:cs="TH SarabunPSK"/>
                <w:cs/>
              </w:rPr>
              <w:t>รับเงิน ทรัพย์สินของขวัญของกำนัลหรือผลประโยชน์อื่นใดจาก</w:t>
            </w:r>
          </w:p>
          <w:p w14:paraId="337D573B" w14:textId="77777777" w:rsidR="003038CD" w:rsidRDefault="004D51E4" w:rsidP="004D51E4">
            <w:pPr>
              <w:ind w:right="-90"/>
              <w:rPr>
                <w:rFonts w:ascii="TH SarabunPSK" w:hAnsi="TH SarabunPSK" w:cs="TH SarabunPSK"/>
              </w:rPr>
            </w:pPr>
            <w:r w:rsidRPr="004D51E4">
              <w:rPr>
                <w:rFonts w:ascii="TH SarabunPSK" w:hAnsi="TH SarabunPSK" w:cs="TH SarabunPSK"/>
                <w:cs/>
              </w:rPr>
              <w:t>ประชาชนที่มาติดต่อ</w:t>
            </w:r>
          </w:p>
          <w:p w14:paraId="065693F9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79EC68E4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54E76373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4697DF35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7813E432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0CBA4E5A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1171C4B9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63F695FA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2D1C1631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7DBF89C7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30224C4B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58273A72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5BF1AB0C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4F3C6DDA" w14:textId="77777777" w:rsidR="00196C82" w:rsidRDefault="00196C82" w:rsidP="004D51E4">
            <w:pPr>
              <w:ind w:right="-90"/>
              <w:rPr>
                <w:rFonts w:ascii="TH SarabunPSK" w:hAnsi="TH SarabunPSK" w:cs="TH SarabunPSK"/>
              </w:rPr>
            </w:pPr>
          </w:p>
          <w:p w14:paraId="5F044EE7" w14:textId="33DC28B6" w:rsidR="00196C82" w:rsidRPr="00196C82" w:rsidRDefault="00196C82" w:rsidP="00196C82">
            <w:pPr>
              <w:ind w:right="-9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Pr="00196C82">
              <w:rPr>
                <w:rFonts w:ascii="TH SarabunPSK" w:hAnsi="TH SarabunPSK" w:cs="TH SarabunPSK"/>
                <w:cs/>
              </w:rPr>
              <w:t>กำชับดูแลและมีการตรวจสอบการดำเนินงานการให้บริการของเจ้าหน้าที่ทุกคนไม่ให้มีการให้</w:t>
            </w:r>
          </w:p>
          <w:p w14:paraId="6C06EA04" w14:textId="71C95A4C" w:rsidR="00196C82" w:rsidRPr="00A127C9" w:rsidRDefault="00196C82" w:rsidP="00196C82">
            <w:pPr>
              <w:ind w:right="-90"/>
              <w:rPr>
                <w:rFonts w:ascii="TH SarabunPSK" w:hAnsi="TH SarabunPSK" w:cs="TH SarabunPSK"/>
                <w:cs/>
              </w:rPr>
            </w:pPr>
            <w:r w:rsidRPr="00196C82">
              <w:rPr>
                <w:rFonts w:ascii="TH SarabunPSK" w:hAnsi="TH SarabunPSK" w:cs="TH SarabunPSK"/>
                <w:cs/>
              </w:rPr>
              <w:t>เงินทรัพย์สินของขวัญของกำนัล ผลประโยชน์อื่นใด</w:t>
            </w:r>
            <w:r>
              <w:rPr>
                <w:rFonts w:ascii="TH SarabunPSK" w:hAnsi="TH SarabunPSK" w:cs="TH SarabunPSK" w:hint="cs"/>
                <w:cs/>
              </w:rPr>
              <w:t>แก</w:t>
            </w:r>
            <w:r w:rsidRPr="00196C82">
              <w:rPr>
                <w:rFonts w:ascii="TH SarabunPSK" w:hAnsi="TH SarabunPSK" w:cs="TH SarabunPSK"/>
                <w:cs/>
              </w:rPr>
              <w:t>บุคคลภาย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196C82">
              <w:rPr>
                <w:rFonts w:ascii="TH SarabunPSK" w:hAnsi="TH SarabunPSK" w:cs="TH SarabunPSK"/>
                <w:cs/>
              </w:rPr>
              <w:t>นอกเพื่อสร้างความสัมพันธ์ที่ดีและคาดหวังให้มีการตอบแทนใ</w:t>
            </w:r>
            <w:r>
              <w:rPr>
                <w:rFonts w:ascii="TH SarabunPSK" w:hAnsi="TH SarabunPSK" w:cs="TH SarabunPSK" w:hint="cs"/>
                <w:cs/>
              </w:rPr>
              <w:t>น</w:t>
            </w:r>
            <w:r w:rsidRPr="00196C82">
              <w:rPr>
                <w:rFonts w:ascii="TH SarabunPSK" w:hAnsi="TH SarabunPSK" w:cs="TH SarabunPSK"/>
                <w:cs/>
              </w:rPr>
              <w:t>อนาคต</w:t>
            </w:r>
          </w:p>
        </w:tc>
        <w:tc>
          <w:tcPr>
            <w:tcW w:w="3119" w:type="dxa"/>
          </w:tcPr>
          <w:p w14:paraId="063839E3" w14:textId="77777777" w:rsidR="003038CD" w:rsidRDefault="004D51E4" w:rsidP="0076095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  <w:r w:rsidRPr="004D51E4">
              <w:rPr>
                <w:rFonts w:ascii="TH SarabunPSK" w:hAnsi="TH SarabunPSK" w:cs="TH SarabunPSK"/>
                <w:sz w:val="28"/>
                <w:cs/>
              </w:rPr>
              <w:t>ส่งเสริมให้เจ้าหน้าที่ทุก คนมีจิตสำนึกที่ดีในการ ให้บริการแก่ประชาชน ไม่มีการเรียกรับเงินหรือทรัพย์สินของขวัญของ กำนัล หรือผลประโยชน์ อื่นใด</w:t>
            </w:r>
          </w:p>
          <w:p w14:paraId="5661E1A7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0C52D351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61DC2331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6E04787C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56F3B99B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102AD08E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7F804EDA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4765EEE0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41D3BE2B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1289B063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11851E72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4F1B474E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50F069C7" w14:textId="77777777" w:rsidR="00196C82" w:rsidRDefault="00196C82" w:rsidP="0076095F">
            <w:pPr>
              <w:rPr>
                <w:rFonts w:ascii="TH SarabunPSK" w:hAnsi="TH SarabunPSK" w:cs="TH SarabunPSK"/>
                <w:sz w:val="28"/>
              </w:rPr>
            </w:pPr>
          </w:p>
          <w:p w14:paraId="0F03C5B7" w14:textId="2FAF5645" w:rsidR="00196C82" w:rsidRPr="00E65A37" w:rsidRDefault="00196C82" w:rsidP="00196C82">
            <w:pPr>
              <w:ind w:right="-10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  <w:r w:rsidRPr="00196C82">
              <w:rPr>
                <w:rFonts w:ascii="TH SarabunPSK" w:hAnsi="TH SarabunPSK" w:cs="TH SarabunPSK"/>
                <w:sz w:val="28"/>
                <w:cs/>
              </w:rPr>
              <w:t>ส่งเสริมให้เจ้าหน้าที่ทุกคนมีจิตสำนึกที่ดีในการให้บริการแก่ ประชาชน ไม่ให้มีการให้ เงิน ทรัพย์สินของขวัญ ของ กำนัลหรือผลประโยชน์อื่น ใดแก่บุคคลภายนอก</w:t>
            </w:r>
          </w:p>
        </w:tc>
        <w:tc>
          <w:tcPr>
            <w:tcW w:w="1275" w:type="dxa"/>
          </w:tcPr>
          <w:p w14:paraId="1B5CA5DD" w14:textId="77777777" w:rsidR="003038CD" w:rsidRDefault="004D51E4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ไตรมาส1</w:t>
            </w:r>
          </w:p>
          <w:p w14:paraId="4893B446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3CE23D0B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6A77F3A2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704048B8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498A2338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6F4BDDBE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68C4BD97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44D6DF68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3E67A2A1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56A4CBC8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16025269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ไตรมาส1</w:t>
            </w:r>
          </w:p>
          <w:p w14:paraId="5BB95EA1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74F9CF2B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09C2925F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2FB3DFB7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116F1DD2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66639C2C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291B9A07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0C9E79CB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1182C4B5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577A546A" w14:textId="60C1073A" w:rsidR="00196C82" w:rsidRPr="00E65A37" w:rsidRDefault="00196C82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ไตรมาส1</w:t>
            </w:r>
          </w:p>
        </w:tc>
        <w:tc>
          <w:tcPr>
            <w:tcW w:w="1418" w:type="dxa"/>
          </w:tcPr>
          <w:p w14:paraId="4D46FC8E" w14:textId="77777777" w:rsidR="003038CD" w:rsidRDefault="004D51E4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สำนักทุกกอง/โดยสำนักปลัดเป็นผู้รับผิดชอบ</w:t>
            </w:r>
          </w:p>
          <w:p w14:paraId="1E485642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26768443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025D20D3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0969356D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5EDE6A60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46C6D96B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05F1EE02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368B99A8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54B3F2DD" w14:textId="77777777" w:rsidR="00DF641B" w:rsidRDefault="00DF641B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สำนักทุกกอง/โดยสำนักปลัดเป็นผู้รับผิดชอบ</w:t>
            </w:r>
          </w:p>
          <w:p w14:paraId="3A33AD02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4E0D1887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3DB722E8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13F4CC17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72F030AA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0DEE2DB9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79F11442" w14:textId="055CD68C" w:rsidR="00196C82" w:rsidRPr="00E65A37" w:rsidRDefault="00196C82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สำนักทุกกอง/โดยสำนักปลัดเป็นผู้รับผิดชอบ</w:t>
            </w:r>
          </w:p>
        </w:tc>
      </w:tr>
    </w:tbl>
    <w:p w14:paraId="0BA0D852" w14:textId="34978261" w:rsidR="00E65A37" w:rsidRPr="003038CD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3718CBE" w14:textId="26313622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8F6796A" w14:textId="329CA0CA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693"/>
        <w:gridCol w:w="3119"/>
        <w:gridCol w:w="1275"/>
        <w:gridCol w:w="1418"/>
      </w:tblGrid>
      <w:tr w:rsidR="00196C82" w14:paraId="1504497A" w14:textId="77777777" w:rsidTr="0076095F">
        <w:tc>
          <w:tcPr>
            <w:tcW w:w="15021" w:type="dxa"/>
            <w:gridSpan w:val="7"/>
          </w:tcPr>
          <w:p w14:paraId="630A163F" w14:textId="77777777" w:rsidR="00196C82" w:rsidRPr="00592242" w:rsidRDefault="00196C82" w:rsidP="0076095F">
            <w:pPr>
              <w:jc w:val="center"/>
              <w:rPr>
                <w:rFonts w:ascii="TH SarabunPSK" w:hAnsi="TH SarabunPSK" w:cs="TH SarabunPSK"/>
              </w:rPr>
            </w:pPr>
            <w:r w:rsidRPr="00592242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592242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592242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196C82" w14:paraId="74267E43" w14:textId="77777777" w:rsidTr="0076095F">
        <w:tc>
          <w:tcPr>
            <w:tcW w:w="1413" w:type="dxa"/>
            <w:vMerge w:val="restart"/>
          </w:tcPr>
          <w:p w14:paraId="608397F2" w14:textId="77777777" w:rsidR="00196C82" w:rsidRDefault="00196C8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33691BD2" w14:textId="77777777" w:rsidR="00196C82" w:rsidRPr="001270B1" w:rsidRDefault="00196C82" w:rsidP="0076095F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103" w:type="dxa"/>
            <w:gridSpan w:val="2"/>
          </w:tcPr>
          <w:p w14:paraId="625D1942" w14:textId="77777777" w:rsidR="00196C82" w:rsidRPr="00592242" w:rsidRDefault="00196C82" w:rsidP="0076095F">
            <w:pPr>
              <w:jc w:val="center"/>
              <w:rPr>
                <w:rFonts w:ascii="TH SarabunPSK" w:hAnsi="TH SarabunPSK" w:cs="TH SarabunPSK"/>
              </w:rPr>
            </w:pPr>
            <w:r w:rsidRPr="00592242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505" w:type="dxa"/>
            <w:gridSpan w:val="4"/>
          </w:tcPr>
          <w:p w14:paraId="289EEE3E" w14:textId="77777777" w:rsidR="00196C82" w:rsidRPr="00592242" w:rsidRDefault="00196C82" w:rsidP="0076095F">
            <w:pPr>
              <w:jc w:val="center"/>
              <w:rPr>
                <w:rFonts w:ascii="TH SarabunPSK" w:hAnsi="TH SarabunPSK" w:cs="TH SarabunPSK"/>
              </w:rPr>
            </w:pPr>
            <w:r w:rsidRPr="00592242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196C82" w14:paraId="5227219E" w14:textId="77777777" w:rsidTr="0076095F">
        <w:tc>
          <w:tcPr>
            <w:tcW w:w="1413" w:type="dxa"/>
            <w:vMerge/>
          </w:tcPr>
          <w:p w14:paraId="03C6C3F5" w14:textId="77777777" w:rsidR="00196C82" w:rsidRDefault="00196C82" w:rsidP="0076095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7B584BF7" w14:textId="77777777" w:rsidR="00196C82" w:rsidRPr="001270B1" w:rsidRDefault="00196C82" w:rsidP="0076095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693" w:type="dxa"/>
          </w:tcPr>
          <w:p w14:paraId="05674B41" w14:textId="77777777" w:rsidR="00196C82" w:rsidRPr="001270B1" w:rsidRDefault="00196C82" w:rsidP="007609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693" w:type="dxa"/>
          </w:tcPr>
          <w:p w14:paraId="66BEAE4A" w14:textId="77777777" w:rsidR="00196C82" w:rsidRPr="001270B1" w:rsidRDefault="00196C82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3119" w:type="dxa"/>
          </w:tcPr>
          <w:p w14:paraId="3C313722" w14:textId="77777777" w:rsidR="00196C82" w:rsidRPr="001270B1" w:rsidRDefault="00196C82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471CDC8E" w14:textId="77777777" w:rsidR="00196C82" w:rsidRPr="001270B1" w:rsidRDefault="00196C82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39461F2F" w14:textId="77777777" w:rsidR="00196C82" w:rsidRPr="001270B1" w:rsidRDefault="00196C82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196C82" w14:paraId="6A1534AB" w14:textId="77777777" w:rsidTr="0076095F">
        <w:tc>
          <w:tcPr>
            <w:tcW w:w="1413" w:type="dxa"/>
          </w:tcPr>
          <w:p w14:paraId="4241988B" w14:textId="77777777" w:rsidR="00196C82" w:rsidRPr="00A127C9" w:rsidRDefault="00196C82" w:rsidP="0076095F">
            <w:pPr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</w:tcPr>
          <w:p w14:paraId="757D1966" w14:textId="1B5CE96C" w:rsidR="006700BA" w:rsidRPr="006700BA" w:rsidRDefault="006700BA" w:rsidP="006700BA">
            <w:pPr>
              <w:rPr>
                <w:rFonts w:ascii="TH SarabunPSK" w:hAnsi="TH SarabunPSK" w:cs="TH SarabunPSK"/>
                <w:sz w:val="28"/>
              </w:rPr>
            </w:pPr>
            <w:r w:rsidRPr="006700BA">
              <w:rPr>
                <w:rFonts w:ascii="TH SarabunPSK" w:hAnsi="TH SarabunPSK" w:cs="TH SarabunPSK"/>
                <w:sz w:val="28"/>
              </w:rPr>
              <w:t>e</w:t>
            </w:r>
            <w:r w:rsidRPr="006700BA">
              <w:rPr>
                <w:rFonts w:ascii="TH SarabunPSK" w:hAnsi="TH SarabunPSK" w:cs="TH SarabunPSK"/>
                <w:sz w:val="28"/>
                <w:cs/>
              </w:rPr>
              <w:t>๑ หน่วยงานปฏิบัติหรือ</w:t>
            </w:r>
          </w:p>
          <w:p w14:paraId="68B2DDCA" w14:textId="56738862" w:rsidR="006700BA" w:rsidRPr="006700BA" w:rsidRDefault="006700BA" w:rsidP="006700BA">
            <w:pPr>
              <w:rPr>
                <w:rFonts w:ascii="TH SarabunPSK" w:hAnsi="TH SarabunPSK" w:cs="TH SarabunPSK"/>
                <w:sz w:val="28"/>
              </w:rPr>
            </w:pPr>
            <w:r w:rsidRPr="006700BA">
              <w:rPr>
                <w:rFonts w:ascii="TH SarabunPSK" w:hAnsi="TH SarabunPSK" w:cs="TH SarabunPSK"/>
                <w:sz w:val="28"/>
                <w:cs/>
              </w:rPr>
              <w:t>ให้บริการแก่ท่านเป็นไปตาม</w:t>
            </w:r>
          </w:p>
          <w:p w14:paraId="63F858F8" w14:textId="30FF31CA" w:rsidR="006700BA" w:rsidRPr="006700BA" w:rsidRDefault="006700BA" w:rsidP="006700BA">
            <w:pPr>
              <w:rPr>
                <w:rFonts w:ascii="TH SarabunPSK" w:hAnsi="TH SarabunPSK" w:cs="TH SarabunPSK"/>
                <w:sz w:val="28"/>
              </w:rPr>
            </w:pPr>
            <w:r w:rsidRPr="006700BA">
              <w:rPr>
                <w:rFonts w:ascii="TH SarabunPSK" w:hAnsi="TH SarabunPSK" w:cs="TH SarabunPSK"/>
                <w:sz w:val="28"/>
                <w:cs/>
              </w:rPr>
              <w:t>ขั้นตอนและระยะเวลามากน้อยเพียงใด</w:t>
            </w:r>
          </w:p>
          <w:p w14:paraId="6CBC3834" w14:textId="4925E3FB" w:rsidR="006700BA" w:rsidRPr="006700BA" w:rsidRDefault="006700BA" w:rsidP="006700BA">
            <w:pPr>
              <w:rPr>
                <w:rFonts w:ascii="TH SarabunPSK" w:hAnsi="TH SarabunPSK" w:cs="TH SarabunPSK"/>
                <w:sz w:val="28"/>
              </w:rPr>
            </w:pPr>
            <w:r w:rsidRPr="006700BA">
              <w:rPr>
                <w:rFonts w:ascii="TH SarabunPSK" w:hAnsi="TH SarabunPSK" w:cs="TH SarabunPSK"/>
                <w:sz w:val="28"/>
              </w:rPr>
              <w:t>e</w:t>
            </w:r>
            <w:r w:rsidRPr="006700BA">
              <w:rPr>
                <w:rFonts w:ascii="TH SarabunPSK" w:hAnsi="TH SarabunPSK" w:cs="TH SarabunPSK"/>
                <w:sz w:val="28"/>
                <w:cs/>
              </w:rPr>
              <w:t>๒ หน่วยงานปฏิบัติหรือ</w:t>
            </w:r>
          </w:p>
          <w:p w14:paraId="2850D5F3" w14:textId="6327D8D2" w:rsidR="006700BA" w:rsidRPr="006700BA" w:rsidRDefault="006700BA" w:rsidP="006700BA">
            <w:pPr>
              <w:rPr>
                <w:rFonts w:ascii="TH SarabunPSK" w:hAnsi="TH SarabunPSK" w:cs="TH SarabunPSK"/>
                <w:sz w:val="28"/>
              </w:rPr>
            </w:pPr>
            <w:r w:rsidRPr="006700BA">
              <w:rPr>
                <w:rFonts w:ascii="TH SarabunPSK" w:hAnsi="TH SarabunPSK" w:cs="TH SarabunPSK"/>
                <w:sz w:val="28"/>
                <w:cs/>
              </w:rPr>
              <w:t>ให้บริการแก่ท่านอย่างเป็นธรรมและไม่เลือกปฏิบัติ มากน้อยเพียงใด</w:t>
            </w:r>
          </w:p>
          <w:p w14:paraId="072416FC" w14:textId="3CD88DA5" w:rsidR="006700BA" w:rsidRPr="006700BA" w:rsidRDefault="006700BA" w:rsidP="006700BA">
            <w:pPr>
              <w:rPr>
                <w:rFonts w:ascii="TH SarabunPSK" w:hAnsi="TH SarabunPSK" w:cs="TH SarabunPSK"/>
                <w:sz w:val="28"/>
              </w:rPr>
            </w:pPr>
            <w:r w:rsidRPr="006700BA">
              <w:rPr>
                <w:rFonts w:ascii="TH SarabunPSK" w:hAnsi="TH SarabunPSK" w:cs="TH SarabunPSK"/>
                <w:sz w:val="28"/>
              </w:rPr>
              <w:t>e</w:t>
            </w:r>
            <w:r w:rsidRPr="006700BA">
              <w:rPr>
                <w:rFonts w:ascii="TH SarabunPSK" w:hAnsi="TH SarabunPSK" w:cs="TH SarabunPSK"/>
                <w:sz w:val="28"/>
                <w:cs/>
              </w:rPr>
              <w:t>๓ หน่วยงานปฏิบัติหรือ</w:t>
            </w:r>
          </w:p>
          <w:p w14:paraId="7AA38A73" w14:textId="639E2C25" w:rsidR="004F416E" w:rsidRDefault="006700BA" w:rsidP="00592242">
            <w:pPr>
              <w:ind w:right="-110"/>
              <w:rPr>
                <w:rFonts w:ascii="TH SarabunPSK" w:hAnsi="TH SarabunPSK" w:cs="TH SarabunPSK"/>
                <w:sz w:val="28"/>
              </w:rPr>
            </w:pPr>
            <w:r w:rsidRPr="006700BA">
              <w:rPr>
                <w:rFonts w:ascii="TH SarabunPSK" w:hAnsi="TH SarabunPSK" w:cs="TH SarabunPSK"/>
                <w:sz w:val="28"/>
                <w:cs/>
              </w:rPr>
              <w:t>ให้บริการแก่ท่านโดยมุ่ง ผลสัมฤทธิ์ และรับผิดชอบต่อ หน้าที่มากน้อยเพียงใด</w:t>
            </w:r>
          </w:p>
          <w:p w14:paraId="5D340BCA" w14:textId="079FF05A" w:rsidR="004F416E" w:rsidRPr="004F416E" w:rsidRDefault="004F416E" w:rsidP="004F416E">
            <w:pPr>
              <w:rPr>
                <w:rFonts w:ascii="TH SarabunPSK" w:hAnsi="TH SarabunPSK" w:cs="TH SarabunPSK"/>
                <w:sz w:val="28"/>
              </w:rPr>
            </w:pPr>
            <w:r w:rsidRPr="004F416E">
              <w:rPr>
                <w:rFonts w:ascii="TH SarabunPSK" w:hAnsi="TH SarabunPSK" w:cs="TH SarabunPSK"/>
                <w:sz w:val="28"/>
              </w:rPr>
              <w:t>e</w:t>
            </w:r>
            <w:r w:rsidRPr="004F416E">
              <w:rPr>
                <w:rFonts w:ascii="TH SarabunPSK" w:hAnsi="TH SarabunPSK" w:cs="TH SarabunPSK"/>
                <w:sz w:val="28"/>
                <w:cs/>
              </w:rPr>
              <w:t>๔ ในช่วง ๑ ปีที่ผ่านมา ท่านเคยถูกเจ้าหน้าที่เรียกรับเงินทรัพย์สินของขวัญ ของกำนัลหรือผลประโยชน์ (นอกเหนือจากที่กฎหมาย กำหนด เช่นค่าธรรมเนียม ค่าปรับ) เพื่อแลกกับการปฏิบัติงานหรือ ให้บริการแก่</w:t>
            </w:r>
          </w:p>
          <w:p w14:paraId="301019F9" w14:textId="77777777" w:rsidR="004F416E" w:rsidRPr="004F416E" w:rsidRDefault="004F416E" w:rsidP="004F416E">
            <w:pPr>
              <w:rPr>
                <w:rFonts w:ascii="TH SarabunPSK" w:hAnsi="TH SarabunPSK" w:cs="TH SarabunPSK"/>
                <w:sz w:val="28"/>
              </w:rPr>
            </w:pPr>
            <w:r w:rsidRPr="004F416E">
              <w:rPr>
                <w:rFonts w:ascii="TH SarabunPSK" w:hAnsi="TH SarabunPSK" w:cs="TH SarabunPSK"/>
                <w:sz w:val="28"/>
                <w:cs/>
              </w:rPr>
              <w:t>ท่าน หรือไม่</w:t>
            </w:r>
          </w:p>
          <w:p w14:paraId="34AEB7E5" w14:textId="77777777" w:rsidR="004F416E" w:rsidRPr="004F416E" w:rsidRDefault="004F416E" w:rsidP="004F416E">
            <w:pPr>
              <w:rPr>
                <w:rFonts w:ascii="TH SarabunPSK" w:hAnsi="TH SarabunPSK" w:cs="TH SarabunPSK"/>
                <w:sz w:val="28"/>
              </w:rPr>
            </w:pPr>
            <w:r w:rsidRPr="004F416E">
              <w:rPr>
                <w:rFonts w:ascii="TH SarabunPSK" w:hAnsi="TH SarabunPSK" w:cs="TH SarabunPSK"/>
                <w:sz w:val="28"/>
              </w:rPr>
              <w:t>e</w:t>
            </w:r>
            <w:r w:rsidRPr="004F416E">
              <w:rPr>
                <w:rFonts w:ascii="TH SarabunPSK" w:hAnsi="TH SarabunPSK" w:cs="TH SarabunPSK"/>
                <w:sz w:val="28"/>
                <w:cs/>
              </w:rPr>
              <w:t>๑๑ การปฏิบัติหรือการ ให้บริการ ของเจ้าหน้าที่ดีขึ้น กว่าที่ผ่านมา มากน้อย เพียงใด</w:t>
            </w:r>
          </w:p>
          <w:p w14:paraId="2DD1994B" w14:textId="77777777" w:rsidR="004F416E" w:rsidRPr="004F416E" w:rsidRDefault="004F416E" w:rsidP="004F416E">
            <w:pPr>
              <w:rPr>
                <w:rFonts w:ascii="TH SarabunPSK" w:hAnsi="TH SarabunPSK" w:cs="TH SarabunPSK"/>
                <w:sz w:val="28"/>
              </w:rPr>
            </w:pPr>
          </w:p>
          <w:p w14:paraId="7A52EC22" w14:textId="332D8BC8" w:rsidR="004F416E" w:rsidRPr="00E65A37" w:rsidRDefault="004F416E" w:rsidP="0059224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3" w:type="dxa"/>
          </w:tcPr>
          <w:p w14:paraId="4E901755" w14:textId="3C99F461" w:rsidR="006700BA" w:rsidRPr="006700BA" w:rsidRDefault="006700BA" w:rsidP="006700BA">
            <w:pPr>
              <w:ind w:right="-10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6700BA">
              <w:rPr>
                <w:rFonts w:ascii="TH SarabunPSK" w:hAnsi="TH SarabunPSK" w:cs="TH SarabunPSK"/>
                <w:cs/>
              </w:rPr>
              <w:t>ประชาชนในพื้นที่หรือ</w:t>
            </w:r>
          </w:p>
          <w:p w14:paraId="2E5C65D5" w14:textId="77777777" w:rsidR="00196C82" w:rsidRDefault="006700BA" w:rsidP="006700BA">
            <w:pPr>
              <w:ind w:right="-106"/>
              <w:rPr>
                <w:rFonts w:ascii="TH SarabunPSK" w:hAnsi="TH SarabunPSK" w:cs="TH SarabunPSK"/>
              </w:rPr>
            </w:pPr>
            <w:r w:rsidRPr="006700BA">
              <w:rPr>
                <w:rFonts w:ascii="TH SarabunPSK" w:hAnsi="TH SarabunPSK" w:cs="TH SarabunPSK"/>
                <w:cs/>
              </w:rPr>
              <w:t>บุคคลอื่นที่เข้ามารับบริการในเทศบาลได้รับการปฏิบัติ หรือให้บริการเป็นไปตาม ขั้นตอน ระยะเวลาอย่าง เหมาะสมและ ได้รับการ ให้บริการอย่างเป็น ธรรม โดยมุ่งผลสัมฤทธิ์ของงานเป็นสำคัญ</w:t>
            </w:r>
          </w:p>
          <w:p w14:paraId="15AACB6D" w14:textId="77777777" w:rsidR="004F416E" w:rsidRDefault="004F416E" w:rsidP="006700BA">
            <w:pPr>
              <w:ind w:right="-106"/>
              <w:rPr>
                <w:rFonts w:ascii="TH SarabunPSK" w:hAnsi="TH SarabunPSK" w:cs="TH SarabunPSK"/>
              </w:rPr>
            </w:pPr>
          </w:p>
          <w:p w14:paraId="566595FE" w14:textId="77777777" w:rsidR="004F416E" w:rsidRDefault="004F416E" w:rsidP="006700BA">
            <w:pPr>
              <w:ind w:right="-106"/>
              <w:rPr>
                <w:rFonts w:ascii="TH SarabunPSK" w:hAnsi="TH SarabunPSK" w:cs="TH SarabunPSK"/>
              </w:rPr>
            </w:pPr>
          </w:p>
          <w:p w14:paraId="0C7C38C9" w14:textId="77777777" w:rsidR="004F416E" w:rsidRDefault="004F416E" w:rsidP="006700BA">
            <w:pPr>
              <w:ind w:right="-106"/>
              <w:rPr>
                <w:rFonts w:ascii="TH SarabunPSK" w:hAnsi="TH SarabunPSK" w:cs="TH SarabunPSK"/>
              </w:rPr>
            </w:pPr>
          </w:p>
          <w:p w14:paraId="21B6E4EC" w14:textId="77777777" w:rsidR="004F416E" w:rsidRDefault="004F416E" w:rsidP="006700BA">
            <w:pPr>
              <w:ind w:right="-106"/>
              <w:rPr>
                <w:rFonts w:ascii="TH SarabunPSK" w:hAnsi="TH SarabunPSK" w:cs="TH SarabunPSK"/>
              </w:rPr>
            </w:pPr>
          </w:p>
          <w:p w14:paraId="38D8BBF9" w14:textId="77777777" w:rsidR="004F416E" w:rsidRDefault="004F416E" w:rsidP="006700BA">
            <w:pPr>
              <w:ind w:right="-106"/>
              <w:rPr>
                <w:rFonts w:ascii="TH SarabunPSK" w:hAnsi="TH SarabunPSK" w:cs="TH SarabunPSK"/>
              </w:rPr>
            </w:pPr>
          </w:p>
          <w:p w14:paraId="143DDE7C" w14:textId="77777777" w:rsidR="004F416E" w:rsidRDefault="004F416E" w:rsidP="006700BA">
            <w:pPr>
              <w:ind w:right="-106"/>
              <w:rPr>
                <w:rFonts w:ascii="TH SarabunPSK" w:hAnsi="TH SarabunPSK" w:cs="TH SarabunPSK"/>
              </w:rPr>
            </w:pPr>
          </w:p>
          <w:p w14:paraId="5133B37C" w14:textId="77777777" w:rsidR="004F416E" w:rsidRDefault="004F416E" w:rsidP="006700BA">
            <w:pPr>
              <w:ind w:right="-106"/>
              <w:rPr>
                <w:rFonts w:ascii="TH SarabunPSK" w:hAnsi="TH SarabunPSK" w:cs="TH SarabunPSK"/>
              </w:rPr>
            </w:pPr>
          </w:p>
          <w:p w14:paraId="6037129B" w14:textId="1976AC36" w:rsidR="004F416E" w:rsidRPr="004F416E" w:rsidRDefault="004F416E" w:rsidP="004F416E">
            <w:pPr>
              <w:ind w:right="-106"/>
              <w:rPr>
                <w:rFonts w:ascii="TH SarabunPSK" w:hAnsi="TH SarabunPSK" w:cs="TH SarabunPSK"/>
              </w:rPr>
            </w:pPr>
            <w:r w:rsidRPr="004F416E">
              <w:rPr>
                <w:rFonts w:ascii="TH SarabunPSK" w:hAnsi="TH SarabunPSK" w:cs="TH SarabunPSK"/>
                <w:cs/>
              </w:rPr>
              <w:t>๑. ประชาชนในพื้นที่หรือบุคคลที่เข้า มาติดต่อราชการกับเทศบาลไม่เคยถูกเจ้าหน้าที่เรียกรับเงิน ทรัพย์สินหรือผลประโยชน์ อื่นใด เพื่อแลก กับการ ปฏิบัติงาน</w:t>
            </w:r>
          </w:p>
          <w:p w14:paraId="03CF1869" w14:textId="77777777" w:rsidR="004F416E" w:rsidRPr="004F416E" w:rsidRDefault="004F416E" w:rsidP="004F416E">
            <w:pPr>
              <w:ind w:right="-106"/>
              <w:rPr>
                <w:rFonts w:ascii="TH SarabunPSK" w:hAnsi="TH SarabunPSK" w:cs="TH SarabunPSK"/>
              </w:rPr>
            </w:pPr>
            <w:r w:rsidRPr="004F416E">
              <w:rPr>
                <w:rFonts w:ascii="TH SarabunPSK" w:hAnsi="TH SarabunPSK" w:cs="TH SarabunPSK"/>
                <w:cs/>
              </w:rPr>
              <w:t>๒. เจ้าหน้าที่ปฏิบัติงาน หรือให้บริการที่ดีขึ้น</w:t>
            </w:r>
          </w:p>
          <w:p w14:paraId="4215698C" w14:textId="3313A3FF" w:rsidR="004F416E" w:rsidRPr="00484AF3" w:rsidRDefault="004F416E" w:rsidP="004F416E">
            <w:pPr>
              <w:ind w:right="-106"/>
              <w:rPr>
                <w:rFonts w:ascii="TH SarabunPSK" w:hAnsi="TH SarabunPSK" w:cs="TH SarabunPSK"/>
                <w:cs/>
              </w:rPr>
            </w:pPr>
            <w:r w:rsidRPr="004F416E">
              <w:rPr>
                <w:rFonts w:ascii="TH SarabunPSK" w:hAnsi="TH SarabunPSK" w:cs="TH SarabunPSK"/>
                <w:cs/>
              </w:rPr>
              <w:t>๓. ประชาชนได้รับการ บริการ ที่สะดวกและรวม เร็วขึ้น</w:t>
            </w:r>
          </w:p>
        </w:tc>
        <w:tc>
          <w:tcPr>
            <w:tcW w:w="2693" w:type="dxa"/>
          </w:tcPr>
          <w:p w14:paraId="5CA69D1F" w14:textId="77777777" w:rsidR="00196C82" w:rsidRDefault="006700BA" w:rsidP="0076095F">
            <w:pPr>
              <w:ind w:right="-9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6700BA">
              <w:rPr>
                <w:rFonts w:ascii="TH SarabunPSK" w:hAnsi="TH SarabunPSK" w:cs="TH SarabunPSK"/>
                <w:cs/>
              </w:rPr>
              <w:t>กำกับดูแลให้เจ้าหน้าที่ ปฏิบัติและให้บริการแก่ ประชาชนผู้มาติดต่อราชการอย่างเท่าเทียม เหมาะสมไม่เลือกปฏิบัติ และมุ่งผลสัมฤทธิ์ของ งาน เป็นสำคัญ</w:t>
            </w:r>
          </w:p>
          <w:p w14:paraId="71DFA6FD" w14:textId="77777777" w:rsidR="004F416E" w:rsidRDefault="004F416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67D02C2E" w14:textId="77777777" w:rsidR="004F416E" w:rsidRDefault="004F416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6C0AE45C" w14:textId="77777777" w:rsidR="004F416E" w:rsidRDefault="004F416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650D5D88" w14:textId="77777777" w:rsidR="004F416E" w:rsidRDefault="004F416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01D47FBA" w14:textId="77777777" w:rsidR="004F416E" w:rsidRDefault="004F416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13C25ECF" w14:textId="77777777" w:rsidR="004F416E" w:rsidRDefault="004F416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1E236FF6" w14:textId="77777777" w:rsidR="004F416E" w:rsidRDefault="004F416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7ACC8D37" w14:textId="77777777" w:rsidR="004F416E" w:rsidRDefault="004F416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3AE9B570" w14:textId="77777777" w:rsidR="004F416E" w:rsidRDefault="004F416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0E729F9D" w14:textId="43C16860" w:rsidR="004F416E" w:rsidRPr="004F416E" w:rsidRDefault="004F416E" w:rsidP="004F416E">
            <w:pPr>
              <w:ind w:right="-90"/>
              <w:rPr>
                <w:rFonts w:ascii="TH SarabunPSK" w:hAnsi="TH SarabunPSK" w:cs="TH SarabunPSK"/>
              </w:rPr>
            </w:pPr>
            <w:r w:rsidRPr="004F416E">
              <w:rPr>
                <w:rFonts w:ascii="TH SarabunPSK" w:hAnsi="TH SarabunPSK" w:cs="TH SarabunPSK"/>
                <w:cs/>
              </w:rPr>
              <w:t>๑. กำกับดูแลการปฏิบัติงานของ</w:t>
            </w:r>
          </w:p>
          <w:p w14:paraId="24641ACC" w14:textId="77777777" w:rsidR="004F416E" w:rsidRDefault="004F416E" w:rsidP="004F416E">
            <w:pPr>
              <w:ind w:right="-90"/>
              <w:rPr>
                <w:rFonts w:ascii="TH SarabunPSK" w:hAnsi="TH SarabunPSK" w:cs="TH SarabunPSK"/>
              </w:rPr>
            </w:pPr>
            <w:r w:rsidRPr="004F416E">
              <w:rPr>
                <w:rFonts w:ascii="TH SarabunPSK" w:hAnsi="TH SarabunPSK" w:cs="TH SarabunPSK"/>
                <w:cs/>
              </w:rPr>
              <w:t>เจ้าหน้าที่ไม่มีการเรียกรับเงินทรัพย์สินหรือผลประโยชน์อื่นใด</w:t>
            </w:r>
          </w:p>
          <w:p w14:paraId="1713C6D3" w14:textId="0AC76AEA" w:rsidR="004F416E" w:rsidRPr="004F416E" w:rsidRDefault="004F416E" w:rsidP="004F416E">
            <w:pPr>
              <w:ind w:right="-90"/>
              <w:rPr>
                <w:rFonts w:ascii="TH SarabunPSK" w:hAnsi="TH SarabunPSK" w:cs="TH SarabunPSK"/>
              </w:rPr>
            </w:pPr>
            <w:r w:rsidRPr="004F416E">
              <w:rPr>
                <w:rFonts w:ascii="TH SarabunPSK" w:hAnsi="TH SarabunPSK" w:cs="TH SarabunPSK"/>
                <w:cs/>
              </w:rPr>
              <w:t>จากประชาชน</w:t>
            </w:r>
          </w:p>
          <w:p w14:paraId="714DC7C5" w14:textId="1897E370" w:rsidR="004F416E" w:rsidRPr="004F416E" w:rsidRDefault="004F416E" w:rsidP="004F416E">
            <w:pPr>
              <w:ind w:right="-90"/>
              <w:rPr>
                <w:rFonts w:ascii="TH SarabunPSK" w:hAnsi="TH SarabunPSK" w:cs="TH SarabunPSK"/>
              </w:rPr>
            </w:pPr>
            <w:r w:rsidRPr="004F416E">
              <w:rPr>
                <w:rFonts w:ascii="TH SarabunPSK" w:hAnsi="TH SarabunPSK" w:cs="TH SarabunPSK"/>
                <w:cs/>
              </w:rPr>
              <w:t>๒. กำกับดูแลให้เจ้าหน้าที่ ปฏิบัติหรือให้บริการที่ดีขึ้นรวมถึง</w:t>
            </w:r>
          </w:p>
          <w:p w14:paraId="25342736" w14:textId="15FD09CB" w:rsidR="004F416E" w:rsidRPr="00A127C9" w:rsidRDefault="004F416E" w:rsidP="004F416E">
            <w:pPr>
              <w:ind w:right="-90"/>
              <w:rPr>
                <w:rFonts w:ascii="TH SarabunPSK" w:hAnsi="TH SarabunPSK" w:cs="TH SarabunPSK"/>
                <w:cs/>
              </w:rPr>
            </w:pPr>
            <w:r w:rsidRPr="004F416E">
              <w:rPr>
                <w:rFonts w:ascii="TH SarabunPSK" w:hAnsi="TH SarabunPSK" w:cs="TH SarabunPSK"/>
                <w:cs/>
              </w:rPr>
              <w:t>การปฏิบัติงานที่รวมเร็วขึ้น</w:t>
            </w:r>
          </w:p>
        </w:tc>
        <w:tc>
          <w:tcPr>
            <w:tcW w:w="3119" w:type="dxa"/>
          </w:tcPr>
          <w:p w14:paraId="517CFF72" w14:textId="0D48928F" w:rsidR="006700BA" w:rsidRDefault="006700BA" w:rsidP="006700BA">
            <w:pPr>
              <w:ind w:right="-10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</w:t>
            </w:r>
            <w:r w:rsidRPr="006700BA">
              <w:rPr>
                <w:rFonts w:ascii="TH SarabunPSK" w:hAnsi="TH SarabunPSK" w:cs="TH SarabunPSK"/>
                <w:sz w:val="28"/>
                <w:cs/>
              </w:rPr>
              <w:t>กำชับให้เจ้าหน้าที่ ทุก คนดำเนินการให้เป็นไปตามขั้นตอนและกรอบ ระยะเวลาที่กำหนดไว้รวมถึงการ ให้บริการอย่า</w:t>
            </w:r>
            <w:r w:rsidR="00C72CFA"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Pr="006700BA">
              <w:rPr>
                <w:rFonts w:ascii="TH SarabunPSK" w:hAnsi="TH SarabunPSK" w:cs="TH SarabunPSK"/>
                <w:sz w:val="28"/>
                <w:cs/>
              </w:rPr>
              <w:t>เป็นธรรมไม่เลือกปฏิบัติ และ มุ่งผลสัมฤทธิ์ของงานอย่างเคร่งครัด</w:t>
            </w:r>
          </w:p>
          <w:p w14:paraId="5DA210A6" w14:textId="77777777" w:rsidR="006700BA" w:rsidRPr="006700BA" w:rsidRDefault="006700BA" w:rsidP="006700BA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33B0E20D" w14:textId="77777777" w:rsidR="00196C82" w:rsidRDefault="006700BA" w:rsidP="006700BA">
            <w:pPr>
              <w:ind w:right="-104"/>
              <w:rPr>
                <w:rFonts w:ascii="TH SarabunPSK" w:hAnsi="TH SarabunPSK" w:cs="TH SarabunPSK"/>
                <w:sz w:val="28"/>
              </w:rPr>
            </w:pPr>
            <w:r w:rsidRPr="006700BA">
              <w:rPr>
                <w:rFonts w:ascii="TH SarabunPSK" w:hAnsi="TH SarabunPSK" w:cs="TH SarabunPSK"/>
                <w:sz w:val="28"/>
                <w:cs/>
              </w:rPr>
              <w:t>๒. ส่งเสริมให้เจ้าหน้าที่ทุกคนมีจิตสำนึกที่ดีในการให้บริการแก่ประชาชนไม่เลือกปฏิบัติ และ ให้บริการอย่างเท่าเทียม</w:t>
            </w:r>
          </w:p>
          <w:p w14:paraId="68922181" w14:textId="77777777" w:rsidR="004F416E" w:rsidRDefault="004F416E" w:rsidP="006700BA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5D5FF50A" w14:textId="77777777" w:rsidR="004F416E" w:rsidRDefault="004F416E" w:rsidP="006700BA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03732941" w14:textId="77777777" w:rsidR="004F416E" w:rsidRDefault="004F416E" w:rsidP="006700BA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23C12574" w14:textId="1CB63AD1" w:rsidR="004F416E" w:rsidRPr="00E65A37" w:rsidRDefault="004F416E" w:rsidP="006700BA">
            <w:pPr>
              <w:ind w:right="-104"/>
              <w:rPr>
                <w:rFonts w:ascii="TH SarabunPSK" w:hAnsi="TH SarabunPSK" w:cs="TH SarabunPSK"/>
                <w:sz w:val="28"/>
                <w:cs/>
              </w:rPr>
            </w:pPr>
            <w:r w:rsidRPr="004F416E">
              <w:rPr>
                <w:rFonts w:ascii="TH SarabunPSK" w:hAnsi="TH SarabunPSK" w:cs="TH SarabunPSK"/>
                <w:sz w:val="28"/>
                <w:cs/>
              </w:rPr>
              <w:t>ส่งเสริมให้เจ้าหน้าที่ทุก คนมีจิตสำนึกที่ดีใน การ ให้บริการแก่ประชาชน ไม่เลือกปฏิบัติและให้ การ ปฏิบัติงานที่ดีขึ้น รวมถึง ปฏิบัติตาม ขั้นตอนที่สะดวกและ รวด</w:t>
            </w:r>
            <w:proofErr w:type="spellStart"/>
            <w:r w:rsidRPr="004F416E">
              <w:rPr>
                <w:rFonts w:ascii="TH SarabunPSK" w:hAnsi="TH SarabunPSK" w:cs="TH SarabunPSK"/>
                <w:sz w:val="28"/>
                <w:cs/>
              </w:rPr>
              <w:t>เร็</w:t>
            </w:r>
            <w:proofErr w:type="spellEnd"/>
          </w:p>
        </w:tc>
        <w:tc>
          <w:tcPr>
            <w:tcW w:w="1275" w:type="dxa"/>
          </w:tcPr>
          <w:p w14:paraId="008E0E56" w14:textId="6296C2E7" w:rsidR="00196C82" w:rsidRPr="00E65A37" w:rsidRDefault="004F416E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ไตรมาส1</w:t>
            </w:r>
          </w:p>
        </w:tc>
        <w:tc>
          <w:tcPr>
            <w:tcW w:w="1418" w:type="dxa"/>
          </w:tcPr>
          <w:p w14:paraId="06A7AFF0" w14:textId="204FDF12" w:rsidR="00196C82" w:rsidRPr="00E65A37" w:rsidRDefault="004F416E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สำนักทุกกอง/โดยสำนักปลัดเป็นผู้รับผิดชอบ</w:t>
            </w:r>
          </w:p>
        </w:tc>
      </w:tr>
    </w:tbl>
    <w:p w14:paraId="3DD13196" w14:textId="1D6816EB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693"/>
        <w:gridCol w:w="3119"/>
        <w:gridCol w:w="1275"/>
        <w:gridCol w:w="1418"/>
      </w:tblGrid>
      <w:tr w:rsidR="00592242" w14:paraId="128C8A42" w14:textId="77777777" w:rsidTr="0076095F">
        <w:tc>
          <w:tcPr>
            <w:tcW w:w="15021" w:type="dxa"/>
            <w:gridSpan w:val="7"/>
          </w:tcPr>
          <w:p w14:paraId="74343971" w14:textId="77777777" w:rsidR="00592242" w:rsidRPr="001270B1" w:rsidRDefault="00592242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592242" w14:paraId="54C110A5" w14:textId="77777777" w:rsidTr="0076095F">
        <w:tc>
          <w:tcPr>
            <w:tcW w:w="1413" w:type="dxa"/>
            <w:vMerge w:val="restart"/>
          </w:tcPr>
          <w:p w14:paraId="34A0B02A" w14:textId="77777777" w:rsidR="00592242" w:rsidRDefault="0059224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1392F8DA" w14:textId="77777777" w:rsidR="00592242" w:rsidRPr="001270B1" w:rsidRDefault="00592242" w:rsidP="0076095F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103" w:type="dxa"/>
            <w:gridSpan w:val="2"/>
          </w:tcPr>
          <w:p w14:paraId="08618283" w14:textId="77777777" w:rsidR="00592242" w:rsidRPr="001270B1" w:rsidRDefault="00592242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505" w:type="dxa"/>
            <w:gridSpan w:val="4"/>
          </w:tcPr>
          <w:p w14:paraId="1FD8A1BA" w14:textId="77777777" w:rsidR="00592242" w:rsidRPr="001270B1" w:rsidRDefault="00592242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592242" w14:paraId="6C132A5A" w14:textId="77777777" w:rsidTr="0076095F">
        <w:tc>
          <w:tcPr>
            <w:tcW w:w="1413" w:type="dxa"/>
            <w:vMerge/>
          </w:tcPr>
          <w:p w14:paraId="0DA86D00" w14:textId="77777777" w:rsidR="00592242" w:rsidRDefault="00592242" w:rsidP="0076095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116A516D" w14:textId="77777777" w:rsidR="00592242" w:rsidRPr="001270B1" w:rsidRDefault="00592242" w:rsidP="0076095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693" w:type="dxa"/>
          </w:tcPr>
          <w:p w14:paraId="36C26D75" w14:textId="77777777" w:rsidR="00592242" w:rsidRPr="001270B1" w:rsidRDefault="00592242" w:rsidP="007609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693" w:type="dxa"/>
          </w:tcPr>
          <w:p w14:paraId="5BEDF772" w14:textId="77777777" w:rsidR="00592242" w:rsidRPr="001270B1" w:rsidRDefault="00592242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3119" w:type="dxa"/>
          </w:tcPr>
          <w:p w14:paraId="533AB75D" w14:textId="77777777" w:rsidR="00592242" w:rsidRPr="001270B1" w:rsidRDefault="00592242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0E995AA8" w14:textId="77777777" w:rsidR="00592242" w:rsidRPr="001270B1" w:rsidRDefault="00592242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2C3799C7" w14:textId="77777777" w:rsidR="00592242" w:rsidRPr="001270B1" w:rsidRDefault="00592242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592242" w14:paraId="4F7E51AF" w14:textId="77777777" w:rsidTr="0076095F">
        <w:tc>
          <w:tcPr>
            <w:tcW w:w="1413" w:type="dxa"/>
          </w:tcPr>
          <w:p w14:paraId="364CAE57" w14:textId="77777777" w:rsidR="00592242" w:rsidRPr="00A127C9" w:rsidRDefault="00592242" w:rsidP="0076095F">
            <w:pPr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</w:tcPr>
          <w:p w14:paraId="04868852" w14:textId="77777777" w:rsidR="00592242" w:rsidRDefault="00592242" w:rsidP="0076095F">
            <w:pPr>
              <w:rPr>
                <w:rFonts w:ascii="TH SarabunPSK" w:hAnsi="TH SarabunPSK" w:cs="TH SarabunPSK"/>
                <w:sz w:val="28"/>
              </w:rPr>
            </w:pPr>
            <w:r w:rsidRPr="004F416E">
              <w:rPr>
                <w:rFonts w:ascii="TH SarabunPSK" w:hAnsi="TH SarabunPSK" w:cs="TH SarabunPSK"/>
                <w:sz w:val="28"/>
              </w:rPr>
              <w:t>e</w:t>
            </w:r>
            <w:r w:rsidRPr="004F416E">
              <w:rPr>
                <w:rFonts w:ascii="TH SarabunPSK" w:hAnsi="TH SarabunPSK" w:cs="TH SarabunPSK"/>
                <w:sz w:val="28"/>
                <w:cs/>
              </w:rPr>
              <w:t>๑๒ วิธีการขั้นตอนการ ปฏิบัติ หรือการให้บริการ สะดวกรวดเร็ว ขึ้นกว่าที่ผ่าน มามากน้อยเพียงใด</w:t>
            </w:r>
          </w:p>
          <w:p w14:paraId="21919BA6" w14:textId="62FB49AB" w:rsidR="00A44489" w:rsidRPr="00A44489" w:rsidRDefault="00A44489" w:rsidP="00A444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</w:t>
            </w:r>
            <w:r w:rsidRPr="00A44489">
              <w:rPr>
                <w:rFonts w:ascii="TH SarabunPSK" w:hAnsi="TH SarabunPSK" w:cs="TH SarabunPSK"/>
                <w:sz w:val="28"/>
                <w:cs/>
              </w:rPr>
              <w:t>๑๕ หน่วยงานมีการปรับปรุงองค์กรให้มีความ โปร่งใสมากขึ้น มากน้อย เพียงใด</w:t>
            </w:r>
          </w:p>
          <w:p w14:paraId="1193FE8F" w14:textId="29D3B7C5" w:rsidR="0034513A" w:rsidRDefault="00A44489" w:rsidP="00A444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</w:t>
            </w:r>
            <w:r w:rsidRPr="00A44489">
              <w:rPr>
                <w:rFonts w:ascii="TH SarabunPSK" w:hAnsi="TH SarabunPSK" w:cs="TH SarabunPSK"/>
                <w:sz w:val="28"/>
                <w:cs/>
              </w:rPr>
              <w:t>๑๑ แผนดำเนินงานและ การใช้ งบประมาณประจำ</w:t>
            </w:r>
          </w:p>
          <w:p w14:paraId="4802674B" w14:textId="77777777" w:rsidR="00A44489" w:rsidRDefault="00A44489" w:rsidP="00A444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</w:t>
            </w:r>
            <w:r w:rsidRPr="00A44489">
              <w:rPr>
                <w:rFonts w:ascii="TH SarabunPSK" w:hAnsi="TH SarabunPSK" w:cs="TH SarabunPSK"/>
                <w:sz w:val="28"/>
                <w:cs/>
              </w:rPr>
              <w:t xml:space="preserve">๑๒ รายงานการกำกับติดตามการ ดำเนินงานและ การใช้งบประมาณ ประจำปี รอบ </w:t>
            </w:r>
            <w:r>
              <w:rPr>
                <w:rFonts w:ascii="TH SarabunPSK" w:hAnsi="TH SarabunPSK" w:cs="TH SarabunPSK" w:hint="cs"/>
                <w:sz w:val="28"/>
                <w:cs/>
              </w:rPr>
              <w:t>๖</w:t>
            </w:r>
            <w:r w:rsidRPr="00A44489">
              <w:rPr>
                <w:rFonts w:ascii="TH SarabunPSK" w:hAnsi="TH SarabunPSK" w:cs="TH SarabunPSK"/>
                <w:sz w:val="28"/>
                <w:cs/>
              </w:rPr>
              <w:t xml:space="preserve"> เดือ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น</w:t>
            </w:r>
          </w:p>
          <w:p w14:paraId="7B1DEF97" w14:textId="77777777" w:rsidR="00A44489" w:rsidRDefault="00A44489" w:rsidP="00A444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</w:t>
            </w:r>
            <w:r w:rsidRPr="00A44489">
              <w:rPr>
                <w:rFonts w:ascii="TH SarabunPSK" w:hAnsi="TH SarabunPSK" w:cs="TH SarabunPSK"/>
                <w:sz w:val="28"/>
                <w:cs/>
              </w:rPr>
              <w:t>๑๓ รายงานผลการดำเนินงานประจำปี</w:t>
            </w:r>
          </w:p>
          <w:p w14:paraId="60A32031" w14:textId="77777777" w:rsidR="00A44489" w:rsidRDefault="00A44489" w:rsidP="00A4448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</w:t>
            </w:r>
            <w:r w:rsidRPr="00A44489">
              <w:rPr>
                <w:rFonts w:ascii="TH SarabunPSK" w:hAnsi="TH SarabunPSK" w:cs="TH SarabunPSK"/>
                <w:sz w:val="28"/>
                <w:cs/>
              </w:rPr>
              <w:t>๑๔ คู่มือหรือมาตรฐานการ ปฏิบัติงาน</w:t>
            </w:r>
          </w:p>
          <w:p w14:paraId="19CD3064" w14:textId="2DB3AA90" w:rsidR="00A44489" w:rsidRPr="00E65A37" w:rsidRDefault="00A44489" w:rsidP="00A4448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3" w:type="dxa"/>
          </w:tcPr>
          <w:p w14:paraId="222CF2F5" w14:textId="77777777" w:rsidR="00592242" w:rsidRDefault="00592242" w:rsidP="0076095F">
            <w:pPr>
              <w:ind w:right="-106"/>
              <w:rPr>
                <w:rFonts w:ascii="TH SarabunPSK" w:hAnsi="TH SarabunPSK" w:cs="TH SarabunPSK"/>
              </w:rPr>
            </w:pPr>
          </w:p>
          <w:p w14:paraId="63B744DF" w14:textId="77777777" w:rsidR="00A44489" w:rsidRDefault="00A44489" w:rsidP="0076095F">
            <w:pPr>
              <w:ind w:right="-106"/>
              <w:rPr>
                <w:rFonts w:ascii="TH SarabunPSK" w:hAnsi="TH SarabunPSK" w:cs="TH SarabunPSK"/>
              </w:rPr>
            </w:pPr>
          </w:p>
          <w:p w14:paraId="2F93B931" w14:textId="77777777" w:rsidR="00A44489" w:rsidRDefault="00A44489" w:rsidP="0076095F">
            <w:pPr>
              <w:ind w:right="-106"/>
              <w:rPr>
                <w:rFonts w:ascii="TH SarabunPSK" w:hAnsi="TH SarabunPSK" w:cs="TH SarabunPSK"/>
              </w:rPr>
            </w:pPr>
          </w:p>
          <w:p w14:paraId="62527340" w14:textId="77777777" w:rsidR="00A44489" w:rsidRDefault="00A44489" w:rsidP="0076095F">
            <w:pPr>
              <w:ind w:right="-106"/>
              <w:rPr>
                <w:rFonts w:ascii="TH SarabunPSK" w:hAnsi="TH SarabunPSK" w:cs="TH SarabunPSK"/>
              </w:rPr>
            </w:pPr>
          </w:p>
          <w:p w14:paraId="258F5CCE" w14:textId="77777777" w:rsidR="00A44489" w:rsidRDefault="00A44489" w:rsidP="0076095F">
            <w:pPr>
              <w:ind w:right="-106"/>
              <w:rPr>
                <w:rFonts w:ascii="TH SarabunPSK" w:hAnsi="TH SarabunPSK" w:cs="TH SarabunPSK"/>
              </w:rPr>
            </w:pPr>
          </w:p>
          <w:p w14:paraId="45959B08" w14:textId="3B6AB21E" w:rsidR="00A44489" w:rsidRPr="00A44489" w:rsidRDefault="00A44489" w:rsidP="00A44489">
            <w:pPr>
              <w:ind w:right="-106"/>
              <w:rPr>
                <w:rFonts w:ascii="TH SarabunPSK" w:hAnsi="TH SarabunPSK" w:cs="TH SarabunPSK"/>
              </w:rPr>
            </w:pPr>
            <w:r w:rsidRPr="00A44489">
              <w:rPr>
                <w:rFonts w:ascii="TH SarabunPSK" w:hAnsi="TH SarabunPSK" w:cs="TH SarabunPSK"/>
                <w:cs/>
              </w:rPr>
              <w:t>- เจ้าหน้าที่ฝ่ายวิเคราะห์นโยบายและแผนมีการจัดทำแผนการ ดำเนินเป็นประจำทุกปีรวมทั้งมีการ</w:t>
            </w:r>
          </w:p>
          <w:p w14:paraId="387FCEAC" w14:textId="3CB77848" w:rsidR="00A44489" w:rsidRPr="00A44489" w:rsidRDefault="00A44489" w:rsidP="00A44489">
            <w:pPr>
              <w:ind w:right="-106"/>
              <w:rPr>
                <w:rFonts w:ascii="TH SarabunPSK" w:hAnsi="TH SarabunPSK" w:cs="TH SarabunPSK"/>
              </w:rPr>
            </w:pPr>
            <w:r w:rsidRPr="00A44489">
              <w:rPr>
                <w:rFonts w:ascii="TH SarabunPSK" w:hAnsi="TH SarabunPSK" w:cs="TH SarabunPSK"/>
                <w:cs/>
              </w:rPr>
              <w:t xml:space="preserve">กำกับติดตามการดำเนินงานในรอบ </w:t>
            </w:r>
            <w:r>
              <w:rPr>
                <w:rFonts w:ascii="TH SarabunPSK" w:hAnsi="TH SarabunPSK" w:cs="TH SarabunPSK" w:hint="cs"/>
                <w:cs/>
              </w:rPr>
              <w:t>6</w:t>
            </w:r>
            <w:r w:rsidRPr="00A44489">
              <w:rPr>
                <w:rFonts w:ascii="TH SarabunPSK" w:hAnsi="TH SarabunPSK" w:cs="TH SarabunPSK"/>
                <w:cs/>
              </w:rPr>
              <w:t xml:space="preserve"> เดือนและ ๑ ปีและมีการ จัดทำ</w:t>
            </w:r>
          </w:p>
          <w:p w14:paraId="0D58FBF1" w14:textId="1A286C83" w:rsidR="00A44489" w:rsidRPr="00484AF3" w:rsidRDefault="00A44489" w:rsidP="00A44489">
            <w:pPr>
              <w:ind w:right="-106"/>
              <w:rPr>
                <w:rFonts w:ascii="TH SarabunPSK" w:hAnsi="TH SarabunPSK" w:cs="TH SarabunPSK"/>
                <w:cs/>
              </w:rPr>
            </w:pPr>
            <w:r w:rsidRPr="00A44489">
              <w:rPr>
                <w:rFonts w:ascii="TH SarabunPSK" w:hAnsi="TH SarabunPSK" w:cs="TH SarabunPSK"/>
                <w:cs/>
              </w:rPr>
              <w:t>คู่มือการปฏิบัติงาน</w:t>
            </w:r>
          </w:p>
        </w:tc>
        <w:tc>
          <w:tcPr>
            <w:tcW w:w="2693" w:type="dxa"/>
          </w:tcPr>
          <w:p w14:paraId="715F4189" w14:textId="77777777" w:rsidR="00592242" w:rsidRDefault="00592242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46FA6D27" w14:textId="77777777" w:rsidR="008751DE" w:rsidRDefault="008751D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255CB46C" w14:textId="77777777" w:rsidR="008751DE" w:rsidRDefault="008751D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51807E8C" w14:textId="77777777" w:rsidR="008751DE" w:rsidRDefault="008751D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58B01840" w14:textId="77777777" w:rsidR="008751DE" w:rsidRDefault="008751DE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72012475" w14:textId="52189835" w:rsidR="008751DE" w:rsidRPr="00A127C9" w:rsidRDefault="008751DE" w:rsidP="0076095F">
            <w:pPr>
              <w:ind w:right="-90"/>
              <w:rPr>
                <w:rFonts w:ascii="TH SarabunPSK" w:hAnsi="TH SarabunPSK" w:cs="TH SarabunPSK"/>
                <w:cs/>
              </w:rPr>
            </w:pPr>
            <w:r w:rsidRPr="008751DE">
              <w:rPr>
                <w:rFonts w:ascii="TH SarabunPSK" w:hAnsi="TH SarabunPSK" w:cs="TH SarabunPSK"/>
                <w:cs/>
              </w:rPr>
              <w:t>- กำกับดูแล เจ้าหน้าที่ ผู้ดำเนินการในเรื่อง ดังกล่าวให้มีการรายงาน ผลการดำเนินงานตามห้วงเวลาและครบถ้วน</w:t>
            </w:r>
          </w:p>
        </w:tc>
        <w:tc>
          <w:tcPr>
            <w:tcW w:w="3119" w:type="dxa"/>
          </w:tcPr>
          <w:p w14:paraId="0D9ADDA5" w14:textId="77777777" w:rsidR="00592242" w:rsidRDefault="00592242" w:rsidP="0076095F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6BE920F2" w14:textId="77777777" w:rsidR="008751DE" w:rsidRDefault="008751DE" w:rsidP="0076095F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028E0684" w14:textId="77777777" w:rsidR="008751DE" w:rsidRDefault="008751DE" w:rsidP="0076095F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1BCF6D26" w14:textId="77777777" w:rsidR="008751DE" w:rsidRDefault="008751DE" w:rsidP="0076095F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21C4D2CC" w14:textId="6E19AF43" w:rsidR="008751DE" w:rsidRPr="00E65A37" w:rsidRDefault="008751DE" w:rsidP="0076095F">
            <w:pPr>
              <w:ind w:right="-104"/>
              <w:rPr>
                <w:rFonts w:ascii="TH SarabunPSK" w:hAnsi="TH SarabunPSK" w:cs="TH SarabunPSK"/>
                <w:sz w:val="28"/>
                <w:cs/>
              </w:rPr>
            </w:pPr>
            <w:r w:rsidRPr="008751DE">
              <w:rPr>
                <w:rFonts w:ascii="TH SarabunPSK" w:hAnsi="TH SarabunPSK" w:cs="TH SarabunPSK"/>
                <w:sz w:val="28"/>
                <w:cs/>
              </w:rPr>
              <w:t>- กำกับดูแลให้มีการดำเนินงานตามห้วง ระยะเวลาเป็นประจำทุกปีและให้มีการ รายงานแก่ผู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8751DE">
              <w:rPr>
                <w:rFonts w:ascii="TH SarabunPSK" w:hAnsi="TH SarabunPSK" w:cs="TH SarabunPSK"/>
                <w:sz w:val="28"/>
                <w:cs/>
              </w:rPr>
              <w:t>บังคับบัญชาให้ทราบ</w:t>
            </w:r>
          </w:p>
        </w:tc>
        <w:tc>
          <w:tcPr>
            <w:tcW w:w="1275" w:type="dxa"/>
          </w:tcPr>
          <w:p w14:paraId="37BF36FC" w14:textId="77777777" w:rsidR="00592242" w:rsidRDefault="0059224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3B364658" w14:textId="77777777" w:rsidR="008751DE" w:rsidRDefault="008751DE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171D3616" w14:textId="77777777" w:rsidR="008751DE" w:rsidRDefault="008751DE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50F791DE" w14:textId="77777777" w:rsidR="008751DE" w:rsidRDefault="008751DE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5CB0B5D6" w14:textId="77777777" w:rsidR="008751DE" w:rsidRDefault="008751DE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6B1D6E37" w14:textId="31E5E10B" w:rsidR="008751DE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E65A37">
              <w:rPr>
                <w:rFonts w:ascii="TH SarabunPSK" w:hAnsi="TH SarabunPSK" w:cs="TH SarabunPSK" w:hint="cs"/>
                <w:cs/>
              </w:rPr>
              <w:t>1</w:t>
            </w:r>
          </w:p>
          <w:p w14:paraId="7D4E5553" w14:textId="6F693367" w:rsidR="008751DE" w:rsidRPr="00E65A37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2</w:t>
            </w:r>
          </w:p>
        </w:tc>
        <w:tc>
          <w:tcPr>
            <w:tcW w:w="1418" w:type="dxa"/>
          </w:tcPr>
          <w:p w14:paraId="7D06A56F" w14:textId="77777777" w:rsidR="00592242" w:rsidRDefault="00592242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09526446" w14:textId="77777777" w:rsidR="008751DE" w:rsidRDefault="008751DE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26DBAE74" w14:textId="77777777" w:rsidR="008751DE" w:rsidRDefault="008751DE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75D5FC5F" w14:textId="77777777" w:rsidR="008751DE" w:rsidRDefault="008751DE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7FAB4CC3" w14:textId="77777777" w:rsidR="008751DE" w:rsidRDefault="008751DE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3B9147DA" w14:textId="69ACDC02" w:rsidR="008751DE" w:rsidRPr="00E65A37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สำนักปลัดเป็นผู้รับผิดชอบ</w:t>
            </w:r>
          </w:p>
        </w:tc>
      </w:tr>
    </w:tbl>
    <w:p w14:paraId="3D43FD87" w14:textId="4230F0EA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A970D48" w14:textId="3FE57FEA" w:rsidR="008751DE" w:rsidRDefault="008751DE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268F80A" w14:textId="70009523" w:rsidR="008751DE" w:rsidRDefault="008751DE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1664311" w14:textId="2B27DDFC" w:rsidR="008751DE" w:rsidRDefault="008751DE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37BDB39" w14:textId="3195E8E8" w:rsidR="008751DE" w:rsidRDefault="008751DE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F14E5E5" w14:textId="3FC46552" w:rsidR="008751DE" w:rsidRDefault="008751DE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C6FE08A" w14:textId="1B06019A" w:rsidR="008751DE" w:rsidRDefault="008751DE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07820F9" w14:textId="2B95DADB" w:rsidR="008751DE" w:rsidRDefault="008751DE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EF9DAB4" w14:textId="4247E862" w:rsidR="008751DE" w:rsidRDefault="008751DE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BAACBE5" w14:textId="425CF74B" w:rsidR="008751DE" w:rsidRDefault="008751DE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387CFB1" w14:textId="0C376BCE" w:rsidR="008751DE" w:rsidRDefault="008751DE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693"/>
        <w:gridCol w:w="3119"/>
        <w:gridCol w:w="1275"/>
        <w:gridCol w:w="1418"/>
      </w:tblGrid>
      <w:tr w:rsidR="008751DE" w14:paraId="3162C0DA" w14:textId="77777777" w:rsidTr="0076095F">
        <w:tc>
          <w:tcPr>
            <w:tcW w:w="15021" w:type="dxa"/>
            <w:gridSpan w:val="7"/>
          </w:tcPr>
          <w:p w14:paraId="4A8D7F8A" w14:textId="77777777" w:rsidR="008751DE" w:rsidRPr="001270B1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8751DE" w14:paraId="0E256A35" w14:textId="77777777" w:rsidTr="0076095F">
        <w:tc>
          <w:tcPr>
            <w:tcW w:w="1413" w:type="dxa"/>
            <w:vMerge w:val="restart"/>
          </w:tcPr>
          <w:p w14:paraId="348D3E5E" w14:textId="77777777" w:rsidR="008751DE" w:rsidRDefault="008751DE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299E6774" w14:textId="77777777" w:rsidR="008751DE" w:rsidRPr="001270B1" w:rsidRDefault="008751DE" w:rsidP="0076095F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103" w:type="dxa"/>
            <w:gridSpan w:val="2"/>
          </w:tcPr>
          <w:p w14:paraId="3CF395AC" w14:textId="77777777" w:rsidR="008751DE" w:rsidRPr="001270B1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505" w:type="dxa"/>
            <w:gridSpan w:val="4"/>
          </w:tcPr>
          <w:p w14:paraId="67C1BABA" w14:textId="77777777" w:rsidR="008751DE" w:rsidRPr="001270B1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8751DE" w14:paraId="56C5B85E" w14:textId="77777777" w:rsidTr="0076095F">
        <w:tc>
          <w:tcPr>
            <w:tcW w:w="1413" w:type="dxa"/>
            <w:vMerge/>
          </w:tcPr>
          <w:p w14:paraId="4C6837AA" w14:textId="77777777" w:rsidR="008751DE" w:rsidRDefault="008751DE" w:rsidP="0076095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552C4860" w14:textId="77777777" w:rsidR="008751DE" w:rsidRPr="001270B1" w:rsidRDefault="008751DE" w:rsidP="0076095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693" w:type="dxa"/>
          </w:tcPr>
          <w:p w14:paraId="1EE17FFE" w14:textId="77777777" w:rsidR="008751DE" w:rsidRPr="001270B1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693" w:type="dxa"/>
          </w:tcPr>
          <w:p w14:paraId="4BF7E314" w14:textId="77777777" w:rsidR="008751DE" w:rsidRPr="001270B1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3119" w:type="dxa"/>
          </w:tcPr>
          <w:p w14:paraId="7FCF4BC1" w14:textId="77777777" w:rsidR="008751DE" w:rsidRPr="001270B1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4E9A34FB" w14:textId="77777777" w:rsidR="008751DE" w:rsidRPr="001270B1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0CEF636B" w14:textId="77777777" w:rsidR="008751DE" w:rsidRPr="001270B1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8751DE" w14:paraId="06ACDD9E" w14:textId="77777777" w:rsidTr="00623A5A">
        <w:trPr>
          <w:trHeight w:val="6913"/>
        </w:trPr>
        <w:tc>
          <w:tcPr>
            <w:tcW w:w="1413" w:type="dxa"/>
          </w:tcPr>
          <w:p w14:paraId="7A3EC656" w14:textId="5B8ADAE8" w:rsidR="008751DE" w:rsidRPr="00A127C9" w:rsidRDefault="008751DE" w:rsidP="0076095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๒.การให้บริการและระบบ </w:t>
            </w:r>
            <w:r w:rsidRPr="00F77F69">
              <w:rPr>
                <w:rFonts w:ascii="TH SarabunPSK" w:hAnsi="TH SarabunPSK" w:cs="TH SarabunPSK"/>
                <w:sz w:val="28"/>
                <w:szCs w:val="36"/>
              </w:rPr>
              <w:t>E-Service</w:t>
            </w:r>
          </w:p>
        </w:tc>
        <w:tc>
          <w:tcPr>
            <w:tcW w:w="2410" w:type="dxa"/>
          </w:tcPr>
          <w:p w14:paraId="3C27E0F0" w14:textId="2983A708" w:rsidR="008751DE" w:rsidRPr="008751DE" w:rsidRDefault="008751DE" w:rsidP="008751DE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8751DE">
              <w:rPr>
                <w:rFonts w:ascii="TH SarabunPSK" w:hAnsi="TH SarabunPSK" w:cs="TH SarabunPSK"/>
                <w:sz w:val="28"/>
                <w:cs/>
              </w:rPr>
              <w:t>เจ้าหน้าที่ของหน่วยงาน ท่านปฏิบัติหรือให้บริการแก่</w:t>
            </w:r>
          </w:p>
          <w:p w14:paraId="63F7E2A2" w14:textId="77777777" w:rsidR="008751DE" w:rsidRDefault="008751DE" w:rsidP="008751DE">
            <w:pPr>
              <w:rPr>
                <w:rFonts w:ascii="TH SarabunPSK" w:hAnsi="TH SarabunPSK" w:cs="TH SarabunPSK"/>
                <w:sz w:val="28"/>
              </w:rPr>
            </w:pPr>
            <w:r w:rsidRPr="008751DE">
              <w:rPr>
                <w:rFonts w:ascii="TH SarabunPSK" w:hAnsi="TH SarabunPSK" w:cs="TH SarabunPSK"/>
                <w:sz w:val="28"/>
                <w:cs/>
              </w:rPr>
              <w:t>บุคคลภายนอกเป็นไปตาม ขั้นตอน และระยะเวลา มาก น้อยเพียงใด</w:t>
            </w:r>
          </w:p>
          <w:p w14:paraId="06C687FC" w14:textId="19B5D4C4" w:rsidR="008751DE" w:rsidRPr="008751DE" w:rsidRDefault="008751DE" w:rsidP="008751DE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751DE"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8751DE">
              <w:rPr>
                <w:rFonts w:ascii="TH SarabunPSK" w:hAnsi="TH SarabunPSK" w:cs="TH SarabunPSK"/>
                <w:sz w:val="28"/>
                <w:cs/>
              </w:rPr>
              <w:t>๒ เจ้าหน้าที่ของหน่วยงาน ท่านปฏิบัติหรือให้บริการแก่</w:t>
            </w:r>
          </w:p>
          <w:p w14:paraId="22C82EA4" w14:textId="68326450" w:rsidR="008751DE" w:rsidRPr="008751DE" w:rsidRDefault="008751DE" w:rsidP="008751DE">
            <w:pPr>
              <w:rPr>
                <w:rFonts w:ascii="TH SarabunPSK" w:hAnsi="TH SarabunPSK" w:cs="TH SarabunPSK"/>
                <w:sz w:val="28"/>
              </w:rPr>
            </w:pPr>
            <w:r w:rsidRPr="008751DE">
              <w:rPr>
                <w:rFonts w:ascii="TH SarabunPSK" w:hAnsi="TH SarabunPSK" w:cs="TH SarabunPSK"/>
                <w:sz w:val="28"/>
                <w:cs/>
              </w:rPr>
              <w:t>บุคคลภายนอกอย่างเท่า เทียมกัน มากน้อยเพียงใด</w:t>
            </w:r>
          </w:p>
          <w:p w14:paraId="14D37576" w14:textId="77777777" w:rsidR="008751DE" w:rsidRDefault="008751DE" w:rsidP="008751DE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751DE"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8751DE">
              <w:rPr>
                <w:rFonts w:ascii="TH SarabunPSK" w:hAnsi="TH SarabunPSK" w:cs="TH SarabunPSK"/>
                <w:sz w:val="28"/>
                <w:cs/>
              </w:rPr>
              <w:t>๓ เจ้าหน้าที่ของหน่วยงาน ท่านปฏิบัติงานหรือให้บริการ โดยมุ่งผลสัมฤทธิ์ของงานและรับผิดชอบต่อหน้าที่มากน้อยเพียงใด</w:t>
            </w:r>
          </w:p>
          <w:p w14:paraId="64C7F137" w14:textId="77777777" w:rsidR="00623A5A" w:rsidRDefault="00623A5A" w:rsidP="008751D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</w:t>
            </w: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623A5A">
              <w:rPr>
                <w:rFonts w:ascii="TH SarabunPSK" w:hAnsi="TH SarabunPSK" w:cs="TH SarabunPSK"/>
                <w:sz w:val="28"/>
                <w:cs/>
              </w:rPr>
              <w:t>หน่วยงานปฏิบัติหรือ ให้บริการแก่ท่านเป็นไปตาม ขั้นตอนและระยะเวลามาก น้อยเพียงใด</w:t>
            </w:r>
          </w:p>
          <w:p w14:paraId="682D10C7" w14:textId="77777777" w:rsidR="00623A5A" w:rsidRDefault="00623A5A" w:rsidP="00623A5A">
            <w:pPr>
              <w:rPr>
                <w:rFonts w:ascii="TH SarabunPSK" w:hAnsi="TH SarabunPSK" w:cs="TH SarabunPSK"/>
                <w:sz w:val="28"/>
              </w:rPr>
            </w:pPr>
            <w:r w:rsidRPr="00623A5A">
              <w:rPr>
                <w:rFonts w:ascii="TH SarabunPSK" w:hAnsi="TH SarabunPSK" w:cs="TH SarabunPSK"/>
                <w:sz w:val="28"/>
              </w:rPr>
              <w:t>e</w:t>
            </w:r>
            <w:r w:rsidRPr="00623A5A">
              <w:rPr>
                <w:rFonts w:ascii="TH SarabunPSK" w:hAnsi="TH SarabunPSK" w:cs="TH SarabunPSK"/>
                <w:sz w:val="28"/>
                <w:cs/>
              </w:rPr>
              <w:t>๒ หน่วยงานปฏิบัติหรือ ให้บริการแก่ท่านอย่างเป็น ธรรมและไม่เลือกปฏิบัติมาก น้อยเพียงใด</w:t>
            </w:r>
          </w:p>
          <w:p w14:paraId="53B88311" w14:textId="77777777" w:rsidR="00623A5A" w:rsidRDefault="00623A5A" w:rsidP="00623A5A">
            <w:pPr>
              <w:rPr>
                <w:rFonts w:ascii="TH SarabunPSK" w:hAnsi="TH SarabunPSK" w:cs="TH SarabunPSK"/>
                <w:sz w:val="28"/>
              </w:rPr>
            </w:pPr>
          </w:p>
          <w:p w14:paraId="50F4CBDA" w14:textId="23E999A8" w:rsidR="00623A5A" w:rsidRPr="00E65A37" w:rsidRDefault="00623A5A" w:rsidP="00623A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3" w:type="dxa"/>
          </w:tcPr>
          <w:p w14:paraId="70951A80" w14:textId="77777777" w:rsidR="008751DE" w:rsidRDefault="008751DE" w:rsidP="008751DE">
            <w:pPr>
              <w:ind w:right="-106"/>
              <w:rPr>
                <w:rFonts w:ascii="TH SarabunPSK" w:hAnsi="TH SarabunPSK" w:cs="TH SarabunPSK"/>
              </w:rPr>
            </w:pPr>
            <w:r w:rsidRPr="008751DE">
              <w:rPr>
                <w:rFonts w:ascii="TH SarabunPSK" w:hAnsi="TH SarabunPSK" w:cs="TH SarabunPSK"/>
                <w:cs/>
              </w:rPr>
              <w:t>เจ้าหน้าที่ปฏิบัติหรือให้บริการแก่ ประชาชนที่มาติดต่อราชการ เป็นไป ตามขั้นตอนอย่างเท่าเทียม กันโดยมุ่งผลสัมฤทธิ์ของงานเป็นสำคัญ</w:t>
            </w:r>
          </w:p>
          <w:p w14:paraId="1A747C36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52C40E3E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66615A5D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5B237AE9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580B69E4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5BF6C3A7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775D01F2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6D16CA8A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23D7C018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0D0B16B0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1B244BEB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27A541B7" w14:textId="77777777" w:rsidR="007A4A14" w:rsidRDefault="007A4A14" w:rsidP="008751DE">
            <w:pPr>
              <w:ind w:right="-106"/>
              <w:rPr>
                <w:rFonts w:ascii="TH SarabunPSK" w:hAnsi="TH SarabunPSK" w:cs="TH SarabunPSK"/>
              </w:rPr>
            </w:pPr>
          </w:p>
          <w:p w14:paraId="69DFEB4C" w14:textId="676FBC45" w:rsidR="007A4A14" w:rsidRPr="007A4A14" w:rsidRDefault="007A4A14" w:rsidP="007A4A14">
            <w:pPr>
              <w:ind w:right="-10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7A4A14">
              <w:rPr>
                <w:rFonts w:ascii="TH SarabunPSK" w:hAnsi="TH SarabunPSK" w:cs="TH SarabunPSK"/>
                <w:cs/>
              </w:rPr>
              <w:t>ประชาชนในพื้นที่เทศบาล และบุคคลที่เข้ามา ติดต่อราชการได้รับการปฏิบัติ หรือให้บริการเป็นไปตาม ขั้นตอน ระยะเวลาและ ได้รับ บริการอย่างเท่า เทียมกันโดย มุ่งผลสัมฤทธิ์ของงานเป็น สำคัญ</w:t>
            </w:r>
          </w:p>
          <w:p w14:paraId="0A3DCB77" w14:textId="264B47F3" w:rsidR="007A4A14" w:rsidRPr="00484AF3" w:rsidRDefault="007A4A14" w:rsidP="007A4A14">
            <w:pPr>
              <w:ind w:right="-10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93" w:type="dxa"/>
          </w:tcPr>
          <w:p w14:paraId="6E30A827" w14:textId="77777777" w:rsidR="008751DE" w:rsidRDefault="008751DE" w:rsidP="008751DE">
            <w:pPr>
              <w:ind w:right="-90"/>
              <w:rPr>
                <w:rFonts w:ascii="TH SarabunPSK" w:hAnsi="TH SarabunPSK" w:cs="TH SarabunPSK"/>
              </w:rPr>
            </w:pPr>
            <w:r w:rsidRPr="008751DE">
              <w:rPr>
                <w:rFonts w:ascii="TH SarabunPSK" w:hAnsi="TH SarabunPSK" w:cs="TH SarabunPSK"/>
                <w:cs/>
              </w:rPr>
              <w:t>กำกับดูแลการปฏิบัติงานและการ ให้บริการของเจ้าหน้าที่ให้มีความสม่ำเสมอเตรียมพร้อมสำหรับการ ให้บริการประชาชนตลอดเวลา</w:t>
            </w:r>
          </w:p>
          <w:p w14:paraId="022BD1B3" w14:textId="77777777" w:rsidR="00623A5A" w:rsidRDefault="00623A5A" w:rsidP="008751DE">
            <w:pPr>
              <w:ind w:right="-90"/>
              <w:rPr>
                <w:rFonts w:ascii="TH SarabunPSK" w:hAnsi="TH SarabunPSK" w:cs="TH SarabunPSK"/>
              </w:rPr>
            </w:pPr>
          </w:p>
          <w:p w14:paraId="161F7E63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2C0C0A06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67FD9003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3600169A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2BD239E9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32B01E82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7630347A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448B2F1E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29DF880C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780F1912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561F842E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41F077A6" w14:textId="77777777" w:rsidR="007A4A14" w:rsidRDefault="007A4A14" w:rsidP="00623A5A">
            <w:pPr>
              <w:ind w:right="-90"/>
              <w:rPr>
                <w:rFonts w:ascii="TH SarabunPSK" w:hAnsi="TH SarabunPSK" w:cs="TH SarabunPSK"/>
              </w:rPr>
            </w:pPr>
          </w:p>
          <w:p w14:paraId="4802696F" w14:textId="121EC822" w:rsidR="00623A5A" w:rsidRPr="00623A5A" w:rsidRDefault="00623A5A" w:rsidP="00623A5A">
            <w:pPr>
              <w:ind w:right="-9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623A5A">
              <w:rPr>
                <w:rFonts w:ascii="TH SarabunPSK" w:hAnsi="TH SarabunPSK" w:cs="TH SarabunPSK"/>
                <w:cs/>
              </w:rPr>
              <w:t>กำกับดูแลการปฏิบัติงานและการ</w:t>
            </w:r>
          </w:p>
          <w:p w14:paraId="1AF51FEE" w14:textId="1D4900BB" w:rsidR="00623A5A" w:rsidRPr="00623A5A" w:rsidRDefault="00623A5A" w:rsidP="00623A5A">
            <w:pPr>
              <w:ind w:right="-90"/>
              <w:rPr>
                <w:rFonts w:ascii="TH SarabunPSK" w:hAnsi="TH SarabunPSK" w:cs="TH SarabunPSK"/>
              </w:rPr>
            </w:pPr>
            <w:r w:rsidRPr="00623A5A">
              <w:rPr>
                <w:rFonts w:ascii="TH SarabunPSK" w:hAnsi="TH SarabunPSK" w:cs="TH SarabunPSK"/>
                <w:cs/>
              </w:rPr>
              <w:t>ให้บริการของเจ้าหน้าที่ให้มีความสม่ำเสมอเตรียมพร้อมสำหรับ</w:t>
            </w:r>
          </w:p>
          <w:p w14:paraId="4613E3C8" w14:textId="6B85D696" w:rsidR="00623A5A" w:rsidRPr="00623A5A" w:rsidRDefault="00623A5A" w:rsidP="00623A5A">
            <w:pPr>
              <w:ind w:right="-90"/>
              <w:rPr>
                <w:rFonts w:ascii="TH SarabunPSK" w:hAnsi="TH SarabunPSK" w:cs="TH SarabunPSK"/>
              </w:rPr>
            </w:pPr>
            <w:r w:rsidRPr="00623A5A">
              <w:rPr>
                <w:rFonts w:ascii="TH SarabunPSK" w:hAnsi="TH SarabunPSK" w:cs="TH SarabunPSK"/>
                <w:cs/>
              </w:rPr>
              <w:t>การให้บริการประชาชนตลอดเวลา</w:t>
            </w:r>
          </w:p>
          <w:p w14:paraId="57A7FB89" w14:textId="787E347F" w:rsidR="00623A5A" w:rsidRPr="00A127C9" w:rsidRDefault="00623A5A" w:rsidP="00623A5A">
            <w:pPr>
              <w:ind w:right="-9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19" w:type="dxa"/>
          </w:tcPr>
          <w:p w14:paraId="767558BD" w14:textId="6F794419" w:rsidR="008751DE" w:rsidRPr="008751DE" w:rsidRDefault="008751DE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  <w:r w:rsidRPr="008751DE">
              <w:rPr>
                <w:rFonts w:ascii="TH SarabunPSK" w:hAnsi="TH SarabunPSK" w:cs="TH SarabunPSK"/>
                <w:sz w:val="28"/>
              </w:rPr>
              <w:t>-</w:t>
            </w:r>
            <w:r w:rsidRPr="008751DE">
              <w:rPr>
                <w:rFonts w:ascii="TH SarabunPSK" w:hAnsi="TH SarabunPSK" w:cs="TH SarabunPSK"/>
                <w:sz w:val="28"/>
                <w:cs/>
              </w:rPr>
              <w:t>ส่งเสริมให้เจ้าหน้าที่มีจิตสำนึกที่ดีในการ</w:t>
            </w:r>
          </w:p>
          <w:p w14:paraId="46DD5352" w14:textId="319EDB22" w:rsidR="008751DE" w:rsidRPr="008751DE" w:rsidRDefault="008751DE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  <w:r w:rsidRPr="008751DE">
              <w:rPr>
                <w:rFonts w:ascii="TH SarabunPSK" w:hAnsi="TH SarabunPSK" w:cs="TH SarabunPSK"/>
                <w:sz w:val="28"/>
                <w:cs/>
              </w:rPr>
              <w:t>ปฏิบัติงานและให้บริการประชาชนให้เป็นไปตามขั้นตอนอย่างเท่าเทียม</w:t>
            </w:r>
          </w:p>
          <w:p w14:paraId="158E683E" w14:textId="77777777" w:rsidR="008751DE" w:rsidRDefault="008751DE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  <w:r w:rsidRPr="008751DE">
              <w:rPr>
                <w:rFonts w:ascii="TH SarabunPSK" w:hAnsi="TH SarabunPSK" w:cs="TH SarabunPSK"/>
                <w:sz w:val="28"/>
                <w:cs/>
              </w:rPr>
              <w:t>และมุ่งผลสัมฤทธิ์ของงานเป็นหลัก</w:t>
            </w:r>
          </w:p>
          <w:p w14:paraId="5D220200" w14:textId="77777777" w:rsidR="00623A5A" w:rsidRDefault="00623A5A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0FC875F4" w14:textId="77777777" w:rsidR="00623A5A" w:rsidRDefault="00623A5A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7B7D4E6D" w14:textId="77777777" w:rsidR="00623A5A" w:rsidRDefault="00623A5A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79EDE344" w14:textId="77777777" w:rsidR="00623A5A" w:rsidRDefault="00623A5A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1E6A91D3" w14:textId="77777777" w:rsidR="00623A5A" w:rsidRDefault="00623A5A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4E7A6ADB" w14:textId="77777777" w:rsidR="00623A5A" w:rsidRDefault="00623A5A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55D93AB6" w14:textId="77777777" w:rsidR="00623A5A" w:rsidRDefault="00623A5A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7988E3A4" w14:textId="77777777" w:rsidR="00623A5A" w:rsidRDefault="00623A5A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6258C78F" w14:textId="77777777" w:rsidR="00623A5A" w:rsidRDefault="00623A5A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4CF850D1" w14:textId="77777777" w:rsidR="00623A5A" w:rsidRDefault="00623A5A" w:rsidP="008751DE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18C2F09D" w14:textId="0963AABF" w:rsidR="00623A5A" w:rsidRPr="00623A5A" w:rsidRDefault="00623A5A" w:rsidP="00623A5A">
            <w:pPr>
              <w:ind w:right="-10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623A5A">
              <w:rPr>
                <w:rFonts w:ascii="TH SarabunPSK" w:hAnsi="TH SarabunPSK" w:cs="TH SarabunPSK"/>
                <w:sz w:val="28"/>
                <w:cs/>
              </w:rPr>
              <w:t>ส่งเสริมให้เจ้าหน้าที่มีจิตสำนึกที่ดีในการ ปฏิบัติงานและให้บริการประชาชนให้เป็นไปตามขั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623A5A">
              <w:rPr>
                <w:rFonts w:ascii="TH SarabunPSK" w:hAnsi="TH SarabunPSK" w:cs="TH SarabunPSK"/>
                <w:sz w:val="28"/>
                <w:cs/>
              </w:rPr>
              <w:t>นตอนอย่างเท่าเทียมและมุ่งผลสัมฤทธิ์ของงานเป็นหลัก</w:t>
            </w:r>
          </w:p>
          <w:p w14:paraId="19C8C117" w14:textId="5930FCEA" w:rsidR="00623A5A" w:rsidRPr="00E65A37" w:rsidRDefault="00623A5A" w:rsidP="00623A5A">
            <w:pPr>
              <w:ind w:right="-104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485C6597" w14:textId="77777777" w:rsidR="008751DE" w:rsidRDefault="008751DE" w:rsidP="008751DE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E65A37">
              <w:rPr>
                <w:rFonts w:ascii="TH SarabunPSK" w:hAnsi="TH SarabunPSK" w:cs="TH SarabunPSK" w:hint="cs"/>
                <w:cs/>
              </w:rPr>
              <w:t>1</w:t>
            </w:r>
          </w:p>
          <w:p w14:paraId="4FF27781" w14:textId="1FA70F9B" w:rsidR="008751DE" w:rsidRPr="00E65A37" w:rsidRDefault="008751DE" w:rsidP="0076095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153E00AE" w14:textId="1F5CA527" w:rsidR="008751DE" w:rsidRPr="00E65A37" w:rsidRDefault="008751DE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สำนักทุกกอง/โดยสำนักปลัดเป็นผู้รับผิดชอบ</w:t>
            </w:r>
          </w:p>
        </w:tc>
      </w:tr>
    </w:tbl>
    <w:p w14:paraId="452F81A5" w14:textId="77777777" w:rsidR="008751DE" w:rsidRDefault="008751DE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DDFBE13" w14:textId="3B8BC7E1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C7FC8A5" w14:textId="4D414DD6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D53FA29" w14:textId="7D7B58A6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693"/>
        <w:gridCol w:w="3119"/>
        <w:gridCol w:w="1275"/>
        <w:gridCol w:w="1418"/>
      </w:tblGrid>
      <w:tr w:rsidR="007A4A14" w14:paraId="7CD3633C" w14:textId="77777777" w:rsidTr="0076095F">
        <w:tc>
          <w:tcPr>
            <w:tcW w:w="15021" w:type="dxa"/>
            <w:gridSpan w:val="7"/>
          </w:tcPr>
          <w:p w14:paraId="1E2B43C3" w14:textId="77777777" w:rsidR="007A4A14" w:rsidRPr="001270B1" w:rsidRDefault="007A4A14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7A4A14" w14:paraId="54C8AF9F" w14:textId="77777777" w:rsidTr="0076095F">
        <w:tc>
          <w:tcPr>
            <w:tcW w:w="1413" w:type="dxa"/>
            <w:vMerge w:val="restart"/>
          </w:tcPr>
          <w:p w14:paraId="5492EC02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2374E245" w14:textId="77777777" w:rsidR="007A4A14" w:rsidRPr="001270B1" w:rsidRDefault="007A4A14" w:rsidP="0076095F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103" w:type="dxa"/>
            <w:gridSpan w:val="2"/>
          </w:tcPr>
          <w:p w14:paraId="561926DD" w14:textId="77777777" w:rsidR="007A4A14" w:rsidRPr="001270B1" w:rsidRDefault="007A4A14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505" w:type="dxa"/>
            <w:gridSpan w:val="4"/>
          </w:tcPr>
          <w:p w14:paraId="1DF4D629" w14:textId="77777777" w:rsidR="007A4A14" w:rsidRPr="001270B1" w:rsidRDefault="007A4A14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7A4A14" w14:paraId="5963000A" w14:textId="77777777" w:rsidTr="0076095F">
        <w:tc>
          <w:tcPr>
            <w:tcW w:w="1413" w:type="dxa"/>
            <w:vMerge/>
          </w:tcPr>
          <w:p w14:paraId="3206409A" w14:textId="77777777" w:rsidR="007A4A14" w:rsidRDefault="007A4A14" w:rsidP="0076095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34E9259E" w14:textId="77777777" w:rsidR="007A4A14" w:rsidRPr="001270B1" w:rsidRDefault="007A4A14" w:rsidP="0076095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693" w:type="dxa"/>
          </w:tcPr>
          <w:p w14:paraId="6F54F7C9" w14:textId="77777777" w:rsidR="007A4A14" w:rsidRPr="001270B1" w:rsidRDefault="007A4A14" w:rsidP="007609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693" w:type="dxa"/>
          </w:tcPr>
          <w:p w14:paraId="29B2CE9C" w14:textId="77777777" w:rsidR="007A4A14" w:rsidRPr="001270B1" w:rsidRDefault="007A4A14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3119" w:type="dxa"/>
          </w:tcPr>
          <w:p w14:paraId="4BAD026D" w14:textId="77777777" w:rsidR="007A4A14" w:rsidRPr="001270B1" w:rsidRDefault="007A4A14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4742DB93" w14:textId="77777777" w:rsidR="007A4A14" w:rsidRPr="001270B1" w:rsidRDefault="007A4A14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6AEE7748" w14:textId="77777777" w:rsidR="007A4A14" w:rsidRPr="001270B1" w:rsidRDefault="007A4A14" w:rsidP="0076095F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7A4A14" w14:paraId="65E19119" w14:textId="77777777" w:rsidTr="0076095F">
        <w:trPr>
          <w:trHeight w:val="6913"/>
        </w:trPr>
        <w:tc>
          <w:tcPr>
            <w:tcW w:w="1413" w:type="dxa"/>
          </w:tcPr>
          <w:p w14:paraId="46055547" w14:textId="57BEE2B6" w:rsidR="007A4A14" w:rsidRPr="00A127C9" w:rsidRDefault="007A4A14" w:rsidP="0076095F">
            <w:pPr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</w:tcPr>
          <w:p w14:paraId="2BE70505" w14:textId="77777777" w:rsidR="007A4A14" w:rsidRPr="007A4A14" w:rsidRDefault="007A4A14" w:rsidP="007A4A14">
            <w:pPr>
              <w:rPr>
                <w:rFonts w:ascii="TH SarabunPSK" w:hAnsi="TH SarabunPSK" w:cs="TH SarabunPSK"/>
                <w:sz w:val="28"/>
              </w:rPr>
            </w:pPr>
            <w:r w:rsidRPr="007A4A14">
              <w:rPr>
                <w:rFonts w:ascii="TH SarabunPSK" w:hAnsi="TH SarabunPSK" w:cs="TH SarabunPSK"/>
                <w:sz w:val="28"/>
              </w:rPr>
              <w:t>e</w:t>
            </w:r>
            <w:r w:rsidRPr="007A4A14">
              <w:rPr>
                <w:rFonts w:ascii="TH SarabunPSK" w:hAnsi="TH SarabunPSK" w:cs="TH SarabunPSK"/>
                <w:sz w:val="28"/>
                <w:cs/>
              </w:rPr>
              <w:t>๓ หน่วยงานปฏิบัติหรือ ให้บริการ แก่ท่านโดยมุ่ง ผลสัมฤทธิ์และ รับผิดชอบต่อ หน้าที่มากน้อย เพียงใด</w:t>
            </w:r>
          </w:p>
          <w:p w14:paraId="58B84ABC" w14:textId="77777777" w:rsidR="007A4A14" w:rsidRPr="007A4A14" w:rsidRDefault="007A4A14" w:rsidP="007A4A14">
            <w:pPr>
              <w:rPr>
                <w:rFonts w:ascii="TH SarabunPSK" w:hAnsi="TH SarabunPSK" w:cs="TH SarabunPSK"/>
                <w:sz w:val="28"/>
              </w:rPr>
            </w:pPr>
          </w:p>
          <w:p w14:paraId="17B92236" w14:textId="3117F7CC" w:rsidR="007A4A14" w:rsidRPr="00E65A37" w:rsidRDefault="007A4A14" w:rsidP="007A4A14">
            <w:pPr>
              <w:rPr>
                <w:rFonts w:ascii="TH SarabunPSK" w:hAnsi="TH SarabunPSK" w:cs="TH SarabunPSK"/>
                <w:sz w:val="28"/>
                <w:cs/>
              </w:rPr>
            </w:pPr>
            <w:r w:rsidRPr="007A4A14">
              <w:rPr>
                <w:rFonts w:ascii="TH SarabunPSK" w:hAnsi="TH SarabunPSK" w:cs="TH SarabunPSK"/>
                <w:sz w:val="28"/>
              </w:rPr>
              <w:t>e</w:t>
            </w:r>
            <w:r w:rsidRPr="007A4A14">
              <w:rPr>
                <w:rFonts w:ascii="TH SarabunPSK" w:hAnsi="TH SarabunPSK" w:cs="TH SarabunPSK"/>
                <w:sz w:val="28"/>
                <w:cs/>
              </w:rPr>
              <w:t>๕ หน่วยงานมีการทำงาน หรือโครงการต่าง ๆเพื่อให้ เกิดประโยชน์ แก่ประชาชน และส่วนร่วมมากน้อย เพียงใด</w:t>
            </w:r>
          </w:p>
        </w:tc>
        <w:tc>
          <w:tcPr>
            <w:tcW w:w="2693" w:type="dxa"/>
          </w:tcPr>
          <w:p w14:paraId="5F2B2075" w14:textId="77777777" w:rsidR="007A4A14" w:rsidRDefault="007A4A14" w:rsidP="0076095F">
            <w:pPr>
              <w:ind w:right="-106"/>
              <w:rPr>
                <w:rFonts w:ascii="TH SarabunPSK" w:hAnsi="TH SarabunPSK" w:cs="TH SarabunPSK"/>
              </w:rPr>
            </w:pPr>
          </w:p>
          <w:p w14:paraId="682010A5" w14:textId="77777777" w:rsidR="007A4A14" w:rsidRDefault="007A4A14" w:rsidP="0076095F">
            <w:pPr>
              <w:ind w:right="-106"/>
              <w:rPr>
                <w:rFonts w:ascii="TH SarabunPSK" w:hAnsi="TH SarabunPSK" w:cs="TH SarabunPSK"/>
              </w:rPr>
            </w:pPr>
          </w:p>
          <w:p w14:paraId="6D8DA88D" w14:textId="77777777" w:rsidR="007A4A14" w:rsidRDefault="007A4A14" w:rsidP="0076095F">
            <w:pPr>
              <w:ind w:right="-106"/>
              <w:rPr>
                <w:rFonts w:ascii="TH SarabunPSK" w:hAnsi="TH SarabunPSK" w:cs="TH SarabunPSK"/>
              </w:rPr>
            </w:pPr>
          </w:p>
          <w:p w14:paraId="77AFF785" w14:textId="77777777" w:rsidR="007A4A14" w:rsidRDefault="007A4A14" w:rsidP="0076095F">
            <w:pPr>
              <w:ind w:right="-106"/>
              <w:rPr>
                <w:rFonts w:ascii="TH SarabunPSK" w:hAnsi="TH SarabunPSK" w:cs="TH SarabunPSK"/>
              </w:rPr>
            </w:pPr>
          </w:p>
          <w:p w14:paraId="011DD10A" w14:textId="77777777" w:rsidR="007A4A14" w:rsidRDefault="007A4A14" w:rsidP="0076095F">
            <w:pPr>
              <w:ind w:right="-106"/>
              <w:rPr>
                <w:rFonts w:ascii="TH SarabunPSK" w:hAnsi="TH SarabunPSK" w:cs="TH SarabunPSK"/>
              </w:rPr>
            </w:pPr>
          </w:p>
          <w:p w14:paraId="5BBE5826" w14:textId="77777777" w:rsidR="007A4A14" w:rsidRDefault="007A4A14" w:rsidP="0076095F">
            <w:pPr>
              <w:ind w:right="-106"/>
              <w:rPr>
                <w:rFonts w:ascii="TH SarabunPSK" w:hAnsi="TH SarabunPSK" w:cs="TH SarabunPSK"/>
              </w:rPr>
            </w:pPr>
          </w:p>
          <w:p w14:paraId="34623FFE" w14:textId="78B516AB" w:rsidR="007A4A14" w:rsidRPr="00484AF3" w:rsidRDefault="007A4A14" w:rsidP="0076095F">
            <w:pPr>
              <w:ind w:right="-106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บต.มีการดำเนินโครงการให้ประชาชนเข้ามามีส่วนร่วมได้แก่โครงการจัดเวทีประชาคมเพื่อส่งเสริมการมีส่วนร่วมของประชาชนเพื่อให้ประชาชนได้เข้ามามีส่วนร่วมในการพัฒนาท้องถิ่น</w:t>
            </w:r>
          </w:p>
        </w:tc>
        <w:tc>
          <w:tcPr>
            <w:tcW w:w="2693" w:type="dxa"/>
          </w:tcPr>
          <w:p w14:paraId="48878CE0" w14:textId="77777777" w:rsidR="007A4A14" w:rsidRDefault="007A4A14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57327F70" w14:textId="77777777" w:rsidR="007A4A14" w:rsidRDefault="007A4A14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5A23002C" w14:textId="77777777" w:rsidR="007A4A14" w:rsidRDefault="007A4A14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70A89B62" w14:textId="77777777" w:rsidR="007A4A14" w:rsidRDefault="007A4A14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206FFFC4" w14:textId="77777777" w:rsidR="007A4A14" w:rsidRDefault="007A4A14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21C634F1" w14:textId="77777777" w:rsidR="007A4A14" w:rsidRDefault="007A4A14" w:rsidP="0076095F">
            <w:pPr>
              <w:ind w:right="-90"/>
              <w:rPr>
                <w:rFonts w:ascii="TH SarabunPSK" w:hAnsi="TH SarabunPSK" w:cs="TH SarabunPSK"/>
              </w:rPr>
            </w:pPr>
          </w:p>
          <w:p w14:paraId="4BE9D82B" w14:textId="77777777" w:rsidR="007A4A14" w:rsidRPr="00623A5A" w:rsidRDefault="007A4A14" w:rsidP="007A4A14">
            <w:pPr>
              <w:ind w:right="-90"/>
              <w:rPr>
                <w:rFonts w:ascii="TH SarabunPSK" w:hAnsi="TH SarabunPSK" w:cs="TH SarabunPSK"/>
              </w:rPr>
            </w:pPr>
            <w:r w:rsidRPr="00623A5A">
              <w:rPr>
                <w:rFonts w:ascii="TH SarabunPSK" w:hAnsi="TH SarabunPSK" w:cs="TH SarabunPSK"/>
                <w:cs/>
              </w:rPr>
              <w:t>- กำกับดูแลการปฏิบัติงานและการ</w:t>
            </w:r>
          </w:p>
          <w:p w14:paraId="6516C28F" w14:textId="77777777" w:rsidR="007A4A14" w:rsidRPr="00623A5A" w:rsidRDefault="007A4A14" w:rsidP="007A4A14">
            <w:pPr>
              <w:ind w:right="-90"/>
              <w:rPr>
                <w:rFonts w:ascii="TH SarabunPSK" w:hAnsi="TH SarabunPSK" w:cs="TH SarabunPSK"/>
              </w:rPr>
            </w:pPr>
            <w:r w:rsidRPr="00623A5A">
              <w:rPr>
                <w:rFonts w:ascii="TH SarabunPSK" w:hAnsi="TH SarabunPSK" w:cs="TH SarabunPSK"/>
                <w:cs/>
              </w:rPr>
              <w:t>ให้บริการของเจ้าหน้าที่ให้มีความสม่ำเสมอเตรียมพร้อมสำหรับ</w:t>
            </w:r>
          </w:p>
          <w:p w14:paraId="26AE99F1" w14:textId="3532D918" w:rsidR="007A4A14" w:rsidRPr="00A127C9" w:rsidRDefault="007A4A14" w:rsidP="007A4A14">
            <w:pPr>
              <w:ind w:right="-90"/>
              <w:rPr>
                <w:rFonts w:ascii="TH SarabunPSK" w:hAnsi="TH SarabunPSK" w:cs="TH SarabunPSK"/>
                <w:cs/>
              </w:rPr>
            </w:pPr>
            <w:r w:rsidRPr="00623A5A">
              <w:rPr>
                <w:rFonts w:ascii="TH SarabunPSK" w:hAnsi="TH SarabunPSK" w:cs="TH SarabunPSK"/>
                <w:cs/>
              </w:rPr>
              <w:t>การให้บริการประชาชนตลอดเวลา</w:t>
            </w:r>
          </w:p>
        </w:tc>
        <w:tc>
          <w:tcPr>
            <w:tcW w:w="3119" w:type="dxa"/>
          </w:tcPr>
          <w:p w14:paraId="4FF27C10" w14:textId="77777777" w:rsidR="007A4A14" w:rsidRDefault="007A4A14" w:rsidP="0076095F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002A4C2A" w14:textId="77777777" w:rsidR="007A4A14" w:rsidRDefault="007A4A14" w:rsidP="0076095F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53B5BD38" w14:textId="77777777" w:rsidR="007A4A14" w:rsidRDefault="007A4A14" w:rsidP="0076095F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010355B8" w14:textId="77777777" w:rsidR="007A4A14" w:rsidRDefault="007A4A14" w:rsidP="0076095F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1D27615D" w14:textId="77777777" w:rsidR="007A4A14" w:rsidRDefault="007A4A14" w:rsidP="0076095F">
            <w:pPr>
              <w:ind w:right="-104"/>
              <w:rPr>
                <w:rFonts w:ascii="TH SarabunPSK" w:hAnsi="TH SarabunPSK" w:cs="TH SarabunPSK"/>
                <w:sz w:val="28"/>
              </w:rPr>
            </w:pPr>
          </w:p>
          <w:p w14:paraId="0ACEF88B" w14:textId="77777777" w:rsidR="007A4A14" w:rsidRPr="00623A5A" w:rsidRDefault="007A4A14" w:rsidP="007A4A14">
            <w:pPr>
              <w:ind w:right="-104"/>
              <w:rPr>
                <w:rFonts w:ascii="TH SarabunPSK" w:hAnsi="TH SarabunPSK" w:cs="TH SarabunPSK"/>
                <w:sz w:val="28"/>
              </w:rPr>
            </w:pPr>
            <w:r w:rsidRPr="00623A5A">
              <w:rPr>
                <w:rFonts w:ascii="TH SarabunPSK" w:hAnsi="TH SarabunPSK" w:cs="TH SarabunPSK"/>
                <w:sz w:val="28"/>
                <w:cs/>
              </w:rPr>
              <w:t>- ส่งเสริมให้เจ้าหน้าที่มีจิตสำนึกที่ดีในการ</w:t>
            </w:r>
          </w:p>
          <w:p w14:paraId="4121921C" w14:textId="77777777" w:rsidR="007A4A14" w:rsidRPr="00623A5A" w:rsidRDefault="007A4A14" w:rsidP="007A4A14">
            <w:pPr>
              <w:ind w:right="-104"/>
              <w:rPr>
                <w:rFonts w:ascii="TH SarabunPSK" w:hAnsi="TH SarabunPSK" w:cs="TH SarabunPSK"/>
                <w:sz w:val="28"/>
              </w:rPr>
            </w:pPr>
            <w:r w:rsidRPr="00623A5A">
              <w:rPr>
                <w:rFonts w:ascii="TH SarabunPSK" w:hAnsi="TH SarabunPSK" w:cs="TH SarabunPSK"/>
                <w:sz w:val="28"/>
                <w:cs/>
              </w:rPr>
              <w:t>ปฏิบัติงานและให้บริการประชาชนให้เป็นไปตามขั้นตอนอย่างเท่าเทียม</w:t>
            </w:r>
          </w:p>
          <w:p w14:paraId="03B37C51" w14:textId="3FEF1D0E" w:rsidR="007A4A14" w:rsidRPr="00E65A37" w:rsidRDefault="007A4A14" w:rsidP="007A4A14">
            <w:pPr>
              <w:ind w:right="-104"/>
              <w:rPr>
                <w:rFonts w:ascii="TH SarabunPSK" w:hAnsi="TH SarabunPSK" w:cs="TH SarabunPSK"/>
                <w:sz w:val="28"/>
                <w:cs/>
              </w:rPr>
            </w:pPr>
            <w:r w:rsidRPr="00623A5A">
              <w:rPr>
                <w:rFonts w:ascii="TH SarabunPSK" w:hAnsi="TH SarabunPSK" w:cs="TH SarabunPSK"/>
                <w:sz w:val="28"/>
                <w:cs/>
              </w:rPr>
              <w:t>และมุ่งผลสัมฤทธิ์ของงานเป็นหลัก</w:t>
            </w:r>
          </w:p>
        </w:tc>
        <w:tc>
          <w:tcPr>
            <w:tcW w:w="1275" w:type="dxa"/>
          </w:tcPr>
          <w:p w14:paraId="7D4F90D4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313C2D0F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5424652D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268CE997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5CB81964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73C6A45C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56116845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74DA03C4" w14:textId="77777777" w:rsidR="007A4A14" w:rsidRDefault="007A4A14" w:rsidP="007A4A14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E65A37">
              <w:rPr>
                <w:rFonts w:ascii="TH SarabunPSK" w:hAnsi="TH SarabunPSK" w:cs="TH SarabunPSK" w:hint="cs"/>
                <w:cs/>
              </w:rPr>
              <w:t>1</w:t>
            </w:r>
          </w:p>
          <w:p w14:paraId="11632A3D" w14:textId="269C5263" w:rsidR="007A4A14" w:rsidRPr="00E65A37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4E58A57A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27206351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22893C91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45F1DBF8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47EE8629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4E632C34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1A204EAF" w14:textId="77777777" w:rsidR="007A4A14" w:rsidRDefault="007A4A14" w:rsidP="0076095F">
            <w:pPr>
              <w:jc w:val="center"/>
              <w:rPr>
                <w:rFonts w:ascii="TH SarabunPSK" w:hAnsi="TH SarabunPSK" w:cs="TH SarabunPSK"/>
              </w:rPr>
            </w:pPr>
          </w:p>
          <w:p w14:paraId="24582DCB" w14:textId="64775927" w:rsidR="007A4A14" w:rsidRPr="00E65A37" w:rsidRDefault="007A4A14" w:rsidP="0076095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สำนักทุกกอง/โดยสำนักปลัดเป็นผู้รับผิดชอบ</w:t>
            </w:r>
          </w:p>
        </w:tc>
      </w:tr>
    </w:tbl>
    <w:p w14:paraId="02BCC056" w14:textId="20062E53" w:rsidR="007A4A14" w:rsidRDefault="007A4A14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82BE159" w14:textId="3670D9D7" w:rsidR="003D12C1" w:rsidRDefault="003D12C1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261E406" w14:textId="207588A2" w:rsidR="003D12C1" w:rsidRDefault="003D12C1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8076925" w14:textId="2F59966C" w:rsidR="003D12C1" w:rsidRDefault="003D12C1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1AEC68E1" w14:textId="7A8049B0" w:rsidR="003D12C1" w:rsidRDefault="003D12C1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697EFDB" w14:textId="2DD97568" w:rsidR="003D12C1" w:rsidRDefault="003D12C1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A79F040" w14:textId="03027616" w:rsidR="003D12C1" w:rsidRDefault="003D12C1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693"/>
        <w:gridCol w:w="3119"/>
        <w:gridCol w:w="1275"/>
        <w:gridCol w:w="1418"/>
      </w:tblGrid>
      <w:tr w:rsidR="003D12C1" w14:paraId="1495CA1C" w14:textId="77777777" w:rsidTr="001A67EC">
        <w:tc>
          <w:tcPr>
            <w:tcW w:w="15021" w:type="dxa"/>
            <w:gridSpan w:val="7"/>
          </w:tcPr>
          <w:p w14:paraId="4775FDC8" w14:textId="77777777" w:rsidR="003D12C1" w:rsidRPr="001270B1" w:rsidRDefault="003D12C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3D12C1" w14:paraId="36E2C456" w14:textId="77777777" w:rsidTr="001A67EC">
        <w:tc>
          <w:tcPr>
            <w:tcW w:w="1413" w:type="dxa"/>
            <w:vMerge w:val="restart"/>
          </w:tcPr>
          <w:p w14:paraId="51774F97" w14:textId="77777777" w:rsidR="003D12C1" w:rsidRDefault="003D12C1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9352F44" w14:textId="77777777" w:rsidR="003D12C1" w:rsidRPr="001270B1" w:rsidRDefault="003D12C1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103" w:type="dxa"/>
            <w:gridSpan w:val="2"/>
          </w:tcPr>
          <w:p w14:paraId="3863349F" w14:textId="77777777" w:rsidR="003D12C1" w:rsidRPr="001270B1" w:rsidRDefault="003D12C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505" w:type="dxa"/>
            <w:gridSpan w:val="4"/>
          </w:tcPr>
          <w:p w14:paraId="50E68756" w14:textId="77777777" w:rsidR="003D12C1" w:rsidRPr="001270B1" w:rsidRDefault="003D12C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3D12C1" w14:paraId="18289E11" w14:textId="77777777" w:rsidTr="001A67EC">
        <w:tc>
          <w:tcPr>
            <w:tcW w:w="1413" w:type="dxa"/>
            <w:vMerge/>
          </w:tcPr>
          <w:p w14:paraId="3492E5C5" w14:textId="77777777" w:rsidR="003D12C1" w:rsidRDefault="003D12C1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028577D5" w14:textId="77777777" w:rsidR="003D12C1" w:rsidRPr="001270B1" w:rsidRDefault="003D12C1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693" w:type="dxa"/>
          </w:tcPr>
          <w:p w14:paraId="5552E1DF" w14:textId="77777777" w:rsidR="003D12C1" w:rsidRPr="001270B1" w:rsidRDefault="003D12C1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693" w:type="dxa"/>
          </w:tcPr>
          <w:p w14:paraId="67B00A65" w14:textId="77777777" w:rsidR="003D12C1" w:rsidRPr="001270B1" w:rsidRDefault="003D12C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3119" w:type="dxa"/>
          </w:tcPr>
          <w:p w14:paraId="678BA220" w14:textId="77777777" w:rsidR="003D12C1" w:rsidRPr="001270B1" w:rsidRDefault="003D12C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72D792DE" w14:textId="77777777" w:rsidR="003D12C1" w:rsidRPr="001270B1" w:rsidRDefault="003D12C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532A4868" w14:textId="77777777" w:rsidR="003D12C1" w:rsidRPr="001270B1" w:rsidRDefault="003D12C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3D12C1" w14:paraId="7FAC2B9A" w14:textId="77777777" w:rsidTr="001A67EC">
        <w:trPr>
          <w:trHeight w:val="6913"/>
        </w:trPr>
        <w:tc>
          <w:tcPr>
            <w:tcW w:w="1413" w:type="dxa"/>
          </w:tcPr>
          <w:p w14:paraId="6944B54F" w14:textId="3CE3C7DD" w:rsidR="003D12C1" w:rsidRPr="00A127C9" w:rsidRDefault="00DA72DE" w:rsidP="001A67EC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๓.ช่องทางและรูปแบบประชาสัมพันธ์เผยแพร่ข้อมูลข่าวสารภาครัฐ</w:t>
            </w:r>
          </w:p>
        </w:tc>
        <w:tc>
          <w:tcPr>
            <w:tcW w:w="2410" w:type="dxa"/>
          </w:tcPr>
          <w:p w14:paraId="653FEE13" w14:textId="77777777" w:rsidR="00905751" w:rsidRPr="0090575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</w:rPr>
              <w:t>e</w:t>
            </w:r>
            <w:r w:rsidRPr="00905751">
              <w:rPr>
                <w:rFonts w:ascii="TH SarabunPSK" w:hAnsi="TH SarabunPSK" w:cs="TH SarabunPSK"/>
                <w:sz w:val="28"/>
                <w:cs/>
              </w:rPr>
              <w:t>๖ หน่วยงานมีช่องทาง เผยแพร่ ข้อมูลข่าวสารที่ สามารถเข้าถึงได้ ง่าย มาก น้อยเพียงใด</w:t>
            </w:r>
          </w:p>
          <w:p w14:paraId="3BA0F05D" w14:textId="5FEF6EFF" w:rsidR="00905751" w:rsidRPr="0090575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</w:rPr>
              <w:t>e</w:t>
            </w:r>
            <w:r w:rsidRPr="00905751">
              <w:rPr>
                <w:rFonts w:ascii="TH SarabunPSK" w:hAnsi="TH SarabunPSK" w:cs="TH SarabunPSK"/>
                <w:sz w:val="28"/>
                <w:cs/>
              </w:rPr>
              <w:t>๗ หน่วยงานมีการเผยแพร่ ข้อมูล ข่าวสารที่ประชาชน หรือผู้รับบริการ ควรได้รับ ทราบอย่างชัดเจนมาก น้อย เพียงใด</w:t>
            </w:r>
          </w:p>
          <w:p w14:paraId="17C38B76" w14:textId="77777777" w:rsidR="003D12C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</w:rPr>
              <w:t>e</w:t>
            </w:r>
            <w:r w:rsidRPr="00905751">
              <w:rPr>
                <w:rFonts w:ascii="TH SarabunPSK" w:hAnsi="TH SarabunPSK" w:cs="TH SarabunPSK"/>
                <w:sz w:val="28"/>
                <w:cs/>
              </w:rPr>
              <w:t>๘ หน่วยงานมีช่องทางที่ ท่าน สามารถติชมหรือแสดง ความคิดเห็น การปฏิบัติงานหรือการให้บริการ หรือไม่</w:t>
            </w:r>
          </w:p>
          <w:p w14:paraId="36D0529E" w14:textId="77777777" w:rsidR="0090575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</w:rPr>
              <w:t>e</w:t>
            </w:r>
            <w:r w:rsidRPr="00905751">
              <w:rPr>
                <w:rFonts w:ascii="TH SarabunPSK" w:hAnsi="TH SarabunPSK" w:cs="TH SarabunPSK"/>
                <w:sz w:val="28"/>
                <w:cs/>
              </w:rPr>
              <w:t xml:space="preserve">๙ หน่วยงานสามารถสื่อสารตอบ ข้อซักถามหรือให้ คำอธิบายแก่ท่าน ได้อย่าง ชัดเจนมากน้อยเพียงใด </w:t>
            </w:r>
          </w:p>
          <w:p w14:paraId="568ECA27" w14:textId="78458985" w:rsidR="00905751" w:rsidRPr="0090575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</w:rPr>
              <w:t>e</w:t>
            </w:r>
            <w:r w:rsidRPr="00905751">
              <w:rPr>
                <w:rFonts w:ascii="TH SarabunPSK" w:hAnsi="TH SarabunPSK" w:cs="TH SarabunPSK"/>
                <w:sz w:val="28"/>
                <w:cs/>
              </w:rPr>
              <w:t>๑๐ หน่วยงานมีช่องทางที่ ท่าน สามารถแจ้ง หรือร้องเรียน ในกรณีที่ พบว่ามีเจ้าหน้าที่มีการเรียก รับ สินบนหรือทุจริตต่อหน้าที่ หรือไม่</w:t>
            </w:r>
          </w:p>
          <w:p w14:paraId="50A1A9F5" w14:textId="1EB9995F" w:rsidR="00905751" w:rsidRPr="0090575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  <w:cs/>
              </w:rPr>
              <w:t>๐๑ โครงสร้าง</w:t>
            </w:r>
          </w:p>
          <w:p w14:paraId="157265F7" w14:textId="513D9446" w:rsidR="00905751" w:rsidRPr="0090575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  <w:cs/>
              </w:rPr>
              <w:t>๐๒ ข้อมูลผู้บริหาร</w:t>
            </w:r>
          </w:p>
          <w:p w14:paraId="13E16A3E" w14:textId="01D66364" w:rsidR="00905751" w:rsidRPr="00E65A37" w:rsidRDefault="00905751" w:rsidP="00905751">
            <w:pPr>
              <w:rPr>
                <w:rFonts w:ascii="TH SarabunPSK" w:hAnsi="TH SarabunPSK" w:cs="TH SarabunPSK"/>
                <w:sz w:val="28"/>
                <w:cs/>
              </w:rPr>
            </w:pPr>
            <w:r w:rsidRPr="00905751">
              <w:rPr>
                <w:rFonts w:ascii="TH SarabunPSK" w:hAnsi="TH SarabunPSK" w:cs="TH SarabunPSK"/>
                <w:sz w:val="28"/>
                <w:cs/>
              </w:rPr>
              <w:t>๐๓ อำนาจหน้าที่</w:t>
            </w:r>
          </w:p>
        </w:tc>
        <w:tc>
          <w:tcPr>
            <w:tcW w:w="2693" w:type="dxa"/>
          </w:tcPr>
          <w:p w14:paraId="701C6B9D" w14:textId="1B537891" w:rsidR="003D12C1" w:rsidRPr="00484AF3" w:rsidRDefault="00DA72DE" w:rsidP="001A67EC">
            <w:pPr>
              <w:ind w:right="-106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อบต.บ้านจั่น </w:t>
            </w:r>
            <w:r w:rsidRPr="00DA72DE">
              <w:rPr>
                <w:rFonts w:ascii="TH SarabunPSK" w:hAnsi="TH SarabunPSK" w:cs="TH SarabunPSK"/>
                <w:cs/>
              </w:rPr>
              <w:t>มีช่องทางการ เผยแพร่ข้อมูลข่าวสารที่ประชาชนเข้าถึงได้ง่ายมีความชัดเจนและ ประชาชนสามารถติชมหรือแสดงความคิดเห็นต่อการปฏิบัติงานได้ทางเว็ป ไซ</w:t>
            </w:r>
            <w:proofErr w:type="spellStart"/>
            <w:r w:rsidRPr="00DA72DE">
              <w:rPr>
                <w:rFonts w:ascii="TH SarabunPSK" w:hAnsi="TH SarabunPSK" w:cs="TH SarabunPSK"/>
                <w:cs/>
              </w:rPr>
              <w:t>ต์</w:t>
            </w:r>
            <w:proofErr w:type="spellEnd"/>
            <w:r w:rsidRPr="00DA72DE">
              <w:rPr>
                <w:rFonts w:ascii="TH SarabunPSK" w:hAnsi="TH SarabunPSK" w:cs="TH SarabunPSK"/>
                <w:cs/>
              </w:rPr>
              <w:t>สำนักงาน</w:t>
            </w:r>
          </w:p>
        </w:tc>
        <w:tc>
          <w:tcPr>
            <w:tcW w:w="2693" w:type="dxa"/>
          </w:tcPr>
          <w:p w14:paraId="7D131B2E" w14:textId="063B191D" w:rsidR="003D12C1" w:rsidRPr="00A127C9" w:rsidRDefault="00DA72DE" w:rsidP="00DA72DE">
            <w:pPr>
              <w:ind w:right="-90"/>
              <w:rPr>
                <w:rFonts w:ascii="TH SarabunPSK" w:hAnsi="TH SarabunPSK" w:cs="TH SarabunPSK"/>
                <w:cs/>
              </w:rPr>
            </w:pPr>
            <w:r w:rsidRPr="00DA72DE">
              <w:rPr>
                <w:rFonts w:ascii="TH SarabunPSK" w:hAnsi="TH SarabunPSK" w:cs="TH SarabunPSK"/>
                <w:cs/>
              </w:rPr>
              <w:t>กำชับให้เจ้าหน้าที่ ผู้รับผิดชอบการลงข้อมูลในเว็ปไซ</w:t>
            </w:r>
            <w:proofErr w:type="spellStart"/>
            <w:r w:rsidRPr="00DA72DE">
              <w:rPr>
                <w:rFonts w:ascii="TH SarabunPSK" w:hAnsi="TH SarabunPSK" w:cs="TH SarabunPSK"/>
                <w:cs/>
              </w:rPr>
              <w:t>ต์</w:t>
            </w:r>
            <w:proofErr w:type="spellEnd"/>
            <w:r w:rsidRPr="00DA72DE">
              <w:rPr>
                <w:rFonts w:ascii="TH SarabunPSK" w:hAnsi="TH SarabunPSK" w:cs="TH SarabunPSK"/>
                <w:cs/>
              </w:rPr>
              <w:t>ให้มีการลงข้อมูลที่เป็นปัจจุบัน</w:t>
            </w:r>
          </w:p>
        </w:tc>
        <w:tc>
          <w:tcPr>
            <w:tcW w:w="3119" w:type="dxa"/>
          </w:tcPr>
          <w:p w14:paraId="187A56FE" w14:textId="0ECBD569" w:rsidR="003D12C1" w:rsidRPr="00E65A37" w:rsidRDefault="00DA72DE" w:rsidP="001A67EC">
            <w:pPr>
              <w:ind w:right="-104"/>
              <w:rPr>
                <w:rFonts w:ascii="TH SarabunPSK" w:hAnsi="TH SarabunPSK" w:cs="TH SarabunPSK"/>
                <w:sz w:val="28"/>
                <w:cs/>
              </w:rPr>
            </w:pPr>
            <w:r w:rsidRPr="00DA72DE">
              <w:rPr>
                <w:rFonts w:ascii="TH SarabunPSK" w:hAnsi="TH SarabunPSK" w:cs="TH SarabunPSK"/>
                <w:sz w:val="28"/>
                <w:cs/>
              </w:rPr>
              <w:t>ติดตามการทำงานของ เจ้าหน้าที่ผู้รับผิดชอบในการดูแลเว็ปไซ</w:t>
            </w:r>
            <w:proofErr w:type="spellStart"/>
            <w:r w:rsidRPr="00DA72DE">
              <w:rPr>
                <w:rFonts w:ascii="TH SarabunPSK" w:hAnsi="TH SarabunPSK" w:cs="TH SarabunPSK"/>
                <w:sz w:val="28"/>
                <w:cs/>
              </w:rPr>
              <w:t>ต์</w:t>
            </w:r>
            <w:proofErr w:type="spellEnd"/>
            <w:r w:rsidRPr="00DA72DE">
              <w:rPr>
                <w:rFonts w:ascii="TH SarabunPSK" w:hAnsi="TH SarabunPSK" w:cs="TH SarabunPSK"/>
                <w:sz w:val="28"/>
                <w:cs/>
              </w:rPr>
              <w:t>ให้มีการ เปิดเผยข้อมูลรวมถึงการประชาสัมพันธ์การ ดำเนินงานของเทศบาล สม่ำเสมอ</w:t>
            </w:r>
          </w:p>
        </w:tc>
        <w:tc>
          <w:tcPr>
            <w:tcW w:w="1275" w:type="dxa"/>
          </w:tcPr>
          <w:p w14:paraId="04E93134" w14:textId="77777777" w:rsidR="00905751" w:rsidRDefault="00905751" w:rsidP="00905751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E65A37">
              <w:rPr>
                <w:rFonts w:ascii="TH SarabunPSK" w:hAnsi="TH SarabunPSK" w:cs="TH SarabunPSK" w:hint="cs"/>
                <w:cs/>
              </w:rPr>
              <w:t>1</w:t>
            </w:r>
          </w:p>
          <w:p w14:paraId="448B8E83" w14:textId="77777777" w:rsidR="003D12C1" w:rsidRPr="00E65A37" w:rsidRDefault="003D12C1" w:rsidP="001A67E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24C0488E" w14:textId="0E62D3E3" w:rsidR="003D12C1" w:rsidRPr="00E65A37" w:rsidRDefault="00905751" w:rsidP="001A67EC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สำนักทุกกอง/โดยสำนักปลัดเป็นผู้รับผิดชอบ</w:t>
            </w:r>
          </w:p>
        </w:tc>
      </w:tr>
    </w:tbl>
    <w:p w14:paraId="6B8957D7" w14:textId="666D05B3" w:rsidR="00905751" w:rsidRDefault="00905751" w:rsidP="00905751">
      <w:pPr>
        <w:spacing w:after="0" w:line="240" w:lineRule="auto"/>
        <w:rPr>
          <w:rFonts w:ascii="TH SarabunPSK" w:hAnsi="TH SarabunPSK" w:cs="TH SarabunPSK"/>
          <w:b/>
          <w:bCs/>
        </w:rPr>
      </w:pPr>
    </w:p>
    <w:p w14:paraId="7F808E0C" w14:textId="18AF9EB7" w:rsidR="00905751" w:rsidRDefault="00905751" w:rsidP="00905751">
      <w:pPr>
        <w:spacing w:after="0" w:line="240" w:lineRule="auto"/>
        <w:rPr>
          <w:rFonts w:ascii="TH SarabunPSK" w:hAnsi="TH SarabunPSK" w:cs="TH SarabunPSK"/>
          <w:b/>
          <w:bCs/>
        </w:rPr>
      </w:pPr>
    </w:p>
    <w:p w14:paraId="24688C7B" w14:textId="77777777" w:rsidR="00905751" w:rsidRDefault="00905751" w:rsidP="00905751">
      <w:pPr>
        <w:spacing w:after="0" w:line="240" w:lineRule="auto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693"/>
        <w:gridCol w:w="3119"/>
        <w:gridCol w:w="1275"/>
        <w:gridCol w:w="1418"/>
      </w:tblGrid>
      <w:tr w:rsidR="00905751" w14:paraId="16F2D5A2" w14:textId="77777777" w:rsidTr="001A67EC">
        <w:tc>
          <w:tcPr>
            <w:tcW w:w="15021" w:type="dxa"/>
            <w:gridSpan w:val="7"/>
          </w:tcPr>
          <w:p w14:paraId="107FEEA4" w14:textId="77777777" w:rsidR="00905751" w:rsidRPr="001270B1" w:rsidRDefault="0090575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905751" w14:paraId="1DBB662C" w14:textId="77777777" w:rsidTr="001A67EC">
        <w:tc>
          <w:tcPr>
            <w:tcW w:w="1413" w:type="dxa"/>
            <w:vMerge w:val="restart"/>
          </w:tcPr>
          <w:p w14:paraId="7CFA6956" w14:textId="77777777" w:rsidR="00905751" w:rsidRDefault="00905751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DA7FF01" w14:textId="77777777" w:rsidR="00905751" w:rsidRPr="001270B1" w:rsidRDefault="00905751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103" w:type="dxa"/>
            <w:gridSpan w:val="2"/>
          </w:tcPr>
          <w:p w14:paraId="20EE9F75" w14:textId="77777777" w:rsidR="00905751" w:rsidRPr="001270B1" w:rsidRDefault="0090575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505" w:type="dxa"/>
            <w:gridSpan w:val="4"/>
          </w:tcPr>
          <w:p w14:paraId="7D681A06" w14:textId="77777777" w:rsidR="00905751" w:rsidRPr="001270B1" w:rsidRDefault="0090575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905751" w14:paraId="07A02B8C" w14:textId="77777777" w:rsidTr="001A67EC">
        <w:tc>
          <w:tcPr>
            <w:tcW w:w="1413" w:type="dxa"/>
            <w:vMerge/>
          </w:tcPr>
          <w:p w14:paraId="394B618E" w14:textId="77777777" w:rsidR="00905751" w:rsidRDefault="00905751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1BEA4793" w14:textId="77777777" w:rsidR="00905751" w:rsidRPr="001270B1" w:rsidRDefault="00905751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693" w:type="dxa"/>
          </w:tcPr>
          <w:p w14:paraId="05C894B8" w14:textId="77777777" w:rsidR="00905751" w:rsidRPr="001270B1" w:rsidRDefault="00905751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693" w:type="dxa"/>
          </w:tcPr>
          <w:p w14:paraId="7AFE00CD" w14:textId="77777777" w:rsidR="00905751" w:rsidRPr="001270B1" w:rsidRDefault="0090575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3119" w:type="dxa"/>
          </w:tcPr>
          <w:p w14:paraId="7D71ADE2" w14:textId="77777777" w:rsidR="00905751" w:rsidRPr="001270B1" w:rsidRDefault="0090575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0D28A939" w14:textId="77777777" w:rsidR="00905751" w:rsidRPr="001270B1" w:rsidRDefault="0090575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6BF09565" w14:textId="77777777" w:rsidR="00905751" w:rsidRPr="001270B1" w:rsidRDefault="0090575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905751" w14:paraId="1E01884B" w14:textId="77777777" w:rsidTr="001A67EC">
        <w:tc>
          <w:tcPr>
            <w:tcW w:w="1413" w:type="dxa"/>
          </w:tcPr>
          <w:p w14:paraId="107E42E7" w14:textId="77777777" w:rsidR="00905751" w:rsidRDefault="00905751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491CA875" w14:textId="59E2056D" w:rsidR="00905751" w:rsidRPr="0090575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  <w:cs/>
              </w:rPr>
              <w:t>๐๕ ข้อมูลการติดต่อ</w:t>
            </w:r>
          </w:p>
          <w:p w14:paraId="6234213D" w14:textId="4EF71005" w:rsidR="00905751" w:rsidRPr="0090575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  <w:cs/>
              </w:rPr>
              <w:t>๐๖ กฎหมายที่เกี่ยวข้อง</w:t>
            </w:r>
          </w:p>
          <w:p w14:paraId="6E6A6541" w14:textId="772E7F75" w:rsidR="00905751" w:rsidRPr="0090575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  <w:cs/>
              </w:rPr>
              <w:t>๐๗ ข่าวประชาสัมพันธ์</w:t>
            </w:r>
          </w:p>
          <w:p w14:paraId="67138DA9" w14:textId="4DDC9E12" w:rsidR="00905751" w:rsidRPr="0090575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  <w:cs/>
              </w:rPr>
              <w:t xml:space="preserve">๐๘ </w:t>
            </w:r>
            <w:r w:rsidRPr="00905751">
              <w:rPr>
                <w:rFonts w:ascii="TH SarabunPSK" w:hAnsi="TH SarabunPSK" w:cs="TH SarabunPSK"/>
                <w:sz w:val="28"/>
              </w:rPr>
              <w:t>Q&amp;A</w:t>
            </w:r>
          </w:p>
          <w:p w14:paraId="351D3D11" w14:textId="23A8E80A" w:rsidR="00905751" w:rsidRPr="00905751" w:rsidRDefault="00905751" w:rsidP="00905751">
            <w:pPr>
              <w:rPr>
                <w:rFonts w:ascii="TH SarabunPSK" w:hAnsi="TH SarabunPSK" w:cs="TH SarabunPSK"/>
                <w:sz w:val="28"/>
              </w:rPr>
            </w:pPr>
            <w:r w:rsidRPr="00905751">
              <w:rPr>
                <w:rFonts w:ascii="TH SarabunPSK" w:hAnsi="TH SarabunPSK" w:cs="TH SarabunPSK"/>
                <w:sz w:val="28"/>
                <w:cs/>
              </w:rPr>
              <w:t xml:space="preserve">๐๙ </w:t>
            </w:r>
            <w:r w:rsidRPr="00905751">
              <w:rPr>
                <w:rFonts w:ascii="TH SarabunPSK" w:hAnsi="TH SarabunPSK" w:cs="TH SarabunPSK"/>
                <w:sz w:val="28"/>
              </w:rPr>
              <w:t>Social Network</w:t>
            </w:r>
          </w:p>
          <w:p w14:paraId="56D94FF7" w14:textId="21DA96C2" w:rsidR="00905751" w:rsidRPr="001270B1" w:rsidRDefault="00905751" w:rsidP="00905751">
            <w:pPr>
              <w:rPr>
                <w:rFonts w:ascii="TH SarabunPSK" w:hAnsi="TH SarabunPSK" w:cs="TH SarabunPSK"/>
                <w:sz w:val="28"/>
                <w:cs/>
              </w:rPr>
            </w:pPr>
            <w:r w:rsidRPr="00905751">
              <w:rPr>
                <w:rFonts w:ascii="TH SarabunPSK" w:hAnsi="TH SarabunPSK" w:cs="TH SarabunPSK"/>
                <w:sz w:val="28"/>
                <w:cs/>
              </w:rPr>
              <w:t>๐๑๐ นโยบายคุ้มครองข้อมูล ส่วนบุคค</w:t>
            </w:r>
          </w:p>
        </w:tc>
        <w:tc>
          <w:tcPr>
            <w:tcW w:w="2693" w:type="dxa"/>
          </w:tcPr>
          <w:p w14:paraId="69DD8B79" w14:textId="1B55FE1B" w:rsidR="00905751" w:rsidRDefault="00BE1056" w:rsidP="00BE1056">
            <w:pPr>
              <w:rPr>
                <w:rFonts w:ascii="TH SarabunPSK" w:hAnsi="TH SarabunPSK" w:cs="TH SarabunPSK"/>
                <w:cs/>
              </w:rPr>
            </w:pPr>
            <w:r w:rsidRPr="00BE1056">
              <w:rPr>
                <w:rFonts w:ascii="TH SarabunPSK" w:hAnsi="TH SarabunPSK" w:cs="TH SarabunPSK"/>
                <w:cs/>
              </w:rPr>
              <w:t>-</w:t>
            </w:r>
            <w:r>
              <w:rPr>
                <w:rFonts w:ascii="TH SarabunPSK" w:hAnsi="TH SarabunPSK" w:cs="TH SarabunPSK" w:hint="cs"/>
                <w:cs/>
              </w:rPr>
              <w:t>อบต.บ้านจั่น</w:t>
            </w:r>
            <w:r w:rsidRPr="00BE1056">
              <w:rPr>
                <w:rFonts w:ascii="TH SarabunPSK" w:hAnsi="TH SarabunPSK" w:cs="TH SarabunPSK"/>
                <w:cs/>
              </w:rPr>
              <w:t xml:space="preserve"> มีการลงข้อมูล โครงสร้างหน่วยงานข้อมูลผู้บริหารอำนาจหน้าที่ข้อมูลการติดต่อและอื่นๆ ครบถ้วน และมีการเผยแพร่ทางเว็ปไซ</w:t>
            </w:r>
            <w:proofErr w:type="spellStart"/>
            <w:r w:rsidRPr="00BE1056">
              <w:rPr>
                <w:rFonts w:ascii="TH SarabunPSK" w:hAnsi="TH SarabunPSK" w:cs="TH SarabunPSK"/>
                <w:cs/>
              </w:rPr>
              <w:t>ต์</w:t>
            </w:r>
            <w:proofErr w:type="spellEnd"/>
            <w:r w:rsidRPr="00BE1056">
              <w:rPr>
                <w:rFonts w:ascii="TH SarabunPSK" w:hAnsi="TH SarabunPSK" w:cs="TH SarabunPSK"/>
                <w:cs/>
              </w:rPr>
              <w:t>ของหน่วยงานที</w:t>
            </w:r>
            <w:r>
              <w:rPr>
                <w:rFonts w:ascii="TH SarabunPSK" w:hAnsi="TH SarabunPSK" w:cs="TH SarabunPSK" w:hint="cs"/>
                <w:cs/>
              </w:rPr>
              <w:t>่</w:t>
            </w:r>
            <w:r w:rsidRPr="00BE1056">
              <w:rPr>
                <w:rFonts w:ascii="TH SarabunPSK" w:hAnsi="TH SarabunPSK" w:cs="TH SarabunPSK"/>
                <w:cs/>
              </w:rPr>
              <w:t>ประชาชนสามารถเข้าถึงและสามารถดูข้อมูลได้</w:t>
            </w:r>
            <w:r>
              <w:rPr>
                <w:rFonts w:ascii="TH SarabunPSK" w:hAnsi="TH SarabunPSK" w:cs="TH SarabunPSK" w:hint="cs"/>
                <w:cs/>
              </w:rPr>
              <w:t>ที่</w:t>
            </w:r>
            <w:r w:rsidRPr="00BE1056">
              <w:rPr>
                <w:rFonts w:ascii="TH SarabunPSK" w:hAnsi="TH SarabunPSK" w:cs="TH SarabunPSK"/>
              </w:rPr>
              <w:t>https://banchansao.go.th</w:t>
            </w:r>
          </w:p>
        </w:tc>
        <w:tc>
          <w:tcPr>
            <w:tcW w:w="2693" w:type="dxa"/>
          </w:tcPr>
          <w:p w14:paraId="5562A6D2" w14:textId="77F9860D" w:rsidR="00BE1056" w:rsidRPr="00BE1056" w:rsidRDefault="00BE1056" w:rsidP="00BE105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BE1056">
              <w:rPr>
                <w:rFonts w:ascii="TH SarabunPSK" w:hAnsi="TH SarabunPSK" w:cs="TH SarabunPSK"/>
                <w:cs/>
              </w:rPr>
              <w:t>กำกับติดตามการลงข้อมูลบนเว็ปไซ</w:t>
            </w:r>
            <w:proofErr w:type="spellStart"/>
            <w:r w:rsidRPr="00BE1056">
              <w:rPr>
                <w:rFonts w:ascii="TH SarabunPSK" w:hAnsi="TH SarabunPSK" w:cs="TH SarabunPSK"/>
                <w:cs/>
              </w:rPr>
              <w:t>ต์</w:t>
            </w:r>
            <w:proofErr w:type="spellEnd"/>
            <w:r w:rsidRPr="00BE1056">
              <w:rPr>
                <w:rFonts w:ascii="TH SarabunPSK" w:hAnsi="TH SarabunPSK" w:cs="TH SarabunPSK"/>
                <w:cs/>
              </w:rPr>
              <w:t>ของเจ้าหน้าที่ ให้ครบถ้วน</w:t>
            </w:r>
          </w:p>
          <w:p w14:paraId="733C8B81" w14:textId="0B6B40F8" w:rsidR="00905751" w:rsidRPr="001270B1" w:rsidRDefault="00BE1056" w:rsidP="00BE1056">
            <w:pPr>
              <w:rPr>
                <w:rFonts w:ascii="TH SarabunPSK" w:hAnsi="TH SarabunPSK" w:cs="TH SarabunPSK"/>
                <w:cs/>
              </w:rPr>
            </w:pPr>
            <w:r w:rsidRPr="00BE1056">
              <w:rPr>
                <w:rFonts w:ascii="TH SarabunPSK" w:hAnsi="TH SarabunPSK" w:cs="TH SarabunPSK"/>
                <w:cs/>
              </w:rPr>
              <w:t>เป็นปัจจุบันและสามารถ ตรวจสอบได้</w:t>
            </w:r>
          </w:p>
        </w:tc>
        <w:tc>
          <w:tcPr>
            <w:tcW w:w="3119" w:type="dxa"/>
          </w:tcPr>
          <w:p w14:paraId="74C0B8F0" w14:textId="5B551986" w:rsidR="00905751" w:rsidRPr="001270B1" w:rsidRDefault="00BE1056" w:rsidP="00BE1056">
            <w:pPr>
              <w:rPr>
                <w:rFonts w:ascii="TH SarabunPSK" w:hAnsi="TH SarabunPSK" w:cs="TH SarabunPSK"/>
                <w:cs/>
              </w:rPr>
            </w:pPr>
            <w:r w:rsidRPr="00BE1056">
              <w:rPr>
                <w:rFonts w:ascii="TH SarabunPSK" w:hAnsi="TH SarabunPSK" w:cs="TH SarabunPSK"/>
                <w:cs/>
              </w:rPr>
              <w:t>ติดตามการทำงานของ เจ้าหน้าที่ผู้รับผิดชอบในการดูแลเว็ปไซ</w:t>
            </w:r>
            <w:proofErr w:type="spellStart"/>
            <w:r w:rsidRPr="00BE1056">
              <w:rPr>
                <w:rFonts w:ascii="TH SarabunPSK" w:hAnsi="TH SarabunPSK" w:cs="TH SarabunPSK"/>
                <w:cs/>
              </w:rPr>
              <w:t>ต์</w:t>
            </w:r>
            <w:proofErr w:type="spellEnd"/>
            <w:r w:rsidRPr="00BE1056">
              <w:rPr>
                <w:rFonts w:ascii="TH SarabunPSK" w:hAnsi="TH SarabunPSK" w:cs="TH SarabunPSK"/>
                <w:cs/>
              </w:rPr>
              <w:t>ให้มีการ เปิดเผยข้อมูลรวมถึงการประชาสัมพันธ์การดำเนินงานของ</w:t>
            </w:r>
            <w:r>
              <w:rPr>
                <w:rFonts w:ascii="TH SarabunPSK" w:hAnsi="TH SarabunPSK" w:cs="TH SarabunPSK" w:hint="cs"/>
                <w:cs/>
              </w:rPr>
              <w:t>อบต.</w:t>
            </w:r>
            <w:r w:rsidRPr="00BE1056">
              <w:rPr>
                <w:rFonts w:ascii="TH SarabunPSK" w:hAnsi="TH SarabunPSK" w:cs="TH SarabunPSK"/>
                <w:cs/>
              </w:rPr>
              <w:t>สม่ำเสมอ</w:t>
            </w:r>
          </w:p>
        </w:tc>
        <w:tc>
          <w:tcPr>
            <w:tcW w:w="1275" w:type="dxa"/>
          </w:tcPr>
          <w:p w14:paraId="3284321F" w14:textId="77777777" w:rsidR="00BE1056" w:rsidRDefault="00BE1056" w:rsidP="00BE1056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E65A37">
              <w:rPr>
                <w:rFonts w:ascii="TH SarabunPSK" w:hAnsi="TH SarabunPSK" w:cs="TH SarabunPSK" w:hint="cs"/>
                <w:cs/>
              </w:rPr>
              <w:t>1</w:t>
            </w:r>
          </w:p>
          <w:p w14:paraId="2083D0BE" w14:textId="77777777" w:rsidR="00905751" w:rsidRPr="001270B1" w:rsidRDefault="00905751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14:paraId="7BEBBEBE" w14:textId="0EB74B4D" w:rsidR="00905751" w:rsidRPr="001270B1" w:rsidRDefault="00BE1056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</w:t>
            </w:r>
            <w:r>
              <w:rPr>
                <w:rFonts w:ascii="TH SarabunPSK" w:hAnsi="TH SarabunPSK" w:cs="TH SarabunPSK" w:hint="cs"/>
                <w:cs/>
              </w:rPr>
              <w:t>บ</w:t>
            </w:r>
          </w:p>
        </w:tc>
      </w:tr>
    </w:tbl>
    <w:p w14:paraId="6BA7694F" w14:textId="77777777" w:rsidR="00905751" w:rsidRPr="00905751" w:rsidRDefault="00905751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B3053F0" w14:textId="6810FBFF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EA04F5C" w14:textId="3AF4B811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9462F8D" w14:textId="749B2A15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FAA5D1D" w14:textId="45C31A8B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8DE2DD2" w14:textId="2E90BDA3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1C7E2B9" w14:textId="6C5171C7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B86BD55" w14:textId="4B1A2EC9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681A4BE" w14:textId="7699F10D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AC16C5F" w14:textId="39673AAD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842C13C" w14:textId="43FBF217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3832749" w14:textId="4986E792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76EB3E3" w14:textId="4CF8023A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17A4116" w14:textId="2A1FD6EA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2849465" w14:textId="533DA1CF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E756819" w14:textId="7927887B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CABCB32" w14:textId="659F2862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5DD351C" w14:textId="324B302A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9838F8E" w14:textId="1726FB54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D847698" w14:textId="6DC67E15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2DFD5CD" w14:textId="101A0227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0D13C34" w14:textId="05FF6CEA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301EE34" w14:textId="6C1C0646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A298CEA" w14:textId="770FAC9E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693"/>
        <w:gridCol w:w="3119"/>
        <w:gridCol w:w="1275"/>
        <w:gridCol w:w="1418"/>
      </w:tblGrid>
      <w:tr w:rsidR="003748F6" w14:paraId="34516F61" w14:textId="77777777" w:rsidTr="001A67EC">
        <w:tc>
          <w:tcPr>
            <w:tcW w:w="15021" w:type="dxa"/>
            <w:gridSpan w:val="7"/>
          </w:tcPr>
          <w:p w14:paraId="79B1C7F8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3748F6" w14:paraId="4D02B6C1" w14:textId="77777777" w:rsidTr="001A67EC">
        <w:tc>
          <w:tcPr>
            <w:tcW w:w="1413" w:type="dxa"/>
            <w:vMerge w:val="restart"/>
          </w:tcPr>
          <w:p w14:paraId="332AA080" w14:textId="77777777" w:rsidR="003748F6" w:rsidRDefault="003748F6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55C1430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103" w:type="dxa"/>
            <w:gridSpan w:val="2"/>
          </w:tcPr>
          <w:p w14:paraId="387F2611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505" w:type="dxa"/>
            <w:gridSpan w:val="4"/>
          </w:tcPr>
          <w:p w14:paraId="00E42F99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3748F6" w14:paraId="22C62F65" w14:textId="77777777" w:rsidTr="001A67EC">
        <w:tc>
          <w:tcPr>
            <w:tcW w:w="1413" w:type="dxa"/>
            <w:vMerge/>
          </w:tcPr>
          <w:p w14:paraId="7C29F077" w14:textId="77777777" w:rsidR="003748F6" w:rsidRDefault="003748F6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6FFAEF2D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693" w:type="dxa"/>
          </w:tcPr>
          <w:p w14:paraId="08B68B8F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693" w:type="dxa"/>
          </w:tcPr>
          <w:p w14:paraId="5E14AA50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3119" w:type="dxa"/>
          </w:tcPr>
          <w:p w14:paraId="59D6B632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1D189507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5319E07E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3748F6" w14:paraId="2922CE4B" w14:textId="77777777" w:rsidTr="001A67EC">
        <w:tc>
          <w:tcPr>
            <w:tcW w:w="1413" w:type="dxa"/>
          </w:tcPr>
          <w:p w14:paraId="28150591" w14:textId="77777777" w:rsidR="003748F6" w:rsidRDefault="003748F6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260D39CA" w14:textId="010007C8" w:rsidR="003748F6" w:rsidRDefault="003748F6" w:rsidP="003748F6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3748F6">
              <w:rPr>
                <w:rFonts w:ascii="TH SarabunPSK" w:hAnsi="TH SarabunPSK" w:cs="TH SarabunPSK"/>
                <w:sz w:val="28"/>
                <w:cs/>
              </w:rPr>
              <w:t>๑๙ ท่านรู้แนวปฏิบัติของ หน่วยงาน ของท่านเกี่ยวกับ การใช้ทรัพย์สินของราชการที่ถูกต้องมากน้อยเพียงใด</w:t>
            </w:r>
          </w:p>
          <w:p w14:paraId="7937279E" w14:textId="77777777" w:rsidR="00BE4C78" w:rsidRPr="003748F6" w:rsidRDefault="00BE4C78" w:rsidP="003748F6">
            <w:pPr>
              <w:rPr>
                <w:rFonts w:ascii="TH SarabunPSK" w:hAnsi="TH SarabunPSK" w:cs="TH SarabunPSK"/>
                <w:sz w:val="28"/>
              </w:rPr>
            </w:pPr>
          </w:p>
          <w:p w14:paraId="1D1C945D" w14:textId="53F7DFCB" w:rsidR="003748F6" w:rsidRDefault="003748F6" w:rsidP="003748F6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3748F6">
              <w:rPr>
                <w:rFonts w:ascii="TH SarabunPSK" w:hAnsi="TH SarabunPSK" w:cs="TH SarabunPSK"/>
                <w:sz w:val="28"/>
                <w:cs/>
              </w:rPr>
              <w:t>๒๐ ขั้นตอนการขออนุญาต เพื่อยืม ทรัพย์สินของราชการ ไปใช้ปฏิบัติงานมีความ สะดวกมากน้อย เพียงใด</w:t>
            </w:r>
          </w:p>
          <w:p w14:paraId="67515CD0" w14:textId="77777777" w:rsidR="00BE4C78" w:rsidRPr="003748F6" w:rsidRDefault="00BE4C78" w:rsidP="003748F6">
            <w:pPr>
              <w:rPr>
                <w:rFonts w:ascii="TH SarabunPSK" w:hAnsi="TH SarabunPSK" w:cs="TH SarabunPSK"/>
                <w:sz w:val="28"/>
              </w:rPr>
            </w:pPr>
          </w:p>
          <w:p w14:paraId="0E91ECD1" w14:textId="05E1916F" w:rsidR="003748F6" w:rsidRPr="003748F6" w:rsidRDefault="003748F6" w:rsidP="003748F6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3748F6">
              <w:rPr>
                <w:rFonts w:ascii="TH SarabunPSK" w:hAnsi="TH SarabunPSK" w:cs="TH SarabunPSK"/>
                <w:sz w:val="28"/>
                <w:cs/>
              </w:rPr>
              <w:t>๒๑ เจ้าหน้าที่ของหน่วยงาน ท่าน มีการขออนุญาตยืม ทรัพย์สินของราชการไปใช้ ปฏิบัติงานอย่างถูกต้องมาก น้อยเพียงใด</w:t>
            </w:r>
          </w:p>
          <w:p w14:paraId="0F36BC29" w14:textId="77272068" w:rsidR="003748F6" w:rsidRPr="003748F6" w:rsidRDefault="003748F6" w:rsidP="003748F6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3748F6">
              <w:rPr>
                <w:rFonts w:ascii="TH SarabunPSK" w:hAnsi="TH SarabunPSK" w:cs="TH SarabunPSK"/>
                <w:sz w:val="28"/>
                <w:cs/>
              </w:rPr>
              <w:t>๒๒ บุคคลภายนอกหรือ</w:t>
            </w:r>
          </w:p>
          <w:p w14:paraId="4CC7D1C6" w14:textId="665404D9" w:rsidR="003748F6" w:rsidRDefault="003748F6" w:rsidP="003748F6">
            <w:pPr>
              <w:rPr>
                <w:rFonts w:ascii="TH SarabunPSK" w:hAnsi="TH SarabunPSK" w:cs="TH SarabunPSK"/>
                <w:sz w:val="28"/>
              </w:rPr>
            </w:pPr>
            <w:r w:rsidRPr="003748F6">
              <w:rPr>
                <w:rFonts w:ascii="TH SarabunPSK" w:hAnsi="TH SarabunPSK" w:cs="TH SarabunPSK"/>
                <w:sz w:val="28"/>
                <w:cs/>
              </w:rPr>
              <w:t>ภาคเอกชนมีการนำทรัพย์สิน ของราชการไปใช้โดยไม่ได้ขอ อนุญาต อย่างถูกต้องมาก น้อยเพียงใด</w:t>
            </w:r>
          </w:p>
          <w:p w14:paraId="404AE7CD" w14:textId="77777777" w:rsidR="00B07FE2" w:rsidRDefault="00B07FE2" w:rsidP="003748F6">
            <w:pPr>
              <w:rPr>
                <w:rFonts w:ascii="TH SarabunPSK" w:hAnsi="TH SarabunPSK" w:cs="TH SarabunPSK"/>
                <w:sz w:val="28"/>
              </w:rPr>
            </w:pPr>
          </w:p>
          <w:p w14:paraId="221E00BA" w14:textId="77777777" w:rsidR="00BE4C78" w:rsidRDefault="00BE4C78" w:rsidP="00BE4C78">
            <w:pPr>
              <w:rPr>
                <w:rFonts w:ascii="TH SarabunPSK" w:hAnsi="TH SarabunPSK" w:cs="TH SarabunPSK"/>
                <w:sz w:val="28"/>
              </w:rPr>
            </w:pPr>
            <w:r w:rsidRPr="00BE4C78">
              <w:rPr>
                <w:rFonts w:ascii="TH SarabunPSK" w:hAnsi="TH SarabunPSK" w:cs="TH SarabunPSK"/>
                <w:sz w:val="28"/>
                <w:cs/>
              </w:rPr>
              <w:t xml:space="preserve">๒๓ เจ้าหน้าที่ของหน่วยงาน ท่านมี การใช้ทรัพย์สินของราชการเพื่อประโยชน์ ส่วนตัว มากน้อยเพียงใด </w:t>
            </w:r>
          </w:p>
          <w:p w14:paraId="326037FC" w14:textId="7C4ABA78" w:rsidR="00BE4C78" w:rsidRPr="001270B1" w:rsidRDefault="00BE4C78" w:rsidP="00BE4C78">
            <w:pPr>
              <w:ind w:right="-110"/>
              <w:rPr>
                <w:rFonts w:ascii="TH SarabunPSK" w:hAnsi="TH SarabunPSK" w:cs="TH SarabunPSK"/>
                <w:sz w:val="28"/>
                <w:cs/>
              </w:rPr>
            </w:pPr>
            <w:r w:rsidRPr="00BE4C78">
              <w:rPr>
                <w:rFonts w:ascii="TH SarabunPSK" w:hAnsi="TH SarabunPSK" w:cs="TH SarabunPSK"/>
                <w:sz w:val="28"/>
                <w:cs/>
              </w:rPr>
              <w:t>เพียงใด</w:t>
            </w:r>
          </w:p>
        </w:tc>
        <w:tc>
          <w:tcPr>
            <w:tcW w:w="2693" w:type="dxa"/>
          </w:tcPr>
          <w:p w14:paraId="6106EECB" w14:textId="5A7D556E" w:rsidR="003748F6" w:rsidRPr="003748F6" w:rsidRDefault="003748F6" w:rsidP="003748F6">
            <w:pPr>
              <w:rPr>
                <w:rFonts w:ascii="TH SarabunPSK" w:hAnsi="TH SarabunPSK" w:cs="TH SarabunPSK"/>
              </w:rPr>
            </w:pPr>
            <w:r w:rsidRPr="003748F6">
              <w:rPr>
                <w:rFonts w:ascii="TH SarabunPSK" w:hAnsi="TH SarabunPSK" w:cs="TH SarabunPSK"/>
                <w:cs/>
              </w:rPr>
              <w:t>- เจ้าหน้าที่รู้แนวปฏิบัติ เกี่ยวกับการใช้ทรัพย์สินของราชการที่ถูกต้องมีการขออนุญาตยืมทรัพย์ของราชการไปปฏิบัติได้อย่าง ถูกต้องและไม่มีเจ้าหน้าที่คนใดนำทรัพย์สินของ ทางราชการไปใช้ส่วนตั</w:t>
            </w:r>
            <w:r>
              <w:rPr>
                <w:rFonts w:ascii="TH SarabunPSK" w:hAnsi="TH SarabunPSK" w:cs="TH SarabunPSK" w:hint="cs"/>
                <w:cs/>
              </w:rPr>
              <w:t>ว</w:t>
            </w:r>
          </w:p>
          <w:p w14:paraId="1F20DC22" w14:textId="77777777" w:rsidR="003748F6" w:rsidRDefault="003748F6" w:rsidP="003748F6">
            <w:pPr>
              <w:rPr>
                <w:rFonts w:ascii="TH SarabunPSK" w:hAnsi="TH SarabunPSK" w:cs="TH SarabunPSK"/>
              </w:rPr>
            </w:pPr>
            <w:r w:rsidRPr="003748F6">
              <w:rPr>
                <w:rFonts w:ascii="TH SarabunPSK" w:hAnsi="TH SarabunPSK" w:cs="TH SarabunPSK"/>
                <w:cs/>
              </w:rPr>
              <w:t>- บุคคลภายนอกหรือภาคเอกชนได้มีการขออนุญาตอย่างถูกต้องเมื่อต้องการนำทรัพย์สินของ ราชการไปใช้</w:t>
            </w:r>
          </w:p>
          <w:p w14:paraId="70C0DADA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4D3C48CA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3D380E7E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102DEC91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405E60EC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77E7754F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71C4E54E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24DA4B3C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3B2FFA81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248B465A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1881C456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0751A664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702E4165" w14:textId="77777777" w:rsidR="00BE4C78" w:rsidRDefault="00BE4C78" w:rsidP="003748F6">
            <w:pPr>
              <w:rPr>
                <w:rFonts w:ascii="TH SarabunPSK" w:hAnsi="TH SarabunPSK" w:cs="TH SarabunPSK"/>
              </w:rPr>
            </w:pPr>
          </w:p>
          <w:p w14:paraId="305094CA" w14:textId="4C3F0ACC" w:rsidR="00BE4C78" w:rsidRPr="003748F6" w:rsidRDefault="00BE4C78" w:rsidP="00BE4C7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-อบต.บ้านจั่น </w:t>
            </w:r>
            <w:r w:rsidRPr="00BE4C78">
              <w:rPr>
                <w:rFonts w:ascii="TH SarabunPSK" w:hAnsi="TH SarabunPSK" w:cs="TH SarabunPSK"/>
                <w:cs/>
              </w:rPr>
              <w:t>มีการกำกับดูแลและตรวจสอบการใช้ทรัพย์สินของ ราชการอย่างสม่ำเสมอเพื่อป้องกันไม่ให้มีการนำไปใช้ประโยชน์ส่วนตัว</w:t>
            </w:r>
          </w:p>
        </w:tc>
        <w:tc>
          <w:tcPr>
            <w:tcW w:w="2693" w:type="dxa"/>
          </w:tcPr>
          <w:p w14:paraId="019077A9" w14:textId="2CE44F18" w:rsidR="003748F6" w:rsidRPr="003748F6" w:rsidRDefault="003748F6" w:rsidP="003748F6">
            <w:pPr>
              <w:rPr>
                <w:rFonts w:ascii="TH SarabunPSK" w:hAnsi="TH SarabunPSK" w:cs="TH SarabunPSK"/>
              </w:rPr>
            </w:pPr>
            <w:r w:rsidRPr="003748F6">
              <w:rPr>
                <w:rFonts w:ascii="TH SarabunPSK" w:hAnsi="TH SarabunPSK" w:cs="TH SarabunPSK"/>
                <w:cs/>
              </w:rPr>
              <w:t>- ประชุมชี้แจงแก่เจ้าหน้าที่ที่ปฏิบัติงานใน</w:t>
            </w:r>
            <w:r>
              <w:rPr>
                <w:rFonts w:ascii="TH SarabunPSK" w:hAnsi="TH SarabunPSK" w:cs="TH SarabunPSK" w:hint="cs"/>
                <w:cs/>
              </w:rPr>
              <w:t xml:space="preserve"> อบต.</w:t>
            </w:r>
            <w:r w:rsidRPr="003748F6">
              <w:rPr>
                <w:rFonts w:ascii="TH SarabunPSK" w:hAnsi="TH SarabunPSK" w:cs="TH SarabunPSK"/>
                <w:cs/>
              </w:rPr>
              <w:t>ทุกคน</w:t>
            </w:r>
          </w:p>
          <w:p w14:paraId="1CD466B5" w14:textId="284E1761" w:rsidR="003748F6" w:rsidRPr="003748F6" w:rsidRDefault="003748F6" w:rsidP="003748F6">
            <w:pPr>
              <w:rPr>
                <w:rFonts w:ascii="TH SarabunPSK" w:hAnsi="TH SarabunPSK" w:cs="TH SarabunPSK"/>
              </w:rPr>
            </w:pPr>
            <w:r w:rsidRPr="003748F6">
              <w:rPr>
                <w:rFonts w:ascii="TH SarabunPSK" w:hAnsi="TH SarabunPSK" w:cs="TH SarabunPSK"/>
                <w:cs/>
              </w:rPr>
              <w:t>เกี่ยวกับการยืมทรัพย์สินของหน่วยงานไปใช้เพื่อเป็นแนวทาง</w:t>
            </w:r>
          </w:p>
          <w:p w14:paraId="39466EDA" w14:textId="6E0B44F0" w:rsidR="003748F6" w:rsidRPr="001270B1" w:rsidRDefault="003748F6" w:rsidP="003748F6">
            <w:pPr>
              <w:rPr>
                <w:rFonts w:ascii="TH SarabunPSK" w:hAnsi="TH SarabunPSK" w:cs="TH SarabunPSK"/>
                <w:cs/>
              </w:rPr>
            </w:pPr>
            <w:r w:rsidRPr="003748F6">
              <w:rPr>
                <w:rFonts w:ascii="TH SarabunPSK" w:hAnsi="TH SarabunPSK" w:cs="TH SarabunPSK"/>
                <w:cs/>
              </w:rPr>
              <w:t>ปฏิบัติที่ถูกต้อง</w:t>
            </w:r>
          </w:p>
        </w:tc>
        <w:tc>
          <w:tcPr>
            <w:tcW w:w="3119" w:type="dxa"/>
          </w:tcPr>
          <w:p w14:paraId="5E1783CD" w14:textId="0D4930CF" w:rsidR="003748F6" w:rsidRPr="001270B1" w:rsidRDefault="003748F6" w:rsidP="003748F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3748F6">
              <w:rPr>
                <w:rFonts w:ascii="TH SarabunPSK" w:hAnsi="TH SarabunPSK" w:cs="TH SarabunPSK"/>
                <w:cs/>
              </w:rPr>
              <w:t>จัดทำคู่มือแนวทางการปฏิบัติเกี่ยวกับการยืมทรัพย์สินของหน่วยงานไปใช้ให้แก่เจเหน้าที่ที่ ผู้ปฏิบัติงานทุกคนได้ ทราบและนำไปปฏิบัติเป็นแนวทางเดียวกัน</w:t>
            </w:r>
          </w:p>
        </w:tc>
        <w:tc>
          <w:tcPr>
            <w:tcW w:w="1275" w:type="dxa"/>
          </w:tcPr>
          <w:p w14:paraId="31CA59BB" w14:textId="77777777" w:rsidR="003748F6" w:rsidRDefault="003748F6" w:rsidP="003748F6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E65A37">
              <w:rPr>
                <w:rFonts w:ascii="TH SarabunPSK" w:hAnsi="TH SarabunPSK" w:cs="TH SarabunPSK" w:hint="cs"/>
                <w:cs/>
              </w:rPr>
              <w:t>1</w:t>
            </w:r>
          </w:p>
          <w:p w14:paraId="6AFF3125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14:paraId="5B0D5280" w14:textId="6ABE381A" w:rsidR="003748F6" w:rsidRPr="001270B1" w:rsidRDefault="003748F6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</w:t>
            </w:r>
            <w:r>
              <w:rPr>
                <w:rFonts w:ascii="TH SarabunPSK" w:hAnsi="TH SarabunPSK" w:cs="TH SarabunPSK" w:hint="cs"/>
                <w:cs/>
              </w:rPr>
              <w:t>บ</w:t>
            </w:r>
          </w:p>
        </w:tc>
      </w:tr>
    </w:tbl>
    <w:p w14:paraId="2F5E31C5" w14:textId="1E7B315D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10F11575" w14:textId="0BD0DFFB" w:rsidR="003748F6" w:rsidRDefault="003748F6" w:rsidP="00B07FE2">
      <w:pPr>
        <w:spacing w:after="0" w:line="240" w:lineRule="auto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693"/>
        <w:gridCol w:w="3119"/>
        <w:gridCol w:w="1275"/>
        <w:gridCol w:w="1418"/>
      </w:tblGrid>
      <w:tr w:rsidR="003748F6" w14:paraId="2CBF0041" w14:textId="77777777" w:rsidTr="001A67EC">
        <w:tc>
          <w:tcPr>
            <w:tcW w:w="15021" w:type="dxa"/>
            <w:gridSpan w:val="7"/>
          </w:tcPr>
          <w:p w14:paraId="43F518A3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3748F6" w14:paraId="7D648B78" w14:textId="77777777" w:rsidTr="001A67EC">
        <w:tc>
          <w:tcPr>
            <w:tcW w:w="1413" w:type="dxa"/>
            <w:vMerge w:val="restart"/>
          </w:tcPr>
          <w:p w14:paraId="36798BB1" w14:textId="77777777" w:rsidR="003748F6" w:rsidRDefault="003748F6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FF0C31D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103" w:type="dxa"/>
            <w:gridSpan w:val="2"/>
          </w:tcPr>
          <w:p w14:paraId="027A2A1F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505" w:type="dxa"/>
            <w:gridSpan w:val="4"/>
          </w:tcPr>
          <w:p w14:paraId="23AEA109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3748F6" w14:paraId="40D914CF" w14:textId="77777777" w:rsidTr="001A67EC">
        <w:tc>
          <w:tcPr>
            <w:tcW w:w="1413" w:type="dxa"/>
            <w:vMerge/>
          </w:tcPr>
          <w:p w14:paraId="15476A17" w14:textId="77777777" w:rsidR="003748F6" w:rsidRDefault="003748F6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6FBDB29E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693" w:type="dxa"/>
          </w:tcPr>
          <w:p w14:paraId="5B7A556D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693" w:type="dxa"/>
          </w:tcPr>
          <w:p w14:paraId="7F2C2484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3119" w:type="dxa"/>
          </w:tcPr>
          <w:p w14:paraId="5B81C7B3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1CD6FFA9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7F1AC3DE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3748F6" w14:paraId="5C62519B" w14:textId="77777777" w:rsidTr="001A67EC">
        <w:tc>
          <w:tcPr>
            <w:tcW w:w="1413" w:type="dxa"/>
          </w:tcPr>
          <w:p w14:paraId="63001819" w14:textId="77777777" w:rsidR="003748F6" w:rsidRDefault="003748F6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10" w:type="dxa"/>
          </w:tcPr>
          <w:p w14:paraId="4E302F61" w14:textId="14AB7DB0" w:rsidR="003748F6" w:rsidRPr="001270B1" w:rsidRDefault="00BE4C78" w:rsidP="00BE4C78">
            <w:pPr>
              <w:rPr>
                <w:rFonts w:ascii="TH SarabunPSK" w:hAnsi="TH SarabunPSK" w:cs="TH SarabunPSK"/>
                <w:sz w:val="28"/>
                <w:cs/>
              </w:rPr>
            </w:pPr>
            <w:r w:rsidRPr="00BE4C78">
              <w:rPr>
                <w:rFonts w:ascii="TH SarabunPSK" w:hAnsi="TH SarabunPSK" w:cs="TH SarabunPSK"/>
                <w:sz w:val="28"/>
                <w:cs/>
              </w:rPr>
              <w:t>๒๔ หน่วยงานของท่านมีการกำกับดูแลและตรวจสอบการใช้ทรัพย์สินของราชการอย่างสม่ำเสมอเพื่อป้องกัน ไม่ให้มีการนำไปใช้ประโยชน์ส่วนตัวมากน้อย</w:t>
            </w:r>
          </w:p>
        </w:tc>
        <w:tc>
          <w:tcPr>
            <w:tcW w:w="2693" w:type="dxa"/>
          </w:tcPr>
          <w:p w14:paraId="0E2838D3" w14:textId="1CBF019A" w:rsidR="003748F6" w:rsidRPr="003748F6" w:rsidRDefault="003748F6" w:rsidP="001A67E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93" w:type="dxa"/>
          </w:tcPr>
          <w:p w14:paraId="379C9D20" w14:textId="740C73AF" w:rsidR="003748F6" w:rsidRPr="001270B1" w:rsidRDefault="003748F6" w:rsidP="001A67E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19" w:type="dxa"/>
          </w:tcPr>
          <w:p w14:paraId="0E44A686" w14:textId="62D081B2" w:rsidR="003748F6" w:rsidRPr="001270B1" w:rsidRDefault="003748F6" w:rsidP="001A67E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5" w:type="dxa"/>
          </w:tcPr>
          <w:p w14:paraId="13308AE6" w14:textId="77777777" w:rsidR="003748F6" w:rsidRPr="001270B1" w:rsidRDefault="003748F6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14:paraId="484D6682" w14:textId="42E192FB" w:rsidR="003748F6" w:rsidRPr="001270B1" w:rsidRDefault="003748F6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672D55AE" w14:textId="620E1223" w:rsidR="003748F6" w:rsidRDefault="003748F6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0DABF2D" w14:textId="72E501DA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6850699" w14:textId="485B05E8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6FE6574" w14:textId="4886FA9E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D495351" w14:textId="010E350E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1915F97C" w14:textId="7B10C1A4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CE1B3BD" w14:textId="09B94556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3A5A865" w14:textId="2539EE5B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A79CD5C" w14:textId="6DC81404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FB4D63D" w14:textId="478BB482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598AA9A" w14:textId="5CD5CBCE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10F89354" w14:textId="2B38A9CD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7D6DE5D" w14:textId="491D54CD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54B0D19" w14:textId="2B423CA5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71D4123" w14:textId="2858A239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B543B9F" w14:textId="19803794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6E0E322" w14:textId="5C767C4C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88B4D7F" w14:textId="2328CB78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F127543" w14:textId="32296DCC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A65F8A8" w14:textId="35014529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CC700C0" w14:textId="49748AD5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16FEF95A" w14:textId="4EB0C1B8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E048961" w14:textId="3F1750C4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C8232DC" w14:textId="29E622F3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CD79605" w14:textId="75A34489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13892C64" w14:textId="1078AC1B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693"/>
        <w:gridCol w:w="2410"/>
        <w:gridCol w:w="2693"/>
        <w:gridCol w:w="3119"/>
        <w:gridCol w:w="1275"/>
        <w:gridCol w:w="1418"/>
      </w:tblGrid>
      <w:tr w:rsidR="00B07FE2" w14:paraId="3DFA501F" w14:textId="77777777" w:rsidTr="001A67EC">
        <w:tc>
          <w:tcPr>
            <w:tcW w:w="15021" w:type="dxa"/>
            <w:gridSpan w:val="7"/>
          </w:tcPr>
          <w:p w14:paraId="19326932" w14:textId="77777777" w:rsidR="00B07FE2" w:rsidRPr="001270B1" w:rsidRDefault="00B07FE2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B07FE2" w14:paraId="0275DDFA" w14:textId="77777777" w:rsidTr="001A67EC">
        <w:tc>
          <w:tcPr>
            <w:tcW w:w="1413" w:type="dxa"/>
            <w:vMerge w:val="restart"/>
          </w:tcPr>
          <w:p w14:paraId="46E08E80" w14:textId="77777777" w:rsidR="00B07FE2" w:rsidRDefault="00B07FE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FC7AB27" w14:textId="77777777" w:rsidR="00B07FE2" w:rsidRPr="001270B1" w:rsidRDefault="00B07FE2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103" w:type="dxa"/>
            <w:gridSpan w:val="2"/>
          </w:tcPr>
          <w:p w14:paraId="19FDCB2A" w14:textId="77777777" w:rsidR="00B07FE2" w:rsidRPr="001270B1" w:rsidRDefault="00B07FE2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505" w:type="dxa"/>
            <w:gridSpan w:val="4"/>
          </w:tcPr>
          <w:p w14:paraId="3867D57D" w14:textId="77777777" w:rsidR="00B07FE2" w:rsidRPr="001270B1" w:rsidRDefault="00B07FE2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B07FE2" w14:paraId="5B501F75" w14:textId="77777777" w:rsidTr="00164299">
        <w:tc>
          <w:tcPr>
            <w:tcW w:w="1413" w:type="dxa"/>
            <w:vMerge/>
          </w:tcPr>
          <w:p w14:paraId="7ED170D2" w14:textId="77777777" w:rsidR="00B07FE2" w:rsidRDefault="00B07FE2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93" w:type="dxa"/>
          </w:tcPr>
          <w:p w14:paraId="43E2208D" w14:textId="77777777" w:rsidR="00B07FE2" w:rsidRPr="001270B1" w:rsidRDefault="00B07FE2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410" w:type="dxa"/>
          </w:tcPr>
          <w:p w14:paraId="5507A028" w14:textId="77777777" w:rsidR="00B07FE2" w:rsidRPr="001270B1" w:rsidRDefault="00B07FE2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693" w:type="dxa"/>
          </w:tcPr>
          <w:p w14:paraId="2097FDB1" w14:textId="77777777" w:rsidR="00B07FE2" w:rsidRPr="001270B1" w:rsidRDefault="00B07FE2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3119" w:type="dxa"/>
          </w:tcPr>
          <w:p w14:paraId="01EC3D01" w14:textId="77777777" w:rsidR="00B07FE2" w:rsidRPr="001270B1" w:rsidRDefault="00B07FE2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5EED10B3" w14:textId="77777777" w:rsidR="00B07FE2" w:rsidRPr="001270B1" w:rsidRDefault="00B07FE2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47A68BDB" w14:textId="77777777" w:rsidR="00B07FE2" w:rsidRPr="001270B1" w:rsidRDefault="00B07FE2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B07FE2" w14:paraId="3EF81ED4" w14:textId="77777777" w:rsidTr="00164299">
        <w:tc>
          <w:tcPr>
            <w:tcW w:w="1413" w:type="dxa"/>
          </w:tcPr>
          <w:p w14:paraId="2BD3AF9C" w14:textId="2636333D" w:rsidR="00B07FE2" w:rsidRPr="00B07FE2" w:rsidRDefault="00B07FE2" w:rsidP="00B07FE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๔.กระบวนการกำกับดูแลการใช้ทรัพย์สินของราชการ</w:t>
            </w:r>
          </w:p>
        </w:tc>
        <w:tc>
          <w:tcPr>
            <w:tcW w:w="2693" w:type="dxa"/>
          </w:tcPr>
          <w:p w14:paraId="13ABF3DC" w14:textId="2784FC94" w:rsidR="00B07FE2" w:rsidRPr="00B07FE2" w:rsidRDefault="00B07FE2" w:rsidP="00B07FE2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B07FE2">
              <w:rPr>
                <w:rFonts w:ascii="TH SarabunPSK" w:hAnsi="TH SarabunPSK" w:cs="TH SarabunPSK"/>
                <w:sz w:val="28"/>
                <w:cs/>
              </w:rPr>
              <w:t>๑๙ ท่านรู้แนวปฏิบัติของ หน่วยงาน ของท่านเกี่ยวกับการใช้ทรัพย์สิน ของราชการที่ถูกต้องมากน้อย เพียงใด</w:t>
            </w:r>
          </w:p>
          <w:p w14:paraId="4C10C009" w14:textId="33DA6F7E" w:rsidR="00B07FE2" w:rsidRPr="00B07FE2" w:rsidRDefault="00B07FE2" w:rsidP="00B07FE2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B07FE2">
              <w:rPr>
                <w:rFonts w:ascii="TH SarabunPSK" w:hAnsi="TH SarabunPSK" w:cs="TH SarabunPSK"/>
                <w:sz w:val="28"/>
                <w:cs/>
              </w:rPr>
              <w:t>๒๐ ขั้นตอนการขออนุญาตเพื่อยืมทรัพย์สินของราชการ ไปใช้ปฏิบัติงานมีความสะดวกมากน้อยเพียงใด</w:t>
            </w:r>
          </w:p>
          <w:p w14:paraId="53D533E5" w14:textId="271B6BB8" w:rsidR="00B07FE2" w:rsidRPr="00B07FE2" w:rsidRDefault="00B07FE2" w:rsidP="00B07FE2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B07FE2">
              <w:rPr>
                <w:rFonts w:ascii="TH SarabunPSK" w:hAnsi="TH SarabunPSK" w:cs="TH SarabunPSK"/>
                <w:sz w:val="28"/>
                <w:cs/>
              </w:rPr>
              <w:t>๒๑ เจ้าหน้าที่ของหน่วยงานท่านมีการขออนุญาตยืมทรัพย์สินของราชการไปใช้ปฏิบัติงานอย่างถูกต้องมากน้อยเพียงใด</w:t>
            </w:r>
          </w:p>
          <w:p w14:paraId="1B768F5A" w14:textId="04EA8B68" w:rsidR="00B07FE2" w:rsidRPr="00B07FE2" w:rsidRDefault="00B07FE2" w:rsidP="00B07FE2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B07FE2">
              <w:rPr>
                <w:rFonts w:ascii="TH SarabunPSK" w:hAnsi="TH SarabunPSK" w:cs="TH SarabunPSK"/>
                <w:sz w:val="28"/>
                <w:cs/>
              </w:rPr>
              <w:t>๒๒ บุคคลภายนอกหรือ</w:t>
            </w:r>
          </w:p>
          <w:p w14:paraId="3B486517" w14:textId="77777777" w:rsidR="00B07FE2" w:rsidRDefault="00B07FE2" w:rsidP="00B07FE2">
            <w:pPr>
              <w:rPr>
                <w:rFonts w:ascii="TH SarabunPSK" w:hAnsi="TH SarabunPSK" w:cs="TH SarabunPSK"/>
                <w:sz w:val="28"/>
              </w:rPr>
            </w:pPr>
            <w:r w:rsidRPr="00B07FE2">
              <w:rPr>
                <w:rFonts w:ascii="TH SarabunPSK" w:hAnsi="TH SarabunPSK" w:cs="TH SarabunPSK"/>
                <w:sz w:val="28"/>
                <w:cs/>
              </w:rPr>
              <w:t>ภาคเอกชนมีการนำทรัพย์สินของราชการไปใช้โดยไม่ได้ขออนุญาตอย่างถูกต้องมากน้อยเพียงใด</w:t>
            </w:r>
          </w:p>
          <w:p w14:paraId="38793EB1" w14:textId="77777777" w:rsidR="00B07FE2" w:rsidRDefault="00B07FE2" w:rsidP="00B07FE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I</w:t>
            </w:r>
            <w:r w:rsidR="00164299">
              <w:rPr>
                <w:rFonts w:ascii="TH SarabunPSK" w:hAnsi="TH SarabunPSK" w:cs="TH SarabunPSK" w:hint="cs"/>
                <w:sz w:val="28"/>
                <w:cs/>
              </w:rPr>
              <w:t>๒๓ เจ้าหน้าที่ของหน่วยงานของท่านมีการใช้ทรัพย์สินของราชการเพื่อประโยชน์ส่วนตัวมากน้องเพียงใด</w:t>
            </w:r>
          </w:p>
          <w:p w14:paraId="7304C0EC" w14:textId="6A1B8CCA" w:rsidR="00164299" w:rsidRPr="001270B1" w:rsidRDefault="00164299" w:rsidP="00B07FE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I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๔หน่วยงานของท่านมีการกำกับดูแลและตรวจสอบการใช้ทรัพย์สินของราชการอย่างสม่ำเสมอเพื่อป้องกันไม่ให้มีการนำไปใช้ประโยชน์ส่วนตัวมากน้อยเพียงใด</w:t>
            </w:r>
          </w:p>
        </w:tc>
        <w:tc>
          <w:tcPr>
            <w:tcW w:w="2410" w:type="dxa"/>
          </w:tcPr>
          <w:p w14:paraId="186A01FE" w14:textId="4E9F02BD" w:rsidR="00B07FE2" w:rsidRPr="003748F6" w:rsidRDefault="00B07FE2" w:rsidP="00B07FE2">
            <w:pPr>
              <w:ind w:right="-106"/>
              <w:rPr>
                <w:rFonts w:ascii="TH SarabunPSK" w:hAnsi="TH SarabunPSK" w:cs="TH SarabunPSK"/>
                <w:cs/>
              </w:rPr>
            </w:pPr>
            <w:r w:rsidRPr="00B07FE2">
              <w:rPr>
                <w:rFonts w:ascii="TH SarabunPSK" w:hAnsi="TH SarabunPSK" w:cs="TH SarabunPSK"/>
                <w:cs/>
              </w:rPr>
              <w:t>เจ้าหน้าที่ทุกคนทราบแนวทางการปฏิบัติเกี่ยวกับการใช้ทรัพย์สินของทางราชการและขั้นตอนการขออนุญาตเพื่อยืมทรัพย์สินของ ราชการไปใช้สำหรับการปฏิบัติงาน</w:t>
            </w:r>
          </w:p>
        </w:tc>
        <w:tc>
          <w:tcPr>
            <w:tcW w:w="2693" w:type="dxa"/>
          </w:tcPr>
          <w:p w14:paraId="35DB2240" w14:textId="5857820D" w:rsidR="00B07FE2" w:rsidRPr="001270B1" w:rsidRDefault="00B07FE2" w:rsidP="001A67EC">
            <w:pPr>
              <w:rPr>
                <w:rFonts w:ascii="TH SarabunPSK" w:hAnsi="TH SarabunPSK" w:cs="TH SarabunPSK"/>
                <w:cs/>
              </w:rPr>
            </w:pPr>
            <w:r w:rsidRPr="00B07FE2">
              <w:rPr>
                <w:rFonts w:ascii="TH SarabunPSK" w:hAnsi="TH SarabunPSK" w:cs="TH SarabunPSK"/>
                <w:cs/>
              </w:rPr>
              <w:t>มีคู่มือเกี่ยวกับแนวทางการปฏิบัติ ในการขออนุญาตใช้ทรัพย์สินของ ราชการ</w:t>
            </w:r>
          </w:p>
        </w:tc>
        <w:tc>
          <w:tcPr>
            <w:tcW w:w="3119" w:type="dxa"/>
          </w:tcPr>
          <w:p w14:paraId="326A9A95" w14:textId="7948E5C6" w:rsidR="00B07FE2" w:rsidRPr="00B07FE2" w:rsidRDefault="00B07FE2" w:rsidP="00B07FE2">
            <w:pPr>
              <w:rPr>
                <w:rFonts w:ascii="TH SarabunPSK" w:hAnsi="TH SarabunPSK" w:cs="TH SarabunPSK"/>
              </w:rPr>
            </w:pPr>
            <w:r w:rsidRPr="00B07FE2">
              <w:rPr>
                <w:rFonts w:ascii="TH SarabunPSK" w:hAnsi="TH SarabunPSK" w:cs="TH SarabunPSK"/>
                <w:cs/>
              </w:rPr>
              <w:t>ส่งเสริมและสนับสนุนให้เจ้าหน้าที่ทุกคนเข้าใจและปฏิบัติเกี่ยวกับการขอ</w:t>
            </w:r>
          </w:p>
          <w:p w14:paraId="32BDB4D6" w14:textId="34CBFA15" w:rsidR="00B07FE2" w:rsidRPr="001270B1" w:rsidRDefault="00B07FE2" w:rsidP="00B07FE2">
            <w:pPr>
              <w:rPr>
                <w:rFonts w:ascii="TH SarabunPSK" w:hAnsi="TH SarabunPSK" w:cs="TH SarabunPSK"/>
                <w:cs/>
              </w:rPr>
            </w:pPr>
            <w:r w:rsidRPr="00B07FE2">
              <w:rPr>
                <w:rFonts w:ascii="TH SarabunPSK" w:hAnsi="TH SarabunPSK" w:cs="TH SarabunPSK"/>
                <w:cs/>
              </w:rPr>
              <w:t xml:space="preserve">อนุญาตใช้ทรัพย์สินของทางราชการไม่ว่าจะขออนุญาตนำไปใช้ </w:t>
            </w:r>
          </w:p>
        </w:tc>
        <w:tc>
          <w:tcPr>
            <w:tcW w:w="1275" w:type="dxa"/>
          </w:tcPr>
          <w:p w14:paraId="32CDDBF7" w14:textId="77777777" w:rsidR="00164299" w:rsidRDefault="00164299" w:rsidP="00164299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E65A37">
              <w:rPr>
                <w:rFonts w:ascii="TH SarabunPSK" w:hAnsi="TH SarabunPSK" w:cs="TH SarabunPSK" w:hint="cs"/>
                <w:cs/>
              </w:rPr>
              <w:t>1</w:t>
            </w:r>
          </w:p>
          <w:p w14:paraId="32CF4970" w14:textId="77777777" w:rsidR="00B07FE2" w:rsidRPr="001270B1" w:rsidRDefault="00B07FE2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14:paraId="55412368" w14:textId="25B73637" w:rsidR="00B07FE2" w:rsidRPr="001270B1" w:rsidRDefault="00164299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</w:t>
            </w:r>
            <w:r>
              <w:rPr>
                <w:rFonts w:ascii="TH SarabunPSK" w:hAnsi="TH SarabunPSK" w:cs="TH SarabunPSK" w:hint="cs"/>
                <w:cs/>
              </w:rPr>
              <w:t>บ</w:t>
            </w:r>
          </w:p>
        </w:tc>
      </w:tr>
    </w:tbl>
    <w:p w14:paraId="006F4EFF" w14:textId="49362F2E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EBCC770" w14:textId="093FFC84" w:rsidR="00B07FE2" w:rsidRDefault="00B07FE2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977"/>
        <w:gridCol w:w="2551"/>
        <w:gridCol w:w="2552"/>
        <w:gridCol w:w="2835"/>
        <w:gridCol w:w="1275"/>
        <w:gridCol w:w="1418"/>
      </w:tblGrid>
      <w:tr w:rsidR="00164299" w14:paraId="408148FF" w14:textId="77777777" w:rsidTr="001A67EC">
        <w:tc>
          <w:tcPr>
            <w:tcW w:w="15021" w:type="dxa"/>
            <w:gridSpan w:val="7"/>
          </w:tcPr>
          <w:p w14:paraId="0EDC9D0A" w14:textId="77777777" w:rsidR="00164299" w:rsidRPr="001270B1" w:rsidRDefault="00164299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164299" w14:paraId="18E21ED6" w14:textId="77777777" w:rsidTr="00BE3A09">
        <w:tc>
          <w:tcPr>
            <w:tcW w:w="1413" w:type="dxa"/>
            <w:vMerge w:val="restart"/>
          </w:tcPr>
          <w:p w14:paraId="3ADA399A" w14:textId="77777777" w:rsidR="00164299" w:rsidRDefault="00164299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0E0900D" w14:textId="77777777" w:rsidR="00164299" w:rsidRPr="001270B1" w:rsidRDefault="00164299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528" w:type="dxa"/>
            <w:gridSpan w:val="2"/>
          </w:tcPr>
          <w:p w14:paraId="22032B06" w14:textId="77777777" w:rsidR="00164299" w:rsidRPr="001270B1" w:rsidRDefault="00164299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080" w:type="dxa"/>
            <w:gridSpan w:val="4"/>
          </w:tcPr>
          <w:p w14:paraId="6E965906" w14:textId="77777777" w:rsidR="00164299" w:rsidRPr="001270B1" w:rsidRDefault="00164299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164299" w14:paraId="53FCFD4C" w14:textId="77777777" w:rsidTr="00BE3A09">
        <w:tc>
          <w:tcPr>
            <w:tcW w:w="1413" w:type="dxa"/>
            <w:vMerge/>
          </w:tcPr>
          <w:p w14:paraId="35C5C1B3" w14:textId="77777777" w:rsidR="00164299" w:rsidRDefault="00164299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977" w:type="dxa"/>
          </w:tcPr>
          <w:p w14:paraId="7EA4AE37" w14:textId="77777777" w:rsidR="00164299" w:rsidRPr="001270B1" w:rsidRDefault="00164299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551" w:type="dxa"/>
          </w:tcPr>
          <w:p w14:paraId="0EBC6B0B" w14:textId="77777777" w:rsidR="00164299" w:rsidRPr="001270B1" w:rsidRDefault="00164299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552" w:type="dxa"/>
          </w:tcPr>
          <w:p w14:paraId="6D635099" w14:textId="77777777" w:rsidR="00164299" w:rsidRPr="001270B1" w:rsidRDefault="00164299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2835" w:type="dxa"/>
          </w:tcPr>
          <w:p w14:paraId="1617E1FD" w14:textId="77777777" w:rsidR="00164299" w:rsidRPr="001270B1" w:rsidRDefault="00164299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2D4569AC" w14:textId="77777777" w:rsidR="00164299" w:rsidRPr="001270B1" w:rsidRDefault="00164299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5AF3BF41" w14:textId="77777777" w:rsidR="00164299" w:rsidRPr="001270B1" w:rsidRDefault="00164299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164299" w14:paraId="778A52B0" w14:textId="77777777" w:rsidTr="00BE3A09">
        <w:tc>
          <w:tcPr>
            <w:tcW w:w="1413" w:type="dxa"/>
          </w:tcPr>
          <w:p w14:paraId="2B8E40E6" w14:textId="1E0E6413" w:rsidR="00164299" w:rsidRPr="00B07FE2" w:rsidRDefault="004D1CBF" w:rsidP="001A67EC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๕.กระบวนการสร้างความโปร่งใสในการใช้งบประมาณและการจัดซื้อจัดจ้าง</w:t>
            </w:r>
          </w:p>
        </w:tc>
        <w:tc>
          <w:tcPr>
            <w:tcW w:w="2977" w:type="dxa"/>
          </w:tcPr>
          <w:p w14:paraId="5AE09100" w14:textId="79DC2E84" w:rsidR="004D1CBF" w:rsidRPr="004D1CBF" w:rsidRDefault="004D1CBF" w:rsidP="004D1CBF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4D1CBF">
              <w:rPr>
                <w:rFonts w:ascii="TH SarabunPSK" w:hAnsi="TH SarabunPSK" w:cs="TH SarabunPSK"/>
                <w:sz w:val="28"/>
                <w:cs/>
              </w:rPr>
              <w:t>๗ ท่านทราบข้อมูลเกี่ยวกับ งบประมาณของหน่วยงานหรือของส่วนงานที่ท่านปฏิบัติหน้าที่ มากน้อยเพียงใด</w:t>
            </w:r>
          </w:p>
          <w:p w14:paraId="74279778" w14:textId="53870A24" w:rsidR="004D1CBF" w:rsidRPr="004D1CBF" w:rsidRDefault="004D1CBF" w:rsidP="00BE3A09">
            <w:pPr>
              <w:ind w:right="-109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4D1CBF"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4D1CBF">
              <w:rPr>
                <w:rFonts w:ascii="TH SarabunPSK" w:hAnsi="TH SarabunPSK" w:cs="TH SarabunPSK"/>
                <w:sz w:val="28"/>
                <w:cs/>
              </w:rPr>
              <w:t>๘ ท่านเคยเข้าไปมีส่วนร่วมใน</w:t>
            </w:r>
            <w:r w:rsidR="00BE3A09">
              <w:rPr>
                <w:rFonts w:ascii="TH SarabunPSK" w:hAnsi="TH SarabunPSK" w:cs="TH SarabunPSK" w:hint="cs"/>
                <w:sz w:val="28"/>
                <w:cs/>
              </w:rPr>
              <w:t>กระบวน</w:t>
            </w:r>
          </w:p>
          <w:p w14:paraId="0FAD62D1" w14:textId="02EDFEE7" w:rsidR="004D1CBF" w:rsidRPr="004D1CBF" w:rsidRDefault="004D1CBF" w:rsidP="004D1CBF">
            <w:pPr>
              <w:rPr>
                <w:rFonts w:ascii="TH SarabunPSK" w:hAnsi="TH SarabunPSK" w:cs="TH SarabunPSK"/>
                <w:sz w:val="28"/>
              </w:rPr>
            </w:pPr>
            <w:r w:rsidRPr="004D1CBF">
              <w:rPr>
                <w:rFonts w:ascii="TH SarabunPSK" w:hAnsi="TH SarabunPSK" w:cs="TH SarabunPSK"/>
                <w:sz w:val="28"/>
                <w:cs/>
              </w:rPr>
              <w:t>การงบประมาณมากน้อยเพียงใด</w:t>
            </w:r>
          </w:p>
          <w:p w14:paraId="09B4A925" w14:textId="4F23D91E" w:rsidR="004D1CBF" w:rsidRPr="004D1CBF" w:rsidRDefault="004D1CBF" w:rsidP="004D1CBF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4D1CBF"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4D1CBF">
              <w:rPr>
                <w:rFonts w:ascii="TH SarabunPSK" w:hAnsi="TH SarabunPSK" w:cs="TH SarabunPSK"/>
                <w:sz w:val="28"/>
                <w:cs/>
              </w:rPr>
              <w:t>๙ หน่วยงานของท่านใช้จ่าย</w:t>
            </w:r>
          </w:p>
          <w:p w14:paraId="05E28B0D" w14:textId="614818DD" w:rsidR="004D1CBF" w:rsidRPr="004D1CBF" w:rsidRDefault="004D1CBF" w:rsidP="006B4908">
            <w:pPr>
              <w:ind w:right="-103"/>
              <w:rPr>
                <w:rFonts w:ascii="TH SarabunPSK" w:hAnsi="TH SarabunPSK" w:cs="TH SarabunPSK"/>
                <w:sz w:val="28"/>
              </w:rPr>
            </w:pPr>
            <w:r w:rsidRPr="004D1CBF">
              <w:rPr>
                <w:rFonts w:ascii="TH SarabunPSK" w:hAnsi="TH SarabunPSK" w:cs="TH SarabunPSK"/>
                <w:sz w:val="28"/>
                <w:cs/>
              </w:rPr>
              <w:t>งบประมาณเป็นไปตา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ม</w:t>
            </w:r>
            <w:r w:rsidRPr="004D1CBF">
              <w:rPr>
                <w:rFonts w:ascii="TH SarabunPSK" w:hAnsi="TH SarabunPSK" w:cs="TH SarabunPSK"/>
                <w:sz w:val="28"/>
                <w:cs/>
              </w:rPr>
              <w:t>วัตถุประสงค์และคุ้มค่ามากน้อยเพียงใด</w:t>
            </w:r>
          </w:p>
          <w:p w14:paraId="5EFD20A0" w14:textId="3CD690B2" w:rsidR="004D1CBF" w:rsidRPr="004D1CBF" w:rsidRDefault="004D1CBF" w:rsidP="004D1CBF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4D1CBF"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4D1CBF">
              <w:rPr>
                <w:rFonts w:ascii="TH SarabunPSK" w:hAnsi="TH SarabunPSK" w:cs="TH SarabunPSK"/>
                <w:sz w:val="28"/>
                <w:cs/>
              </w:rPr>
              <w:t>๑๐ หน่วยงานของท่านใช้จ่าย</w:t>
            </w:r>
          </w:p>
          <w:p w14:paraId="102A77F2" w14:textId="77777777" w:rsidR="00164299" w:rsidRDefault="004D1CBF" w:rsidP="004D1CBF">
            <w:pPr>
              <w:rPr>
                <w:rFonts w:ascii="TH SarabunPSK" w:hAnsi="TH SarabunPSK" w:cs="TH SarabunPSK"/>
                <w:sz w:val="28"/>
              </w:rPr>
            </w:pPr>
            <w:r w:rsidRPr="004D1CBF">
              <w:rPr>
                <w:rFonts w:ascii="TH SarabunPSK" w:hAnsi="TH SarabunPSK" w:cs="TH SarabunPSK"/>
                <w:sz w:val="28"/>
                <w:cs/>
              </w:rPr>
              <w:t>งบประมาณเพื่อประโยชน์ส่วนตัว กลุ่มหรือพวกพ้องมากน้อย เพียงใด</w:t>
            </w:r>
          </w:p>
          <w:p w14:paraId="762A623B" w14:textId="00E9B5C8" w:rsidR="00BE3A09" w:rsidRPr="00BE3A09" w:rsidRDefault="00BE3A09" w:rsidP="00BE3A09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4D1CBF"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BE3A09">
              <w:rPr>
                <w:rFonts w:ascii="TH SarabunPSK" w:hAnsi="TH SarabunPSK" w:cs="TH SarabunPSK"/>
                <w:sz w:val="28"/>
                <w:cs/>
              </w:rPr>
              <w:t>๑๑ เจ้าหน้าที่ของหน่วยงานท่านมีการเบิกจ่ายเงินที่เป็นเท็จเช่น ค่า</w:t>
            </w:r>
          </w:p>
          <w:p w14:paraId="5C2228FF" w14:textId="6930A634" w:rsidR="00BE3A09" w:rsidRPr="00BE3A09" w:rsidRDefault="00BE3A09" w:rsidP="00BE3A09">
            <w:pPr>
              <w:rPr>
                <w:rFonts w:ascii="TH SarabunPSK" w:hAnsi="TH SarabunPSK" w:cs="TH SarabunPSK"/>
                <w:sz w:val="28"/>
              </w:rPr>
            </w:pPr>
            <w:r w:rsidRPr="00BE3A09">
              <w:rPr>
                <w:rFonts w:ascii="TH SarabunPSK" w:hAnsi="TH SarabunPSK" w:cs="TH SarabunPSK"/>
                <w:sz w:val="28"/>
                <w:cs/>
              </w:rPr>
              <w:t>ทำงานล่วงเวลา ค่าวัสดุอุปกรณ์ หรือค่าเดินทาง ฯลฯ มากน้อย เพียงใด</w:t>
            </w:r>
          </w:p>
          <w:p w14:paraId="79D2360E" w14:textId="3EB043A9" w:rsidR="00BE3A09" w:rsidRPr="00BE3A09" w:rsidRDefault="00BE3A09" w:rsidP="00BE3A09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4D1CBF"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BE3A09">
              <w:rPr>
                <w:rFonts w:ascii="TH SarabunPSK" w:hAnsi="TH SarabunPSK" w:cs="TH SarabunPSK"/>
                <w:sz w:val="28"/>
                <w:cs/>
              </w:rPr>
              <w:t>๑๒ หน่วยงานของท่านมีการจัดซื้อจัดจ้างที่เอื้อประโยชนให้ ผู้ประกอบการรายใดรายหนึ่งมาก น้อยเพียงใด</w:t>
            </w:r>
          </w:p>
          <w:p w14:paraId="4DF831DB" w14:textId="0B207DDE" w:rsidR="00BE3A09" w:rsidRPr="00BE3A09" w:rsidRDefault="00BE3A09" w:rsidP="00BE3A09">
            <w:pPr>
              <w:rPr>
                <w:rFonts w:ascii="TH SarabunPSK" w:hAnsi="TH SarabunPSK" w:cs="TH SarabunPSK"/>
                <w:sz w:val="28"/>
              </w:rPr>
            </w:pPr>
            <w:r w:rsidRPr="00BE3A09">
              <w:rPr>
                <w:rFonts w:ascii="TH SarabunPSK" w:hAnsi="TH SarabunPSK" w:cs="TH SarabunPSK"/>
                <w:sz w:val="28"/>
                <w:cs/>
              </w:rPr>
              <w:t>๐๑๑ แผนดำเนินงานและการใช้ งบประมาณประจำปี</w:t>
            </w:r>
          </w:p>
          <w:p w14:paraId="254C142D" w14:textId="7F58A63A" w:rsidR="00BE3A09" w:rsidRPr="00BE3A09" w:rsidRDefault="00BE3A09" w:rsidP="00BE3A09">
            <w:pPr>
              <w:ind w:right="-103"/>
              <w:rPr>
                <w:rFonts w:ascii="TH SarabunPSK" w:hAnsi="TH SarabunPSK" w:cs="TH SarabunPSK"/>
                <w:sz w:val="28"/>
              </w:rPr>
            </w:pPr>
            <w:r w:rsidRPr="00BE3A09">
              <w:rPr>
                <w:rFonts w:ascii="TH SarabunPSK" w:hAnsi="TH SarabunPSK" w:cs="TH SarabunPSK"/>
                <w:sz w:val="28"/>
                <w:cs/>
              </w:rPr>
              <w:t>๐๑๒ รายงานการกำกับติดตามการดำเนินงานและการใช้งบประมาณ ประจำปี รอบ ๖ เดือน</w:t>
            </w:r>
          </w:p>
          <w:p w14:paraId="72E093E5" w14:textId="72AEC063" w:rsidR="00BE3A09" w:rsidRPr="001270B1" w:rsidRDefault="00BE3A09" w:rsidP="00BE3A09">
            <w:pPr>
              <w:rPr>
                <w:rFonts w:ascii="TH SarabunPSK" w:hAnsi="TH SarabunPSK" w:cs="TH SarabunPSK"/>
                <w:sz w:val="28"/>
                <w:cs/>
              </w:rPr>
            </w:pPr>
            <w:r w:rsidRPr="00BE3A09">
              <w:rPr>
                <w:rFonts w:ascii="TH SarabunPSK" w:hAnsi="TH SarabunPSK" w:cs="TH SarabunPSK"/>
                <w:sz w:val="28"/>
                <w:cs/>
              </w:rPr>
              <w:t>๐๑๓ รายงานผลการดำเนินงาน ประจำปี</w:t>
            </w:r>
          </w:p>
        </w:tc>
        <w:tc>
          <w:tcPr>
            <w:tcW w:w="2551" w:type="dxa"/>
          </w:tcPr>
          <w:p w14:paraId="2285857F" w14:textId="662B48CA" w:rsidR="006B4908" w:rsidRPr="006B4908" w:rsidRDefault="006B4908" w:rsidP="006B4908">
            <w:pPr>
              <w:ind w:right="-10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6B4908">
              <w:rPr>
                <w:rFonts w:ascii="TH SarabunPSK" w:hAnsi="TH SarabunPSK" w:cs="TH SarabunPSK"/>
                <w:cs/>
              </w:rPr>
              <w:t>เจ้าหน้าที่</w:t>
            </w:r>
            <w:r>
              <w:rPr>
                <w:rFonts w:ascii="TH SarabunPSK" w:hAnsi="TH SarabunPSK" w:cs="TH SarabunPSK" w:hint="cs"/>
                <w:cs/>
              </w:rPr>
              <w:t xml:space="preserve"> อบต.บ้านจั่น</w:t>
            </w:r>
            <w:r w:rsidRPr="006B4908">
              <w:rPr>
                <w:rFonts w:ascii="TH SarabunPSK" w:hAnsi="TH SarabunPSK" w:cs="TH SarabunPSK"/>
                <w:cs/>
              </w:rPr>
              <w:t xml:space="preserve"> โดยส่วนใหญ่ทราบเกี่ยวกับงบประมาณของ หน่วยงานและมีส่วนร่วมในกระบวนการจัดทำและเสนองบประมาณ</w:t>
            </w:r>
          </w:p>
          <w:p w14:paraId="775F129B" w14:textId="77777777" w:rsidR="006B4908" w:rsidRPr="006B4908" w:rsidRDefault="006B4908" w:rsidP="006B4908">
            <w:pPr>
              <w:ind w:right="-106"/>
              <w:rPr>
                <w:rFonts w:ascii="TH SarabunPSK" w:hAnsi="TH SarabunPSK" w:cs="TH SarabunPSK"/>
              </w:rPr>
            </w:pPr>
          </w:p>
          <w:p w14:paraId="4402101E" w14:textId="77777777" w:rsidR="005A253E" w:rsidRDefault="005A253E" w:rsidP="006B4908">
            <w:pPr>
              <w:ind w:right="-106"/>
              <w:rPr>
                <w:rFonts w:ascii="TH SarabunPSK" w:hAnsi="TH SarabunPSK" w:cs="TH SarabunPSK"/>
              </w:rPr>
            </w:pPr>
          </w:p>
          <w:p w14:paraId="5DA47277" w14:textId="77777777" w:rsidR="005A253E" w:rsidRDefault="005A253E" w:rsidP="006B4908">
            <w:pPr>
              <w:ind w:right="-106"/>
              <w:rPr>
                <w:rFonts w:ascii="TH SarabunPSK" w:hAnsi="TH SarabunPSK" w:cs="TH SarabunPSK"/>
              </w:rPr>
            </w:pPr>
          </w:p>
          <w:p w14:paraId="71F9F99A" w14:textId="77777777" w:rsidR="00164299" w:rsidRDefault="006B4908" w:rsidP="006B4908">
            <w:pPr>
              <w:ind w:right="-10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-อบต.บ้านจั่น</w:t>
            </w:r>
            <w:r w:rsidRPr="006B4908">
              <w:rPr>
                <w:rFonts w:ascii="TH SarabunPSK" w:hAnsi="TH SarabunPSK" w:cs="TH SarabunPSK"/>
                <w:cs/>
              </w:rPr>
              <w:t xml:space="preserve"> มีการใช้ก็จ่ายงบประมาณเป็นไปตาม วัตถุประสงค์และคุ้มค่าโดยใช้จ่ายงบประมาณเพื่อส่วนรวม</w:t>
            </w:r>
          </w:p>
          <w:p w14:paraId="20CF84B1" w14:textId="77777777" w:rsidR="00BE3A09" w:rsidRDefault="00BE3A09" w:rsidP="006B4908">
            <w:pPr>
              <w:ind w:right="-106"/>
              <w:rPr>
                <w:rFonts w:ascii="TH SarabunPSK" w:hAnsi="TH SarabunPSK" w:cs="TH SarabunPSK"/>
              </w:rPr>
            </w:pPr>
          </w:p>
          <w:p w14:paraId="2C702F5A" w14:textId="77777777" w:rsidR="00BE3A09" w:rsidRDefault="00BE3A09" w:rsidP="006B4908">
            <w:pPr>
              <w:ind w:right="-106"/>
              <w:rPr>
                <w:rFonts w:ascii="TH SarabunPSK" w:hAnsi="TH SarabunPSK" w:cs="TH SarabunPSK"/>
              </w:rPr>
            </w:pPr>
            <w:r w:rsidRPr="00BE3A09">
              <w:rPr>
                <w:rFonts w:ascii="TH SarabunPSK" w:hAnsi="TH SarabunPSK" w:cs="TH SarabunPSK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 xml:space="preserve">อบต.บ้านจั่น </w:t>
            </w:r>
            <w:r w:rsidRPr="00BE3A09">
              <w:rPr>
                <w:rFonts w:ascii="TH SarabunPSK" w:hAnsi="TH SarabunPSK" w:cs="TH SarabunPSK"/>
                <w:cs/>
              </w:rPr>
              <w:t>มีการเบิกจ่ายเงินตามความเป็นจริงและถูกต้องไม่มีการจัดซื้อจัดจ้างที่เอื้อประโยชน์ ให้แก่ผู้ประกอบการรายหนึ่งรายใดแต่อย่างใด</w:t>
            </w:r>
          </w:p>
          <w:p w14:paraId="225E740A" w14:textId="77777777" w:rsidR="00BE3A09" w:rsidRDefault="00BE3A09" w:rsidP="006B4908">
            <w:pPr>
              <w:ind w:right="-106"/>
              <w:rPr>
                <w:rFonts w:ascii="TH SarabunPSK" w:hAnsi="TH SarabunPSK" w:cs="TH SarabunPSK"/>
              </w:rPr>
            </w:pPr>
          </w:p>
          <w:p w14:paraId="53EE016A" w14:textId="77777777" w:rsidR="00BE3A09" w:rsidRDefault="00BE3A09" w:rsidP="006B4908">
            <w:pPr>
              <w:ind w:right="-106"/>
              <w:rPr>
                <w:rFonts w:ascii="TH SarabunPSK" w:hAnsi="TH SarabunPSK" w:cs="TH SarabunPSK"/>
              </w:rPr>
            </w:pPr>
          </w:p>
          <w:p w14:paraId="2C96B0C1" w14:textId="4FF1EE6A" w:rsidR="00BE3A09" w:rsidRPr="003748F6" w:rsidRDefault="00BE3A09" w:rsidP="006B4908">
            <w:pPr>
              <w:ind w:right="-106"/>
              <w:rPr>
                <w:rFonts w:ascii="TH SarabunPSK" w:hAnsi="TH SarabunPSK" w:cs="TH SarabunPSK"/>
                <w:cs/>
              </w:rPr>
            </w:pPr>
            <w:r w:rsidRPr="00BE3A09">
              <w:rPr>
                <w:rFonts w:ascii="TH SarabunPSK" w:hAnsi="TH SarabunPSK" w:cs="TH SarabunPSK"/>
                <w:cs/>
              </w:rPr>
              <w:t xml:space="preserve">- เจ้าหน้าที่งานนโยบายและ แผนได้ดำเนินการจัดทำ แผนการดำเนินงาน รายงาน กำกับติดตามการดำเนินงาน รอบ </w:t>
            </w:r>
            <w:r>
              <w:rPr>
                <w:rFonts w:ascii="TH SarabunPSK" w:hAnsi="TH SarabunPSK" w:cs="TH SarabunPSK" w:hint="cs"/>
                <w:cs/>
              </w:rPr>
              <w:t>๖</w:t>
            </w:r>
            <w:r w:rsidRPr="00BE3A09">
              <w:rPr>
                <w:rFonts w:ascii="TH SarabunPSK" w:hAnsi="TH SarabunPSK" w:cs="TH SarabunPSK"/>
                <w:cs/>
              </w:rPr>
              <w:t xml:space="preserve"> เดือน และรอบ ๑ ปี เป็นปัจจุบันทุกปี</w:t>
            </w:r>
          </w:p>
        </w:tc>
        <w:tc>
          <w:tcPr>
            <w:tcW w:w="2552" w:type="dxa"/>
          </w:tcPr>
          <w:p w14:paraId="4E551071" w14:textId="0F55241B" w:rsidR="005A253E" w:rsidRPr="005A253E" w:rsidRDefault="005A253E" w:rsidP="005A253E">
            <w:pPr>
              <w:rPr>
                <w:rFonts w:ascii="TH SarabunPSK" w:hAnsi="TH SarabunPSK" w:cs="TH SarabunPSK"/>
              </w:rPr>
            </w:pPr>
            <w:r w:rsidRPr="005A253E">
              <w:rPr>
                <w:rFonts w:ascii="TH SarabunPSK" w:hAnsi="TH SarabunPSK" w:cs="TH SarabunPSK"/>
                <w:cs/>
              </w:rPr>
              <w:t>ส่งเสริมให้เจ้าหน้าที่เข้าใจและรับรู้เกี่ยวกับงบประมาณของหน่วยงานเพื่อส่งเสริมให้</w:t>
            </w:r>
          </w:p>
          <w:p w14:paraId="0C19FBB8" w14:textId="77777777" w:rsidR="00164299" w:rsidRDefault="005A253E" w:rsidP="00BE3A09">
            <w:pPr>
              <w:ind w:right="-112"/>
              <w:rPr>
                <w:rFonts w:ascii="TH SarabunPSK" w:hAnsi="TH SarabunPSK" w:cs="TH SarabunPSK"/>
              </w:rPr>
            </w:pPr>
            <w:r w:rsidRPr="005A253E">
              <w:rPr>
                <w:rFonts w:ascii="TH SarabunPSK" w:hAnsi="TH SarabunPSK" w:cs="TH SarabunPSK"/>
                <w:cs/>
              </w:rPr>
              <w:t>มีส่วนร่วมในกระบวนกา</w:t>
            </w:r>
            <w:r>
              <w:rPr>
                <w:rFonts w:ascii="TH SarabunPSK" w:hAnsi="TH SarabunPSK" w:cs="TH SarabunPSK" w:hint="cs"/>
                <w:cs/>
              </w:rPr>
              <w:t>ร</w:t>
            </w:r>
            <w:r w:rsidRPr="005A253E">
              <w:rPr>
                <w:rFonts w:ascii="TH SarabunPSK" w:hAnsi="TH SarabunPSK" w:cs="TH SarabunPSK"/>
                <w:cs/>
              </w:rPr>
              <w:t>งบประมาณกำกับติดตามการใช้จ่ายงบประมาณให้เป็นไปตา</w:t>
            </w:r>
            <w:r>
              <w:rPr>
                <w:rFonts w:ascii="TH SarabunPSK" w:hAnsi="TH SarabunPSK" w:cs="TH SarabunPSK" w:hint="cs"/>
                <w:cs/>
              </w:rPr>
              <w:t>ม</w:t>
            </w:r>
            <w:r w:rsidRPr="005A253E">
              <w:rPr>
                <w:rFonts w:ascii="TH SarabunPSK" w:hAnsi="TH SarabunPSK" w:cs="TH SarabunPSK"/>
                <w:cs/>
              </w:rPr>
              <w:t>วัตถุประสงค์เพื่อประโยชน์ส่วนร่วม</w:t>
            </w:r>
          </w:p>
          <w:p w14:paraId="6A09B779" w14:textId="77777777" w:rsid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</w:p>
          <w:p w14:paraId="06F13032" w14:textId="77777777" w:rsid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</w:p>
          <w:p w14:paraId="46BD8929" w14:textId="77777777" w:rsid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</w:p>
          <w:p w14:paraId="73934B23" w14:textId="77777777" w:rsid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</w:p>
          <w:p w14:paraId="170C7D80" w14:textId="77777777" w:rsid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</w:p>
          <w:p w14:paraId="488C59A1" w14:textId="77C7AC97" w:rsidR="00BE3A09" w:rsidRP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  <w:r w:rsidRPr="00BE3A09">
              <w:rPr>
                <w:rFonts w:ascii="TH SarabunPSK" w:hAnsi="TH SarabunPSK" w:cs="TH SarabunPSK"/>
                <w:cs/>
              </w:rPr>
              <w:t>กำกับติดตามการเบิกจ่ายเงินของ เจ้าหน้าที่องค์การบริหารส่วนตำบล</w:t>
            </w:r>
            <w:r>
              <w:rPr>
                <w:rFonts w:ascii="TH SarabunPSK" w:hAnsi="TH SarabunPSK" w:cs="TH SarabunPSK" w:hint="cs"/>
                <w:cs/>
              </w:rPr>
              <w:t>บ้านจั่น</w:t>
            </w:r>
            <w:r w:rsidRPr="00BE3A09">
              <w:rPr>
                <w:rFonts w:ascii="TH SarabunPSK" w:hAnsi="TH SarabunPSK" w:cs="TH SarabunPSK"/>
                <w:cs/>
              </w:rPr>
              <w:t>ให้ถูกต้องเป็นไป</w:t>
            </w:r>
          </w:p>
          <w:p w14:paraId="07F0F97F" w14:textId="77777777" w:rsid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  <w:r w:rsidRPr="00BE3A09">
              <w:rPr>
                <w:rFonts w:ascii="TH SarabunPSK" w:hAnsi="TH SarabunPSK" w:cs="TH SarabunPSK"/>
                <w:cs/>
              </w:rPr>
              <w:t>ตามระเบียบมากที่สุด</w:t>
            </w:r>
          </w:p>
          <w:p w14:paraId="176A1DB8" w14:textId="77777777" w:rsid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</w:p>
          <w:p w14:paraId="4F0677E7" w14:textId="77777777" w:rsid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</w:p>
          <w:p w14:paraId="21067967" w14:textId="77777777" w:rsid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</w:p>
          <w:p w14:paraId="1FC907C0" w14:textId="77777777" w:rsid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</w:p>
          <w:p w14:paraId="62A06B24" w14:textId="3BF3C43C" w:rsidR="00BE3A09" w:rsidRPr="00BE3A09" w:rsidRDefault="00BE3A09" w:rsidP="00BE3A09">
            <w:pPr>
              <w:ind w:right="-112"/>
              <w:rPr>
                <w:rFonts w:ascii="TH SarabunPSK" w:hAnsi="TH SarabunPSK" w:cs="TH SarabunPSK"/>
              </w:rPr>
            </w:pPr>
            <w:r w:rsidRPr="00BE3A09">
              <w:rPr>
                <w:rFonts w:ascii="TH SarabunPSK" w:hAnsi="TH SarabunPSK" w:cs="TH SarabunPSK"/>
                <w:cs/>
              </w:rPr>
              <w:t>- กำกับติดตามการทำงานของ เจ้าหน้าที่งานนโยบายและแผน ให้รายงานผลการดำเนินการอย่าง</w:t>
            </w:r>
          </w:p>
          <w:p w14:paraId="2C0799A2" w14:textId="47843587" w:rsidR="00BE3A09" w:rsidRPr="001270B1" w:rsidRDefault="00BE3A09" w:rsidP="00BE3A09">
            <w:pPr>
              <w:ind w:right="-112"/>
              <w:rPr>
                <w:rFonts w:ascii="TH SarabunPSK" w:hAnsi="TH SarabunPSK" w:cs="TH SarabunPSK"/>
                <w:cs/>
              </w:rPr>
            </w:pPr>
            <w:r w:rsidRPr="00BE3A09">
              <w:rPr>
                <w:rFonts w:ascii="TH SarabunPSK" w:hAnsi="TH SarabunPSK" w:cs="TH SarabunPSK"/>
                <w:cs/>
              </w:rPr>
              <w:t>สม่ำเสมอ</w:t>
            </w:r>
          </w:p>
        </w:tc>
        <w:tc>
          <w:tcPr>
            <w:tcW w:w="2835" w:type="dxa"/>
          </w:tcPr>
          <w:p w14:paraId="7D58D02D" w14:textId="71DF988B" w:rsidR="005A253E" w:rsidRPr="005A253E" w:rsidRDefault="005A253E" w:rsidP="005A253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5A253E">
              <w:rPr>
                <w:rFonts w:ascii="TH SarabunPSK" w:hAnsi="TH SarabunPSK" w:cs="TH SarabunPSK"/>
                <w:cs/>
              </w:rPr>
              <w:t>ประชุมชี้แจงให้แก่เจ้าหน้าที่เพื่อให้เจ้าหน้าที่ทุกคนมีส่วนร่วมใ</w:t>
            </w:r>
            <w:r>
              <w:rPr>
                <w:rFonts w:ascii="TH SarabunPSK" w:hAnsi="TH SarabunPSK" w:cs="TH SarabunPSK" w:hint="cs"/>
                <w:cs/>
              </w:rPr>
              <w:t>น</w:t>
            </w:r>
            <w:r w:rsidRPr="005A253E">
              <w:rPr>
                <w:rFonts w:ascii="TH SarabunPSK" w:hAnsi="TH SarabunPSK" w:cs="TH SarabunPSK"/>
                <w:cs/>
              </w:rPr>
              <w:t>กระบวนการจัดทำงบประมาณ</w:t>
            </w:r>
          </w:p>
          <w:p w14:paraId="53374EC6" w14:textId="77777777" w:rsidR="005A253E" w:rsidRPr="005A253E" w:rsidRDefault="005A253E" w:rsidP="005A253E">
            <w:pPr>
              <w:rPr>
                <w:rFonts w:ascii="TH SarabunPSK" w:hAnsi="TH SarabunPSK" w:cs="TH SarabunPSK"/>
              </w:rPr>
            </w:pPr>
          </w:p>
          <w:p w14:paraId="5D6E3AD8" w14:textId="77777777" w:rsidR="005A253E" w:rsidRDefault="005A253E" w:rsidP="005A253E">
            <w:pPr>
              <w:rPr>
                <w:rFonts w:ascii="TH SarabunPSK" w:hAnsi="TH SarabunPSK" w:cs="TH SarabunPSK"/>
              </w:rPr>
            </w:pPr>
          </w:p>
          <w:p w14:paraId="32E02E1F" w14:textId="77777777" w:rsidR="005A253E" w:rsidRDefault="005A253E" w:rsidP="005A253E">
            <w:pPr>
              <w:rPr>
                <w:rFonts w:ascii="TH SarabunPSK" w:hAnsi="TH SarabunPSK" w:cs="TH SarabunPSK"/>
              </w:rPr>
            </w:pPr>
          </w:p>
          <w:p w14:paraId="4FD85143" w14:textId="77777777" w:rsidR="005A253E" w:rsidRDefault="005A253E" w:rsidP="005A253E">
            <w:pPr>
              <w:rPr>
                <w:rFonts w:ascii="TH SarabunPSK" w:hAnsi="TH SarabunPSK" w:cs="TH SarabunPSK"/>
              </w:rPr>
            </w:pPr>
          </w:p>
          <w:p w14:paraId="2D932FDB" w14:textId="77777777" w:rsidR="005A253E" w:rsidRDefault="005A253E" w:rsidP="005A253E">
            <w:pPr>
              <w:rPr>
                <w:rFonts w:ascii="TH SarabunPSK" w:hAnsi="TH SarabunPSK" w:cs="TH SarabunPSK"/>
              </w:rPr>
            </w:pPr>
          </w:p>
          <w:p w14:paraId="2C6B3CCE" w14:textId="77777777" w:rsidR="00164299" w:rsidRDefault="005A253E" w:rsidP="005A253E">
            <w:pPr>
              <w:rPr>
                <w:rFonts w:ascii="TH SarabunPSK" w:hAnsi="TH SarabunPSK" w:cs="TH SarabunPSK"/>
              </w:rPr>
            </w:pPr>
            <w:r w:rsidRPr="005A253E">
              <w:rPr>
                <w:rFonts w:ascii="TH SarabunPSK" w:hAnsi="TH SarabunPSK" w:cs="TH SarabunPSK"/>
                <w:cs/>
              </w:rPr>
              <w:t>มีการตรวจสอบการใช้ จ่าย งบประมาณให้ เป็นไปตาม วัตถุประสงค์และใช้ จ่าย งบประมาณเพื่อส่วนร่วม</w:t>
            </w:r>
          </w:p>
          <w:p w14:paraId="4258E640" w14:textId="77777777" w:rsidR="0093604D" w:rsidRDefault="0093604D" w:rsidP="005A253E">
            <w:pPr>
              <w:rPr>
                <w:rFonts w:ascii="TH SarabunPSK" w:hAnsi="TH SarabunPSK" w:cs="TH SarabunPSK"/>
              </w:rPr>
            </w:pPr>
          </w:p>
          <w:p w14:paraId="1A58A9E0" w14:textId="2DA684B8" w:rsidR="0093604D" w:rsidRDefault="0093604D" w:rsidP="005A253E">
            <w:pPr>
              <w:rPr>
                <w:rFonts w:ascii="TH SarabunPSK" w:hAnsi="TH SarabunPSK" w:cs="TH SarabunPSK"/>
              </w:rPr>
            </w:pPr>
            <w:r w:rsidRPr="0093604D">
              <w:rPr>
                <w:rFonts w:ascii="TH SarabunPSK" w:hAnsi="TH SarabunPSK" w:cs="TH SarabunPSK"/>
                <w:cs/>
              </w:rPr>
              <w:t>มีการตรวจสอบการเบิกจ่ายเงินให้มีความถูกต้อง เป็นไปตามระเบียบ กฎหมายและเป็นความจริ</w:t>
            </w:r>
            <w:r>
              <w:rPr>
                <w:rFonts w:ascii="TH SarabunPSK" w:hAnsi="TH SarabunPSK" w:cs="TH SarabunPSK" w:hint="cs"/>
                <w:cs/>
              </w:rPr>
              <w:t>ง</w:t>
            </w:r>
            <w:r w:rsidRPr="0093604D">
              <w:rPr>
                <w:rFonts w:ascii="TH SarabunPSK" w:hAnsi="TH SarabunPSK" w:cs="TH SarabunPSK"/>
                <w:cs/>
              </w:rPr>
              <w:t>และไม่ เป็นการเอื้อประโยชน์ให้แก่ ผู้ประกอบการ</w:t>
            </w:r>
          </w:p>
          <w:p w14:paraId="683E4D0D" w14:textId="391ECD21" w:rsidR="0093604D" w:rsidRDefault="0093604D" w:rsidP="005A253E">
            <w:pPr>
              <w:rPr>
                <w:rFonts w:ascii="TH SarabunPSK" w:hAnsi="TH SarabunPSK" w:cs="TH SarabunPSK"/>
              </w:rPr>
            </w:pPr>
          </w:p>
          <w:p w14:paraId="6DB049EC" w14:textId="1F10C1E5" w:rsidR="0093604D" w:rsidRDefault="0093604D" w:rsidP="005A253E">
            <w:pPr>
              <w:rPr>
                <w:rFonts w:ascii="TH SarabunPSK" w:hAnsi="TH SarabunPSK" w:cs="TH SarabunPSK"/>
              </w:rPr>
            </w:pPr>
          </w:p>
          <w:p w14:paraId="60EB3C0A" w14:textId="3B6B4145" w:rsidR="0093604D" w:rsidRDefault="0093604D" w:rsidP="005A253E">
            <w:pPr>
              <w:rPr>
                <w:rFonts w:ascii="TH SarabunPSK" w:hAnsi="TH SarabunPSK" w:cs="TH SarabunPSK"/>
              </w:rPr>
            </w:pPr>
          </w:p>
          <w:p w14:paraId="1D91180F" w14:textId="69D679F3" w:rsidR="0093604D" w:rsidRPr="0093604D" w:rsidRDefault="0093604D" w:rsidP="0093604D">
            <w:pPr>
              <w:rPr>
                <w:rFonts w:ascii="TH SarabunPSK" w:hAnsi="TH SarabunPSK" w:cs="TH SarabunPSK"/>
              </w:rPr>
            </w:pPr>
            <w:r w:rsidRPr="0093604D">
              <w:rPr>
                <w:rFonts w:ascii="TH SarabunPSK" w:hAnsi="TH SarabunPSK" w:cs="TH SarabunPSK"/>
                <w:cs/>
              </w:rPr>
              <w:t>ส่งเสริมการปฏิบัติงานของ</w:t>
            </w:r>
            <w:r w:rsidR="00C33C1F" w:rsidRPr="0093604D">
              <w:rPr>
                <w:rFonts w:ascii="TH SarabunPSK" w:hAnsi="TH SarabunPSK" w:cs="TH SarabunPSK"/>
                <w:cs/>
              </w:rPr>
              <w:t>เจ้าหน้า</w:t>
            </w:r>
          </w:p>
          <w:p w14:paraId="4F6FA747" w14:textId="42129812" w:rsidR="0093604D" w:rsidRPr="0093604D" w:rsidRDefault="0093604D" w:rsidP="0093604D">
            <w:pPr>
              <w:rPr>
                <w:rFonts w:ascii="TH SarabunPSK" w:hAnsi="TH SarabunPSK" w:cs="TH SarabunPSK"/>
              </w:rPr>
            </w:pPr>
            <w:r w:rsidRPr="0093604D">
              <w:rPr>
                <w:rFonts w:ascii="TH SarabunPSK" w:hAnsi="TH SarabunPSK" w:cs="TH SarabunPSK"/>
                <w:cs/>
              </w:rPr>
              <w:t>ที่ให้เป็นไปตามระเบียบและตามห้วงระยะเวลาอย่างถูกต้อง</w:t>
            </w:r>
          </w:p>
          <w:p w14:paraId="1B60B844" w14:textId="6F644D35" w:rsidR="0093604D" w:rsidRDefault="0093604D" w:rsidP="005A253E">
            <w:pPr>
              <w:rPr>
                <w:rFonts w:ascii="TH SarabunPSK" w:hAnsi="TH SarabunPSK" w:cs="TH SarabunPSK"/>
              </w:rPr>
            </w:pPr>
            <w:r w:rsidRPr="0093604D">
              <w:rPr>
                <w:rFonts w:ascii="TH SarabunPSK" w:hAnsi="TH SarabunPSK" w:cs="TH SarabunPSK"/>
                <w:cs/>
              </w:rPr>
              <w:t>และรายงานให้ผู้บังคับบัญชาทราบ</w:t>
            </w:r>
          </w:p>
          <w:p w14:paraId="09AB63DE" w14:textId="77777777" w:rsidR="0093604D" w:rsidRDefault="0093604D" w:rsidP="005A253E">
            <w:pPr>
              <w:rPr>
                <w:rFonts w:ascii="TH SarabunPSK" w:hAnsi="TH SarabunPSK" w:cs="TH SarabunPSK"/>
              </w:rPr>
            </w:pPr>
          </w:p>
          <w:p w14:paraId="4825C85A" w14:textId="77777777" w:rsidR="0093604D" w:rsidRDefault="0093604D" w:rsidP="005A253E">
            <w:pPr>
              <w:rPr>
                <w:rFonts w:ascii="TH SarabunPSK" w:hAnsi="TH SarabunPSK" w:cs="TH SarabunPSK"/>
              </w:rPr>
            </w:pPr>
          </w:p>
          <w:p w14:paraId="1E9AA183" w14:textId="77777777" w:rsidR="0093604D" w:rsidRDefault="0093604D" w:rsidP="005A253E">
            <w:pPr>
              <w:rPr>
                <w:rFonts w:ascii="TH SarabunPSK" w:hAnsi="TH SarabunPSK" w:cs="TH SarabunPSK"/>
              </w:rPr>
            </w:pPr>
          </w:p>
          <w:p w14:paraId="4A4B32C8" w14:textId="339F996D" w:rsidR="0093604D" w:rsidRPr="001270B1" w:rsidRDefault="0093604D" w:rsidP="005A253E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5" w:type="dxa"/>
          </w:tcPr>
          <w:p w14:paraId="28FC5C14" w14:textId="32CD4762" w:rsidR="005A253E" w:rsidRDefault="005A253E" w:rsidP="005A253E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๒</w:t>
            </w:r>
          </w:p>
          <w:p w14:paraId="08384ADA" w14:textId="729C5546" w:rsidR="005A253E" w:rsidRDefault="005A253E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72805497" w14:textId="403A0FEE" w:rsidR="005A253E" w:rsidRDefault="005A253E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0E81E6AB" w14:textId="287AF35B" w:rsidR="005A253E" w:rsidRDefault="005A253E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0FD6BD9B" w14:textId="3C34AB17" w:rsidR="005A253E" w:rsidRDefault="005A253E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4B946BA5" w14:textId="17F26E10" w:rsidR="005A253E" w:rsidRDefault="005A253E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4A751C7A" w14:textId="09D244CC" w:rsidR="005A253E" w:rsidRDefault="005A253E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62A5FCBB" w14:textId="14DD7BBC" w:rsidR="005A253E" w:rsidRDefault="005A253E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0FE0A10F" w14:textId="378F740C" w:rsidR="005A253E" w:rsidRDefault="005A253E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2F0926F2" w14:textId="3BBA310F" w:rsidR="005A253E" w:rsidRDefault="005A253E" w:rsidP="005A253E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๔</w:t>
            </w:r>
          </w:p>
          <w:p w14:paraId="70F8D2A8" w14:textId="14B65871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326B9F9F" w14:textId="65D775EB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15D3AC70" w14:textId="748B0606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1472FD02" w14:textId="1A60EDB3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7263DC24" w14:textId="77777777" w:rsidR="0093604D" w:rsidRDefault="0093604D" w:rsidP="0093604D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๔</w:t>
            </w:r>
          </w:p>
          <w:p w14:paraId="138BB9CE" w14:textId="7C0135C7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5579184A" w14:textId="21A5B89C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6DA7F776" w14:textId="5FCD4BF2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61E77A46" w14:textId="084AB6D6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3554D655" w14:textId="12AF4343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68B426A5" w14:textId="623B88D1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20FCA3F4" w14:textId="172A7BF2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53E19E26" w14:textId="117CEA3B" w:rsidR="0093604D" w:rsidRDefault="0093604D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6AE2D7C0" w14:textId="096E32A3" w:rsidR="0093604D" w:rsidRDefault="0093604D" w:rsidP="0093604D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๑</w:t>
            </w:r>
          </w:p>
          <w:p w14:paraId="1563C1A9" w14:textId="77777777" w:rsidR="005A253E" w:rsidRDefault="005A253E" w:rsidP="005A253E">
            <w:pPr>
              <w:jc w:val="center"/>
              <w:rPr>
                <w:rFonts w:ascii="TH SarabunPSK" w:hAnsi="TH SarabunPSK" w:cs="TH SarabunPSK"/>
              </w:rPr>
            </w:pPr>
          </w:p>
          <w:p w14:paraId="7BD7056B" w14:textId="77777777" w:rsidR="00164299" w:rsidRPr="001270B1" w:rsidRDefault="00164299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14:paraId="7CEEA4DF" w14:textId="77777777" w:rsidR="00164299" w:rsidRDefault="005A253E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กองคลัง</w:t>
            </w:r>
          </w:p>
          <w:p w14:paraId="02C221A9" w14:textId="77777777" w:rsidR="005A253E" w:rsidRDefault="005A253E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389CF455" w14:textId="77777777" w:rsidR="005A253E" w:rsidRDefault="005A253E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1FCF6E3E" w14:textId="77777777" w:rsidR="005A253E" w:rsidRDefault="005A253E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67DEDE9" w14:textId="77777777" w:rsidR="005A253E" w:rsidRDefault="005A253E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598E8B82" w14:textId="77777777" w:rsidR="005A253E" w:rsidRDefault="005A253E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47227CD" w14:textId="77777777" w:rsidR="005A253E" w:rsidRDefault="005A253E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48DD3E9B" w14:textId="77777777" w:rsidR="005A253E" w:rsidRDefault="005A253E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3C8758F7" w14:textId="77777777" w:rsidR="005A253E" w:rsidRDefault="005A253E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กองคลัง</w:t>
            </w:r>
          </w:p>
          <w:p w14:paraId="7E5E074B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61B8AFD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1D345F4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E93C093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B3175F7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1AF2566F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กองคลัง</w:t>
            </w:r>
          </w:p>
          <w:p w14:paraId="0C7CA268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552CFDB8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53F12120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1A459175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1DA45F9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1F524D27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7E99C402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EAB1402" w14:textId="77777777" w:rsidR="0093604D" w:rsidRDefault="0093604D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2F7CD44" w14:textId="2D635B8A" w:rsidR="0093604D" w:rsidRPr="001270B1" w:rsidRDefault="0093604D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งานวิเคราะห์ฯ</w:t>
            </w:r>
          </w:p>
        </w:tc>
      </w:tr>
    </w:tbl>
    <w:p w14:paraId="76C71CB5" w14:textId="75F2DD91" w:rsidR="00164299" w:rsidRDefault="00164299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977"/>
        <w:gridCol w:w="2551"/>
        <w:gridCol w:w="2552"/>
        <w:gridCol w:w="2835"/>
        <w:gridCol w:w="1275"/>
        <w:gridCol w:w="1418"/>
      </w:tblGrid>
      <w:tr w:rsidR="00C33C1F" w14:paraId="035B7AC2" w14:textId="77777777" w:rsidTr="001A67EC">
        <w:tc>
          <w:tcPr>
            <w:tcW w:w="15021" w:type="dxa"/>
            <w:gridSpan w:val="7"/>
          </w:tcPr>
          <w:p w14:paraId="6BF078E9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C33C1F" w14:paraId="31261160" w14:textId="77777777" w:rsidTr="001A67EC">
        <w:tc>
          <w:tcPr>
            <w:tcW w:w="1413" w:type="dxa"/>
            <w:vMerge w:val="restart"/>
          </w:tcPr>
          <w:p w14:paraId="67811E8B" w14:textId="77777777" w:rsidR="00C33C1F" w:rsidRDefault="00C33C1F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5F7DB1EE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528" w:type="dxa"/>
            <w:gridSpan w:val="2"/>
          </w:tcPr>
          <w:p w14:paraId="741FE5D4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080" w:type="dxa"/>
            <w:gridSpan w:val="4"/>
          </w:tcPr>
          <w:p w14:paraId="06C0E537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C33C1F" w14:paraId="77097E19" w14:textId="77777777" w:rsidTr="001A67EC">
        <w:tc>
          <w:tcPr>
            <w:tcW w:w="1413" w:type="dxa"/>
            <w:vMerge/>
          </w:tcPr>
          <w:p w14:paraId="1C7551AA" w14:textId="77777777" w:rsidR="00C33C1F" w:rsidRDefault="00C33C1F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977" w:type="dxa"/>
          </w:tcPr>
          <w:p w14:paraId="5BCAACAA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551" w:type="dxa"/>
          </w:tcPr>
          <w:p w14:paraId="094EE1A9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552" w:type="dxa"/>
          </w:tcPr>
          <w:p w14:paraId="3233B316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2835" w:type="dxa"/>
          </w:tcPr>
          <w:p w14:paraId="046A30A8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78D95274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443D1989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C33C1F" w14:paraId="4D9A3733" w14:textId="77777777" w:rsidTr="001A67EC">
        <w:tc>
          <w:tcPr>
            <w:tcW w:w="1413" w:type="dxa"/>
          </w:tcPr>
          <w:p w14:paraId="4D832E83" w14:textId="77777777" w:rsidR="00C33C1F" w:rsidRDefault="00C33C1F" w:rsidP="001A67EC">
            <w:pPr>
              <w:rPr>
                <w:rFonts w:ascii="TH SarabunPSK" w:hAnsi="TH SarabunPSK" w:cs="TH SarabunPSK"/>
              </w:rPr>
            </w:pPr>
          </w:p>
          <w:p w14:paraId="42378369" w14:textId="4FB42884" w:rsidR="00C33C1F" w:rsidRPr="00B07FE2" w:rsidRDefault="00C33C1F" w:rsidP="001A67EC">
            <w:pPr>
              <w:rPr>
                <w:rFonts w:ascii="TH SarabunPSK" w:hAnsi="TH SarabunPSK" w:cs="TH SarabunPSK"/>
              </w:rPr>
            </w:pPr>
          </w:p>
        </w:tc>
        <w:tc>
          <w:tcPr>
            <w:tcW w:w="2977" w:type="dxa"/>
          </w:tcPr>
          <w:p w14:paraId="12F48E5E" w14:textId="77777777" w:rsidR="00C33C1F" w:rsidRPr="00C33C1F" w:rsidRDefault="00C33C1F" w:rsidP="00C33C1F">
            <w:pPr>
              <w:rPr>
                <w:rFonts w:ascii="TH SarabunPSK" w:hAnsi="TH SarabunPSK" w:cs="TH SarabunPSK"/>
                <w:sz w:val="28"/>
              </w:rPr>
            </w:pPr>
            <w:r w:rsidRPr="00C33C1F">
              <w:rPr>
                <w:rFonts w:ascii="TH SarabunPSK" w:hAnsi="TH SarabunPSK" w:cs="TH SarabunPSK"/>
                <w:sz w:val="28"/>
                <w:cs/>
              </w:rPr>
              <w:t>๐๑๙ แผนการจัดซื้อจัดจ้างหรือ</w:t>
            </w:r>
          </w:p>
          <w:p w14:paraId="50107D77" w14:textId="77777777" w:rsidR="00C33C1F" w:rsidRPr="00C33C1F" w:rsidRDefault="00C33C1F" w:rsidP="00C33C1F">
            <w:pPr>
              <w:rPr>
                <w:rFonts w:ascii="TH SarabunPSK" w:hAnsi="TH SarabunPSK" w:cs="TH SarabunPSK"/>
                <w:sz w:val="28"/>
              </w:rPr>
            </w:pPr>
            <w:r w:rsidRPr="00C33C1F">
              <w:rPr>
                <w:rFonts w:ascii="TH SarabunPSK" w:hAnsi="TH SarabunPSK" w:cs="TH SarabunPSK"/>
                <w:sz w:val="28"/>
                <w:cs/>
              </w:rPr>
              <w:t>แผนการจัดหาพัสดุ</w:t>
            </w:r>
          </w:p>
          <w:p w14:paraId="52D414E5" w14:textId="77777777" w:rsidR="00C33C1F" w:rsidRPr="00C33C1F" w:rsidRDefault="00C33C1F" w:rsidP="00C33C1F">
            <w:pPr>
              <w:rPr>
                <w:rFonts w:ascii="TH SarabunPSK" w:hAnsi="TH SarabunPSK" w:cs="TH SarabunPSK"/>
                <w:sz w:val="28"/>
              </w:rPr>
            </w:pPr>
            <w:r w:rsidRPr="00C33C1F">
              <w:rPr>
                <w:rFonts w:ascii="TH SarabunPSK" w:hAnsi="TH SarabunPSK" w:cs="TH SarabunPSK"/>
                <w:sz w:val="28"/>
                <w:cs/>
              </w:rPr>
              <w:t>๐๒๐ ประกาศต่างๆ เกี่ยวกับการ จัดซื้อจัดจ้างหรือการจัดหาพัสดุ</w:t>
            </w:r>
          </w:p>
          <w:p w14:paraId="04C30199" w14:textId="77777777" w:rsidR="00C33C1F" w:rsidRPr="00C33C1F" w:rsidRDefault="00C33C1F" w:rsidP="00C33C1F">
            <w:pPr>
              <w:rPr>
                <w:rFonts w:ascii="TH SarabunPSK" w:hAnsi="TH SarabunPSK" w:cs="TH SarabunPSK"/>
                <w:sz w:val="28"/>
              </w:rPr>
            </w:pPr>
            <w:r w:rsidRPr="00C33C1F">
              <w:rPr>
                <w:rFonts w:ascii="TH SarabunPSK" w:hAnsi="TH SarabunPSK" w:cs="TH SarabunPSK"/>
                <w:sz w:val="28"/>
                <w:cs/>
              </w:rPr>
              <w:t>๐๒๑ สรุปผลการจัดซื้อจัดจ้างหรือ</w:t>
            </w:r>
          </w:p>
          <w:p w14:paraId="332CE93A" w14:textId="77777777" w:rsidR="00C33C1F" w:rsidRPr="00C33C1F" w:rsidRDefault="00C33C1F" w:rsidP="00C33C1F">
            <w:pPr>
              <w:rPr>
                <w:rFonts w:ascii="TH SarabunPSK" w:hAnsi="TH SarabunPSK" w:cs="TH SarabunPSK"/>
                <w:sz w:val="28"/>
              </w:rPr>
            </w:pPr>
            <w:r w:rsidRPr="00C33C1F">
              <w:rPr>
                <w:rFonts w:ascii="TH SarabunPSK" w:hAnsi="TH SarabunPSK" w:cs="TH SarabunPSK"/>
                <w:sz w:val="28"/>
                <w:cs/>
              </w:rPr>
              <w:t>การจัดหาพัสดุรายเดือน</w:t>
            </w:r>
          </w:p>
          <w:p w14:paraId="51EF0D81" w14:textId="77777777" w:rsidR="00C33C1F" w:rsidRPr="00C33C1F" w:rsidRDefault="00C33C1F" w:rsidP="00C33C1F">
            <w:pPr>
              <w:rPr>
                <w:rFonts w:ascii="TH SarabunPSK" w:hAnsi="TH SarabunPSK" w:cs="TH SarabunPSK"/>
                <w:sz w:val="28"/>
              </w:rPr>
            </w:pPr>
            <w:r w:rsidRPr="00C33C1F">
              <w:rPr>
                <w:rFonts w:ascii="TH SarabunPSK" w:hAnsi="TH SarabunPSK" w:cs="TH SarabunPSK"/>
                <w:sz w:val="28"/>
                <w:cs/>
              </w:rPr>
              <w:t>๐๒๒ รายงานผลการจัดซื้อจัดจ้าง</w:t>
            </w:r>
          </w:p>
          <w:p w14:paraId="41A69A36" w14:textId="43BF95FD" w:rsidR="00C33C1F" w:rsidRPr="001270B1" w:rsidRDefault="00C33C1F" w:rsidP="00C33C1F">
            <w:pPr>
              <w:rPr>
                <w:rFonts w:ascii="TH SarabunPSK" w:hAnsi="TH SarabunPSK" w:cs="TH SarabunPSK"/>
                <w:sz w:val="28"/>
                <w:cs/>
              </w:rPr>
            </w:pPr>
            <w:r w:rsidRPr="00C33C1F">
              <w:rPr>
                <w:rFonts w:ascii="TH SarabunPSK" w:hAnsi="TH SarabunPSK" w:cs="TH SarabunPSK"/>
                <w:sz w:val="28"/>
                <w:cs/>
              </w:rPr>
              <w:t>หรือการจัดหาพัสดุประจำ</w:t>
            </w:r>
          </w:p>
        </w:tc>
        <w:tc>
          <w:tcPr>
            <w:tcW w:w="2551" w:type="dxa"/>
          </w:tcPr>
          <w:p w14:paraId="33D5D4D3" w14:textId="695D8C2A" w:rsidR="00C33C1F" w:rsidRPr="003748F6" w:rsidRDefault="00C33C1F" w:rsidP="001A67EC">
            <w:pPr>
              <w:ind w:right="-106"/>
              <w:rPr>
                <w:rFonts w:ascii="TH SarabunPSK" w:hAnsi="TH SarabunPSK" w:cs="TH SarabunPSK"/>
                <w:cs/>
              </w:rPr>
            </w:pPr>
            <w:r w:rsidRPr="00C33C1F">
              <w:rPr>
                <w:rFonts w:ascii="TH SarabunPSK" w:hAnsi="TH SarabunPSK" w:cs="TH SarabunPSK"/>
                <w:cs/>
              </w:rPr>
              <w:t>เจ้าหน้าที่พัสดุได้ดำเนินการจัดทำแผนการจัดซื้อจัดจ้าง พร้อมทั้งประกาศต่างๆเกี่ยวกับการจัดซื้อจัดจ้างและสรุปผลการจัดซื้อจัดจ้างเป็นรายเดือนและรายปีอย่างสม่ำเสมอถูกต้อง ครบถ้วน</w:t>
            </w:r>
          </w:p>
        </w:tc>
        <w:tc>
          <w:tcPr>
            <w:tcW w:w="2552" w:type="dxa"/>
          </w:tcPr>
          <w:p w14:paraId="24849641" w14:textId="6F599E92" w:rsidR="00C33C1F" w:rsidRPr="001270B1" w:rsidRDefault="00C33C1F" w:rsidP="001A67EC">
            <w:pPr>
              <w:ind w:right="-112"/>
              <w:rPr>
                <w:rFonts w:ascii="TH SarabunPSK" w:hAnsi="TH SarabunPSK" w:cs="TH SarabunPSK"/>
                <w:cs/>
              </w:rPr>
            </w:pPr>
            <w:r w:rsidRPr="00C33C1F">
              <w:rPr>
                <w:rFonts w:ascii="TH SarabunPSK" w:hAnsi="TH SarabunPSK" w:cs="TH SarabunPSK"/>
                <w:cs/>
              </w:rPr>
              <w:t>กำกับติดตามการทำงานของ เจ้าหน้าที่พัสดุใ</w:t>
            </w:r>
            <w:r>
              <w:rPr>
                <w:rFonts w:ascii="TH SarabunPSK" w:hAnsi="TH SarabunPSK" w:cs="TH SarabunPSK" w:hint="cs"/>
                <w:cs/>
              </w:rPr>
              <w:t>น</w:t>
            </w:r>
            <w:r w:rsidRPr="00C33C1F">
              <w:rPr>
                <w:rFonts w:ascii="TH SarabunPSK" w:hAnsi="TH SarabunPSK" w:cs="TH SarabunPSK"/>
                <w:cs/>
              </w:rPr>
              <w:t>การดำเนินงานให้เป็นไปตามวัตถุประสงค์ถูกต้องตรงตามกำหนดเวลา</w:t>
            </w:r>
          </w:p>
        </w:tc>
        <w:tc>
          <w:tcPr>
            <w:tcW w:w="2835" w:type="dxa"/>
          </w:tcPr>
          <w:p w14:paraId="666CCAB1" w14:textId="7C36CF94" w:rsidR="00C33C1F" w:rsidRPr="00C33C1F" w:rsidRDefault="00C33C1F" w:rsidP="00C33C1F">
            <w:pPr>
              <w:rPr>
                <w:rFonts w:ascii="TH SarabunPSK" w:hAnsi="TH SarabunPSK" w:cs="TH SarabunPSK"/>
              </w:rPr>
            </w:pPr>
            <w:r w:rsidRPr="00C33C1F">
              <w:rPr>
                <w:rFonts w:ascii="TH SarabunPSK" w:hAnsi="TH SarabunPSK" w:cs="TH SarabunPSK"/>
                <w:cs/>
              </w:rPr>
              <w:t>ส่งเสริมการปฏิบัติงานของเจ้าหน้า</w:t>
            </w:r>
          </w:p>
          <w:p w14:paraId="0DE62AF2" w14:textId="1D4F499B" w:rsidR="00C33C1F" w:rsidRPr="00C33C1F" w:rsidRDefault="00C33C1F" w:rsidP="00C33C1F">
            <w:pPr>
              <w:rPr>
                <w:rFonts w:ascii="TH SarabunPSK" w:hAnsi="TH SarabunPSK" w:cs="TH SarabunPSK"/>
              </w:rPr>
            </w:pPr>
            <w:r w:rsidRPr="00C33C1F">
              <w:rPr>
                <w:rFonts w:ascii="TH SarabunPSK" w:hAnsi="TH SarabunPSK" w:cs="TH SarabunPSK"/>
                <w:cs/>
              </w:rPr>
              <w:t>ที่ให้เป็นไปตามระเบียบและตามห้วง</w:t>
            </w:r>
          </w:p>
          <w:p w14:paraId="4D886EA8" w14:textId="7B0BE39B" w:rsidR="00C33C1F" w:rsidRPr="001270B1" w:rsidRDefault="00C33C1F" w:rsidP="00C33C1F">
            <w:pPr>
              <w:rPr>
                <w:rFonts w:ascii="TH SarabunPSK" w:hAnsi="TH SarabunPSK" w:cs="TH SarabunPSK"/>
                <w:cs/>
              </w:rPr>
            </w:pPr>
            <w:r w:rsidRPr="00C33C1F">
              <w:rPr>
                <w:rFonts w:ascii="TH SarabunPSK" w:hAnsi="TH SarabunPSK" w:cs="TH SarabunPSK"/>
                <w:cs/>
              </w:rPr>
              <w:t>ระยะเวลาอย่างถูกต้องและให้รายงานให้ผู้บังคับบัญชาทราบ</w:t>
            </w:r>
          </w:p>
        </w:tc>
        <w:tc>
          <w:tcPr>
            <w:tcW w:w="1275" w:type="dxa"/>
          </w:tcPr>
          <w:p w14:paraId="72908829" w14:textId="77777777" w:rsidR="00C33C1F" w:rsidRDefault="00C33C1F" w:rsidP="00C33C1F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๑</w:t>
            </w:r>
          </w:p>
          <w:p w14:paraId="48DC55E9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14:paraId="64490815" w14:textId="77777777" w:rsidR="00C33C1F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งานพัสดุ</w:t>
            </w:r>
          </w:p>
          <w:p w14:paraId="56531D5C" w14:textId="4BD49C44" w:rsidR="00C33C1F" w:rsidRPr="001270B1" w:rsidRDefault="00C33C1F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กองคลัง</w:t>
            </w:r>
          </w:p>
        </w:tc>
      </w:tr>
    </w:tbl>
    <w:p w14:paraId="012AF280" w14:textId="77777777" w:rsidR="00C33C1F" w:rsidRPr="00164299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6699DE3" w14:textId="77777777" w:rsidR="00E65A37" w:rsidRDefault="00E65A37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6022055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BA963FF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20AFD0C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6466B44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155DC5B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0E1CCB7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00BA730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07983C8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186DD88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C7B709C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16C57229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38FAD06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D8C8A1C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6577733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F9D814A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BFFF155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DE14F4E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263BF2C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177C29AA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587C8A43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E61D0C8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6F14B67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40EBD42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977"/>
        <w:gridCol w:w="2551"/>
        <w:gridCol w:w="2552"/>
        <w:gridCol w:w="2835"/>
        <w:gridCol w:w="1275"/>
        <w:gridCol w:w="1418"/>
      </w:tblGrid>
      <w:tr w:rsidR="00C33C1F" w14:paraId="78737A3A" w14:textId="77777777" w:rsidTr="001A67EC">
        <w:tc>
          <w:tcPr>
            <w:tcW w:w="15021" w:type="dxa"/>
            <w:gridSpan w:val="7"/>
          </w:tcPr>
          <w:p w14:paraId="7A6B10E1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C33C1F" w14:paraId="12DF6CA1" w14:textId="77777777" w:rsidTr="001A67EC">
        <w:tc>
          <w:tcPr>
            <w:tcW w:w="1413" w:type="dxa"/>
            <w:vMerge w:val="restart"/>
          </w:tcPr>
          <w:p w14:paraId="0124F1E5" w14:textId="77777777" w:rsidR="00C33C1F" w:rsidRDefault="00C33C1F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160842F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528" w:type="dxa"/>
            <w:gridSpan w:val="2"/>
          </w:tcPr>
          <w:p w14:paraId="6EBBB612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080" w:type="dxa"/>
            <w:gridSpan w:val="4"/>
          </w:tcPr>
          <w:p w14:paraId="3244C251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C33C1F" w14:paraId="0B9EFF2E" w14:textId="77777777" w:rsidTr="001A67EC">
        <w:tc>
          <w:tcPr>
            <w:tcW w:w="1413" w:type="dxa"/>
            <w:vMerge/>
          </w:tcPr>
          <w:p w14:paraId="20570FBE" w14:textId="77777777" w:rsidR="00C33C1F" w:rsidRDefault="00C33C1F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977" w:type="dxa"/>
          </w:tcPr>
          <w:p w14:paraId="4703A8CA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551" w:type="dxa"/>
          </w:tcPr>
          <w:p w14:paraId="726F3322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552" w:type="dxa"/>
          </w:tcPr>
          <w:p w14:paraId="2F0992D1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2835" w:type="dxa"/>
          </w:tcPr>
          <w:p w14:paraId="1D523252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756137D2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2DA770CC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C33C1F" w14:paraId="20E55AA3" w14:textId="77777777" w:rsidTr="001A67EC">
        <w:tc>
          <w:tcPr>
            <w:tcW w:w="1413" w:type="dxa"/>
          </w:tcPr>
          <w:p w14:paraId="6DB03C9C" w14:textId="2F275A63" w:rsidR="00C33C1F" w:rsidRDefault="00C33C1F" w:rsidP="001A67EC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๖.กระบวนการควบคุมตรวจสอบการใช้อำนาจและการบริหารบุคคล</w:t>
            </w:r>
          </w:p>
          <w:p w14:paraId="1D120FA8" w14:textId="77777777" w:rsidR="00C33C1F" w:rsidRPr="00B07FE2" w:rsidRDefault="00C33C1F" w:rsidP="001A67EC">
            <w:pPr>
              <w:rPr>
                <w:rFonts w:ascii="TH SarabunPSK" w:hAnsi="TH SarabunPSK" w:cs="TH SarabunPSK"/>
              </w:rPr>
            </w:pPr>
          </w:p>
        </w:tc>
        <w:tc>
          <w:tcPr>
            <w:tcW w:w="2977" w:type="dxa"/>
          </w:tcPr>
          <w:p w14:paraId="168A2064" w14:textId="77777777" w:rsidR="00C33C1F" w:rsidRDefault="005901E5" w:rsidP="005901E5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5901E5">
              <w:rPr>
                <w:rFonts w:ascii="TH SarabunPSK" w:hAnsi="TH SarabunPSK" w:cs="TH SarabunPSK"/>
                <w:sz w:val="28"/>
                <w:cs/>
              </w:rPr>
              <w:t>๑๓ ท่านได้รับมอบหมายงานตาม ตำแหน่งหน้าที่จากผู้บังคับบัญชาของท่านอย่างเป็นธรรมมากน้อยเพียงใด</w:t>
            </w:r>
          </w:p>
          <w:p w14:paraId="1B6CED57" w14:textId="77777777" w:rsidR="00FF6171" w:rsidRDefault="00FF6171" w:rsidP="005901E5">
            <w:pPr>
              <w:rPr>
                <w:rFonts w:ascii="TH SarabunPSK" w:hAnsi="TH SarabunPSK" w:cs="TH SarabunPSK"/>
                <w:sz w:val="28"/>
              </w:rPr>
            </w:pPr>
          </w:p>
          <w:p w14:paraId="0CD6EB37" w14:textId="77777777" w:rsidR="00FF6171" w:rsidRDefault="00FF6171" w:rsidP="005901E5">
            <w:pPr>
              <w:rPr>
                <w:rFonts w:ascii="TH SarabunPSK" w:hAnsi="TH SarabunPSK" w:cs="TH SarabunPSK"/>
                <w:sz w:val="28"/>
              </w:rPr>
            </w:pPr>
          </w:p>
          <w:p w14:paraId="20ACFB59" w14:textId="1F8BF7B7" w:rsidR="00FF6171" w:rsidRPr="00FF6171" w:rsidRDefault="00FF6171" w:rsidP="00FF6171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FF6171">
              <w:rPr>
                <w:rFonts w:ascii="TH SarabunPSK" w:hAnsi="TH SarabunPSK" w:cs="TH SarabunPSK"/>
                <w:sz w:val="28"/>
                <w:cs/>
              </w:rPr>
              <w:t>๑๔ ท่านได้รับการประเมินผลการ ปฏิบัติงานจากผู้บังคับบัญชาของ ท่านอย่างเป็นธรรมมากน้อย เพียงใด</w:t>
            </w:r>
          </w:p>
          <w:p w14:paraId="273337D6" w14:textId="77777777" w:rsidR="00FF6171" w:rsidRPr="00FF6171" w:rsidRDefault="00FF6171" w:rsidP="00FF6171">
            <w:pPr>
              <w:rPr>
                <w:rFonts w:ascii="TH SarabunPSK" w:hAnsi="TH SarabunPSK" w:cs="TH SarabunPSK"/>
                <w:sz w:val="28"/>
              </w:rPr>
            </w:pPr>
          </w:p>
          <w:p w14:paraId="72F1D08D" w14:textId="4C0CBBC3" w:rsidR="00FF6171" w:rsidRPr="00FF6171" w:rsidRDefault="00FF6171" w:rsidP="00FF6171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FF6171">
              <w:rPr>
                <w:rFonts w:ascii="TH SarabunPSK" w:hAnsi="TH SarabunPSK" w:cs="TH SarabunPSK"/>
                <w:sz w:val="28"/>
                <w:cs/>
              </w:rPr>
              <w:t>๑๕ ผู้บังคับบัญชาของท่านมีการ คัดเลือกผู้เข้ารับการฝึกอบรม การศึกษาดูงาน หรือการให้ ทุนการศึกษา อย่างเป็นธรรมมาก น้อยเพียงใด</w:t>
            </w:r>
          </w:p>
          <w:p w14:paraId="41DA99D3" w14:textId="77777777" w:rsidR="00FF6171" w:rsidRPr="00FF6171" w:rsidRDefault="00FF6171" w:rsidP="00FF6171">
            <w:pPr>
              <w:rPr>
                <w:rFonts w:ascii="TH SarabunPSK" w:hAnsi="TH SarabunPSK" w:cs="TH SarabunPSK"/>
                <w:sz w:val="28"/>
              </w:rPr>
            </w:pPr>
          </w:p>
          <w:p w14:paraId="50DE5C5E" w14:textId="77777777" w:rsidR="00765343" w:rsidRDefault="00FF6171" w:rsidP="00FF6171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FF6171">
              <w:rPr>
                <w:rFonts w:ascii="TH SarabunPSK" w:hAnsi="TH SarabunPSK" w:cs="TH SarabunPSK"/>
                <w:sz w:val="28"/>
                <w:cs/>
              </w:rPr>
              <w:t xml:space="preserve">๑๖ ท่านเคยถูกผู้บังคับบัญชาสั่ง การให้ทำธุระส่วนตัวของ ผู้บังคับบัญชา มากน้อยเพียงใด </w:t>
            </w:r>
          </w:p>
          <w:p w14:paraId="073B3537" w14:textId="77777777" w:rsidR="00765343" w:rsidRDefault="00765343" w:rsidP="00FF6171">
            <w:pPr>
              <w:rPr>
                <w:rFonts w:ascii="TH SarabunPSK" w:hAnsi="TH SarabunPSK" w:cs="TH SarabunPSK"/>
                <w:sz w:val="28"/>
              </w:rPr>
            </w:pPr>
          </w:p>
          <w:p w14:paraId="3B0D0605" w14:textId="5DFB2805" w:rsidR="00FF6171" w:rsidRPr="001270B1" w:rsidRDefault="00765343" w:rsidP="00FF6171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="00FF6171" w:rsidRPr="00FF6171">
              <w:rPr>
                <w:rFonts w:ascii="TH SarabunPSK" w:hAnsi="TH SarabunPSK" w:cs="TH SarabunPSK"/>
                <w:sz w:val="28"/>
                <w:cs/>
              </w:rPr>
              <w:t>๑๗ ท่านเคยถูกผู้บังคับบัญชาสั่ง การให้ทาในสิ่งที่ไม่ถูกต้อง หรือมี ความเสี่ยงต่อการทุจริต มากน้อย เพียงใด</w:t>
            </w:r>
          </w:p>
        </w:tc>
        <w:tc>
          <w:tcPr>
            <w:tcW w:w="2551" w:type="dxa"/>
          </w:tcPr>
          <w:p w14:paraId="17B5E1DC" w14:textId="3902405D" w:rsidR="00FF6171" w:rsidRDefault="00FF6171" w:rsidP="001A67EC">
            <w:pPr>
              <w:ind w:right="-10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="005901E5" w:rsidRPr="005901E5">
              <w:rPr>
                <w:rFonts w:ascii="TH SarabunPSK" w:hAnsi="TH SarabunPSK" w:cs="TH SarabunPSK"/>
                <w:cs/>
              </w:rPr>
              <w:t>เจ้าหน้าที่ทุกคนได้รับมอบหมายงานจากผู้บังคับบัญชาอย่างเป็นธรรมและได้รับการประเมินผล การปฏิบัติงานอย่างเป็นธรรม</w:t>
            </w:r>
          </w:p>
          <w:p w14:paraId="266C0428" w14:textId="77777777" w:rsidR="00FF6171" w:rsidRPr="00FF6171" w:rsidRDefault="00FF6171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468B1AB8" w14:textId="18E83A3E" w:rsidR="00FF6171" w:rsidRDefault="00FF6171" w:rsidP="00FF6171">
            <w:pPr>
              <w:ind w:right="-10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FF6171">
              <w:rPr>
                <w:rFonts w:ascii="TH SarabunPSK" w:hAnsi="TH SarabunPSK" w:cs="TH SarabunPSK"/>
                <w:cs/>
              </w:rPr>
              <w:t>ผู้บังคับบัญชามีการ สั่งงานผู้ใต้บังคับบัญชา อย่างเป็นธรรมในการทำงานเกี่ยวกับงานราชการ การช่วยเหลือประชาชนและ อื่นๆ</w:t>
            </w:r>
          </w:p>
          <w:p w14:paraId="200F097C" w14:textId="77777777" w:rsidR="00FF6171" w:rsidRPr="00FF6171" w:rsidRDefault="00FF6171" w:rsidP="00FF6171">
            <w:pPr>
              <w:ind w:right="-106"/>
              <w:rPr>
                <w:rFonts w:ascii="TH SarabunPSK" w:hAnsi="TH SarabunPSK" w:cs="TH SarabunPSK"/>
              </w:rPr>
            </w:pPr>
          </w:p>
          <w:p w14:paraId="7DACBCA3" w14:textId="1066F6DC" w:rsidR="00FF6171" w:rsidRPr="003748F6" w:rsidRDefault="00FF6171" w:rsidP="00FF6171">
            <w:pPr>
              <w:ind w:right="-106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FF6171">
              <w:rPr>
                <w:rFonts w:ascii="TH SarabunPSK" w:hAnsi="TH SarabunPSK" w:cs="TH SarabunPSK"/>
                <w:cs/>
              </w:rPr>
              <w:t>ผู้บังคับบัญชามีการมอบหมายงานให้ทำในสิ่งที่ถูกต้องตามระเบียบกฎหมาย</w:t>
            </w:r>
          </w:p>
        </w:tc>
        <w:tc>
          <w:tcPr>
            <w:tcW w:w="2552" w:type="dxa"/>
          </w:tcPr>
          <w:p w14:paraId="595BFFF5" w14:textId="73E9A10E" w:rsidR="005901E5" w:rsidRPr="005901E5" w:rsidRDefault="005901E5" w:rsidP="005901E5">
            <w:pPr>
              <w:ind w:right="-112"/>
              <w:rPr>
                <w:rFonts w:ascii="TH SarabunPSK" w:hAnsi="TH SarabunPSK" w:cs="TH SarabunPSK"/>
              </w:rPr>
            </w:pPr>
            <w:r w:rsidRPr="005901E5">
              <w:rPr>
                <w:rFonts w:ascii="TH SarabunPSK" w:hAnsi="TH SarabunPSK" w:cs="TH SarabunPSK"/>
                <w:cs/>
              </w:rPr>
              <w:t>กำกับติดตามการดำเนินงานของ เจ้าหน้าทีในการดำเนินงานเมื่อ</w:t>
            </w:r>
          </w:p>
          <w:p w14:paraId="66CDBCB6" w14:textId="635CA564" w:rsidR="00C33C1F" w:rsidRPr="001270B1" w:rsidRDefault="005901E5" w:rsidP="005901E5">
            <w:pPr>
              <w:ind w:right="-112"/>
              <w:rPr>
                <w:rFonts w:ascii="TH SarabunPSK" w:hAnsi="TH SarabunPSK" w:cs="TH SarabunPSK"/>
                <w:cs/>
              </w:rPr>
            </w:pPr>
            <w:r w:rsidRPr="005901E5">
              <w:rPr>
                <w:rFonts w:ascii="TH SarabunPSK" w:hAnsi="TH SarabunPSK" w:cs="TH SarabunPSK"/>
                <w:cs/>
              </w:rPr>
              <w:t>ได้รับมอบหมายจาผู้บังคับบัญชา ให้ดำเนินการใด</w:t>
            </w:r>
          </w:p>
        </w:tc>
        <w:tc>
          <w:tcPr>
            <w:tcW w:w="2835" w:type="dxa"/>
          </w:tcPr>
          <w:p w14:paraId="67A2A5A6" w14:textId="1FAC4CF8" w:rsidR="00C33C1F" w:rsidRPr="001270B1" w:rsidRDefault="005901E5" w:rsidP="001A67EC">
            <w:pPr>
              <w:rPr>
                <w:rFonts w:ascii="TH SarabunPSK" w:hAnsi="TH SarabunPSK" w:cs="TH SarabunPSK"/>
                <w:cs/>
              </w:rPr>
            </w:pPr>
            <w:r w:rsidRPr="005901E5">
              <w:rPr>
                <w:rFonts w:ascii="TH SarabunPSK" w:hAnsi="TH SarabunPSK" w:cs="TH SarabunPSK"/>
                <w:cs/>
              </w:rPr>
              <w:t>ส่งเสริมและสนับสนุนให้เจ้าหน้าที่ปฏิบัติงานอย่างถูกต้องเป็นธรรม</w:t>
            </w:r>
          </w:p>
        </w:tc>
        <w:tc>
          <w:tcPr>
            <w:tcW w:w="1275" w:type="dxa"/>
          </w:tcPr>
          <w:p w14:paraId="477F98C8" w14:textId="4F8B34E6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2A79309A" w14:textId="77777777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1143B2B4" w14:textId="6D2B56F0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32B33431" w14:textId="1FE61125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582C8E02" w14:textId="4050CD33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76DCFBA2" w14:textId="16AE7B74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3EC2BF86" w14:textId="503A3BDD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6517725D" w14:textId="77777777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24765C19" w14:textId="77777777" w:rsidR="00C33C1F" w:rsidRPr="001270B1" w:rsidRDefault="00C33C1F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14:paraId="0C908FB2" w14:textId="19D2D0D2" w:rsidR="00C33C1F" w:rsidRPr="001270B1" w:rsidRDefault="00C33C1F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4A6C657F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3E75AD4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1A14BF98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67F7255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9E1FED7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A8DB3E6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1459433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60D35F1E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977"/>
        <w:gridCol w:w="2551"/>
        <w:gridCol w:w="2552"/>
        <w:gridCol w:w="2835"/>
        <w:gridCol w:w="1275"/>
        <w:gridCol w:w="1418"/>
      </w:tblGrid>
      <w:tr w:rsidR="00FF6171" w14:paraId="26148246" w14:textId="77777777" w:rsidTr="001A67EC">
        <w:tc>
          <w:tcPr>
            <w:tcW w:w="15021" w:type="dxa"/>
            <w:gridSpan w:val="7"/>
          </w:tcPr>
          <w:p w14:paraId="2EAC6111" w14:textId="77777777" w:rsidR="00FF6171" w:rsidRPr="001270B1" w:rsidRDefault="00FF617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FF6171" w14:paraId="00587978" w14:textId="77777777" w:rsidTr="001A67EC">
        <w:tc>
          <w:tcPr>
            <w:tcW w:w="1413" w:type="dxa"/>
            <w:vMerge w:val="restart"/>
          </w:tcPr>
          <w:p w14:paraId="7BD67AA3" w14:textId="77777777" w:rsidR="00FF6171" w:rsidRDefault="00FF6171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E2BBCCB" w14:textId="77777777" w:rsidR="00FF6171" w:rsidRPr="001270B1" w:rsidRDefault="00FF6171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528" w:type="dxa"/>
            <w:gridSpan w:val="2"/>
          </w:tcPr>
          <w:p w14:paraId="1EF6A212" w14:textId="77777777" w:rsidR="00FF6171" w:rsidRPr="001270B1" w:rsidRDefault="00FF617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080" w:type="dxa"/>
            <w:gridSpan w:val="4"/>
          </w:tcPr>
          <w:p w14:paraId="76B45CC9" w14:textId="77777777" w:rsidR="00FF6171" w:rsidRPr="001270B1" w:rsidRDefault="00FF617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FF6171" w14:paraId="7DD43524" w14:textId="77777777" w:rsidTr="001A67EC">
        <w:tc>
          <w:tcPr>
            <w:tcW w:w="1413" w:type="dxa"/>
            <w:vMerge/>
          </w:tcPr>
          <w:p w14:paraId="5D389A2D" w14:textId="77777777" w:rsidR="00FF6171" w:rsidRDefault="00FF6171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977" w:type="dxa"/>
          </w:tcPr>
          <w:p w14:paraId="5F7FA948" w14:textId="77777777" w:rsidR="00FF6171" w:rsidRPr="001270B1" w:rsidRDefault="00FF6171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551" w:type="dxa"/>
          </w:tcPr>
          <w:p w14:paraId="3F8E1DD3" w14:textId="77777777" w:rsidR="00FF6171" w:rsidRPr="001270B1" w:rsidRDefault="00FF6171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552" w:type="dxa"/>
          </w:tcPr>
          <w:p w14:paraId="4A1B0C5B" w14:textId="77777777" w:rsidR="00FF6171" w:rsidRPr="001270B1" w:rsidRDefault="00FF617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2835" w:type="dxa"/>
          </w:tcPr>
          <w:p w14:paraId="0AB5DDB2" w14:textId="77777777" w:rsidR="00FF6171" w:rsidRPr="001270B1" w:rsidRDefault="00FF617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7E06B8F2" w14:textId="77777777" w:rsidR="00FF6171" w:rsidRPr="001270B1" w:rsidRDefault="00FF617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62F22076" w14:textId="77777777" w:rsidR="00FF6171" w:rsidRPr="001270B1" w:rsidRDefault="00FF6171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FF6171" w14:paraId="6DDBE279" w14:textId="77777777" w:rsidTr="001A67EC">
        <w:tc>
          <w:tcPr>
            <w:tcW w:w="1413" w:type="dxa"/>
          </w:tcPr>
          <w:p w14:paraId="2D29CDD7" w14:textId="77777777" w:rsidR="00FF6171" w:rsidRPr="00B07FE2" w:rsidRDefault="00FF6171" w:rsidP="001A67EC">
            <w:pPr>
              <w:rPr>
                <w:rFonts w:ascii="TH SarabunPSK" w:hAnsi="TH SarabunPSK" w:cs="TH SarabunPSK"/>
              </w:rPr>
            </w:pPr>
          </w:p>
        </w:tc>
        <w:tc>
          <w:tcPr>
            <w:tcW w:w="2977" w:type="dxa"/>
          </w:tcPr>
          <w:p w14:paraId="25701C9A" w14:textId="14DA0270" w:rsidR="00765343" w:rsidRPr="00765343" w:rsidRDefault="00765343" w:rsidP="00765343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765343">
              <w:rPr>
                <w:rFonts w:ascii="TH SarabunPSK" w:hAnsi="TH SarabunPSK" w:cs="TH SarabunPSK"/>
                <w:sz w:val="28"/>
                <w:cs/>
              </w:rPr>
              <w:t>๑๘ การสรรหาบรรจุแต่งตั้งโยกย้าย</w:t>
            </w:r>
          </w:p>
          <w:p w14:paraId="4986596F" w14:textId="5DA964F6" w:rsidR="00765343" w:rsidRPr="00765343" w:rsidRDefault="00765343" w:rsidP="00765343">
            <w:pPr>
              <w:rPr>
                <w:rFonts w:ascii="TH SarabunPSK" w:hAnsi="TH SarabunPSK" w:cs="TH SarabunPSK"/>
                <w:sz w:val="28"/>
              </w:rPr>
            </w:pPr>
            <w:r w:rsidRPr="00765343">
              <w:rPr>
                <w:rFonts w:ascii="TH SarabunPSK" w:hAnsi="TH SarabunPSK" w:cs="TH SarabunPSK"/>
                <w:sz w:val="28"/>
                <w:cs/>
              </w:rPr>
              <w:t>เลื่อนตำแหน่งในหน่วยงานของท่านมีการเอื้อประโยชน์ให้บุคคลใดบุคคลหนึ่ง หรือพวกพ้องมากน้อยเพียงใด</w:t>
            </w:r>
          </w:p>
          <w:p w14:paraId="4221DB0E" w14:textId="77777777" w:rsidR="00765343" w:rsidRPr="00765343" w:rsidRDefault="00765343" w:rsidP="00765343">
            <w:pPr>
              <w:rPr>
                <w:rFonts w:ascii="TH SarabunPSK" w:hAnsi="TH SarabunPSK" w:cs="TH SarabunPSK"/>
                <w:sz w:val="28"/>
              </w:rPr>
            </w:pPr>
          </w:p>
          <w:p w14:paraId="27DD78DC" w14:textId="17128906" w:rsidR="00765343" w:rsidRPr="00765343" w:rsidRDefault="00765343" w:rsidP="00765343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765343">
              <w:rPr>
                <w:rFonts w:ascii="TH SarabunPSK" w:hAnsi="TH SarabunPSK" w:cs="TH SarabunPSK"/>
                <w:sz w:val="28"/>
                <w:cs/>
              </w:rPr>
              <w:t>๒๗ ท่านทราบเกี่ยวกับมาตรฐาน ทางจริยธรรมหรือประมวลจริยธรรมสำหรับเจ้าหน้าที่ของหน่วยงานท่าน มากน้อยเพียงใด</w:t>
            </w:r>
          </w:p>
          <w:p w14:paraId="7672626A" w14:textId="77777777" w:rsidR="00765343" w:rsidRPr="00765343" w:rsidRDefault="00765343" w:rsidP="00765343">
            <w:pPr>
              <w:rPr>
                <w:rFonts w:ascii="TH SarabunPSK" w:hAnsi="TH SarabunPSK" w:cs="TH SarabunPSK"/>
                <w:sz w:val="28"/>
              </w:rPr>
            </w:pPr>
          </w:p>
          <w:p w14:paraId="1D367C30" w14:textId="77777777" w:rsidR="00765343" w:rsidRPr="00765343" w:rsidRDefault="00765343" w:rsidP="00765343">
            <w:pPr>
              <w:rPr>
                <w:rFonts w:ascii="TH SarabunPSK" w:hAnsi="TH SarabunPSK" w:cs="TH SarabunPSK"/>
                <w:sz w:val="28"/>
              </w:rPr>
            </w:pPr>
            <w:r w:rsidRPr="00765343">
              <w:rPr>
                <w:rFonts w:ascii="TH SarabunPSK" w:hAnsi="TH SarabunPSK" w:cs="TH SarabunPSK"/>
                <w:sz w:val="28"/>
                <w:cs/>
              </w:rPr>
              <w:t>๐๒๓ นโยบายหรือแผนการบริหาร</w:t>
            </w:r>
          </w:p>
          <w:p w14:paraId="3A4600E4" w14:textId="32813FFB" w:rsidR="00765343" w:rsidRDefault="00765343" w:rsidP="00765343">
            <w:pPr>
              <w:rPr>
                <w:rFonts w:ascii="TH SarabunPSK" w:hAnsi="TH SarabunPSK" w:cs="TH SarabunPSK"/>
                <w:sz w:val="28"/>
              </w:rPr>
            </w:pPr>
            <w:r w:rsidRPr="00765343">
              <w:rPr>
                <w:rFonts w:ascii="TH SarabunPSK" w:hAnsi="TH SarabunPSK" w:cs="TH SarabunPSK"/>
                <w:sz w:val="28"/>
                <w:cs/>
              </w:rPr>
              <w:t>ทรัพยากรบุคคล</w:t>
            </w:r>
          </w:p>
          <w:p w14:paraId="23805441" w14:textId="77777777" w:rsidR="00765343" w:rsidRDefault="00765343" w:rsidP="00765343">
            <w:pPr>
              <w:rPr>
                <w:rFonts w:ascii="TH SarabunPSK" w:hAnsi="TH SarabunPSK" w:cs="TH SarabunPSK"/>
                <w:sz w:val="28"/>
              </w:rPr>
            </w:pPr>
          </w:p>
          <w:p w14:paraId="4075D4F0" w14:textId="4574F253" w:rsidR="00765343" w:rsidRPr="00765343" w:rsidRDefault="00765343" w:rsidP="00765343">
            <w:pPr>
              <w:rPr>
                <w:rFonts w:ascii="TH SarabunPSK" w:hAnsi="TH SarabunPSK" w:cs="TH SarabunPSK"/>
                <w:sz w:val="28"/>
              </w:rPr>
            </w:pPr>
            <w:r w:rsidRPr="00765343">
              <w:rPr>
                <w:rFonts w:ascii="TH SarabunPSK" w:hAnsi="TH SarabunPSK" w:cs="TH SarabunPSK"/>
                <w:sz w:val="28"/>
                <w:cs/>
              </w:rPr>
              <w:t>๐๒๔ การดำเนินการตามนโยบายหรือแผนการบริหารทรัพยากรบุคคล</w:t>
            </w:r>
          </w:p>
          <w:p w14:paraId="0376D807" w14:textId="77777777" w:rsidR="00765343" w:rsidRPr="00765343" w:rsidRDefault="00765343" w:rsidP="00765343">
            <w:pPr>
              <w:rPr>
                <w:rFonts w:ascii="TH SarabunPSK" w:hAnsi="TH SarabunPSK" w:cs="TH SarabunPSK"/>
                <w:sz w:val="28"/>
              </w:rPr>
            </w:pPr>
          </w:p>
          <w:p w14:paraId="49575A69" w14:textId="77777777" w:rsidR="00FF6171" w:rsidRDefault="00765343" w:rsidP="00765343">
            <w:pPr>
              <w:rPr>
                <w:rFonts w:ascii="TH SarabunPSK" w:hAnsi="TH SarabunPSK" w:cs="TH SarabunPSK"/>
                <w:sz w:val="28"/>
              </w:rPr>
            </w:pPr>
            <w:r w:rsidRPr="00765343">
              <w:rPr>
                <w:rFonts w:ascii="TH SarabunPSK" w:hAnsi="TH SarabunPSK" w:cs="TH SarabunPSK"/>
                <w:sz w:val="28"/>
                <w:cs/>
              </w:rPr>
              <w:t>๐๒๕ หลักเกณฑ์การบริหารและ พัฒนาทรัพยากรบุคคล</w:t>
            </w:r>
          </w:p>
          <w:p w14:paraId="4BD2ADDB" w14:textId="26D45229" w:rsidR="00822819" w:rsidRPr="00822819" w:rsidRDefault="00822819" w:rsidP="00822819">
            <w:pPr>
              <w:rPr>
                <w:rFonts w:ascii="TH SarabunPSK" w:hAnsi="TH SarabunPSK" w:cs="TH SarabunPSK"/>
                <w:sz w:val="28"/>
              </w:rPr>
            </w:pPr>
            <w:r w:rsidRPr="00822819">
              <w:rPr>
                <w:rFonts w:ascii="TH SarabunPSK" w:hAnsi="TH SarabunPSK" w:cs="TH SarabunPSK"/>
                <w:sz w:val="28"/>
                <w:cs/>
              </w:rPr>
              <w:t>๐๒๖ รายงานผลการบริหารและพัฒนาทรัพยากรบุคคลประจำปี</w:t>
            </w:r>
          </w:p>
          <w:p w14:paraId="6C648BE3" w14:textId="77777777" w:rsidR="00822819" w:rsidRPr="00822819" w:rsidRDefault="00822819" w:rsidP="00822819">
            <w:pPr>
              <w:rPr>
                <w:rFonts w:ascii="TH SarabunPSK" w:hAnsi="TH SarabunPSK" w:cs="TH SarabunPSK"/>
                <w:sz w:val="28"/>
              </w:rPr>
            </w:pPr>
          </w:p>
          <w:p w14:paraId="2D7A959D" w14:textId="3A60B8ED" w:rsidR="00822819" w:rsidRPr="00822819" w:rsidRDefault="00822819" w:rsidP="00822819">
            <w:pPr>
              <w:rPr>
                <w:rFonts w:ascii="TH SarabunPSK" w:hAnsi="TH SarabunPSK" w:cs="TH SarabunPSK"/>
                <w:sz w:val="28"/>
              </w:rPr>
            </w:pPr>
            <w:r w:rsidRPr="00822819">
              <w:rPr>
                <w:rFonts w:ascii="TH SarabunPSK" w:hAnsi="TH SarabunPSK" w:cs="TH SarabunPSK"/>
                <w:sz w:val="28"/>
                <w:cs/>
              </w:rPr>
              <w:t>๐๓๙ ประมวลจริยธรรมสำหรับ เจ้าหน้าที่ของรัฐ</w:t>
            </w:r>
          </w:p>
          <w:p w14:paraId="3E1D8399" w14:textId="73EB9B4D" w:rsidR="00822819" w:rsidRPr="00822819" w:rsidRDefault="00822819" w:rsidP="00822819">
            <w:pPr>
              <w:rPr>
                <w:rFonts w:ascii="TH SarabunPSK" w:hAnsi="TH SarabunPSK" w:cs="TH SarabunPSK"/>
                <w:sz w:val="28"/>
              </w:rPr>
            </w:pPr>
            <w:r w:rsidRPr="00822819">
              <w:rPr>
                <w:rFonts w:ascii="TH SarabunPSK" w:hAnsi="TH SarabunPSK" w:cs="TH SarabunPSK"/>
                <w:sz w:val="28"/>
                <w:cs/>
              </w:rPr>
              <w:t>๐๔๐ การขับเคลื่อนจริยธรรม</w:t>
            </w:r>
          </w:p>
          <w:p w14:paraId="0F9528EC" w14:textId="30B1DD99" w:rsidR="00822819" w:rsidRPr="00822819" w:rsidRDefault="00822819" w:rsidP="00822819">
            <w:pPr>
              <w:ind w:left="-111" w:right="-109"/>
              <w:rPr>
                <w:rFonts w:ascii="TH SarabunPSK" w:hAnsi="TH SarabunPSK" w:cs="TH SarabunPSK"/>
                <w:sz w:val="28"/>
              </w:rPr>
            </w:pPr>
            <w:r w:rsidRPr="00822819">
              <w:rPr>
                <w:rFonts w:ascii="TH SarabunPSK" w:hAnsi="TH SarabunPSK" w:cs="TH SarabunPSK"/>
                <w:sz w:val="28"/>
                <w:cs/>
              </w:rPr>
              <w:t>๐๔๑การประเมินจริยธรรม</w:t>
            </w:r>
          </w:p>
          <w:p w14:paraId="550F8318" w14:textId="684FA26D" w:rsidR="00822819" w:rsidRPr="001270B1" w:rsidRDefault="00822819" w:rsidP="00822819">
            <w:pPr>
              <w:rPr>
                <w:rFonts w:ascii="TH SarabunPSK" w:hAnsi="TH SarabunPSK" w:cs="TH SarabunPSK"/>
                <w:sz w:val="28"/>
                <w:cs/>
              </w:rPr>
            </w:pPr>
            <w:r w:rsidRPr="00822819">
              <w:rPr>
                <w:rFonts w:ascii="TH SarabunPSK" w:hAnsi="TH SarabunPSK" w:cs="TH SarabunPSK"/>
                <w:sz w:val="28"/>
                <w:cs/>
              </w:rPr>
              <w:t>เจ้าหน้าที่ของรัฐ</w:t>
            </w:r>
          </w:p>
        </w:tc>
        <w:tc>
          <w:tcPr>
            <w:tcW w:w="2551" w:type="dxa"/>
          </w:tcPr>
          <w:p w14:paraId="02BF1E8E" w14:textId="5191CF8F" w:rsidR="00765343" w:rsidRPr="00765343" w:rsidRDefault="00765343" w:rsidP="00765343">
            <w:pPr>
              <w:ind w:right="-10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อบต.บ้านจั่น</w:t>
            </w:r>
            <w:r w:rsidRPr="00765343">
              <w:rPr>
                <w:rFonts w:ascii="TH SarabunPSK" w:hAnsi="TH SarabunPSK" w:cs="TH SarabunPSK"/>
                <w:cs/>
              </w:rPr>
              <w:t>ได้ สรรหาบรรจุแต่งตั้งโยกย้ายเลื่อนตำแหน่งอย่างเป็นธรรม ไม่เอื้อประโยชน์ ให้แก่บุคคลใดบุคคลหนึ่ง</w:t>
            </w:r>
          </w:p>
          <w:p w14:paraId="7903D55F" w14:textId="77777777" w:rsidR="00765343" w:rsidRPr="00765343" w:rsidRDefault="00765343" w:rsidP="00765343">
            <w:pPr>
              <w:ind w:right="-106"/>
              <w:rPr>
                <w:rFonts w:ascii="TH SarabunPSK" w:hAnsi="TH SarabunPSK" w:cs="TH SarabunPSK"/>
              </w:rPr>
            </w:pPr>
          </w:p>
          <w:p w14:paraId="219AC9F1" w14:textId="34734286" w:rsidR="00FF6171" w:rsidRDefault="00765343" w:rsidP="00765343">
            <w:pPr>
              <w:ind w:right="-106"/>
              <w:rPr>
                <w:rFonts w:ascii="TH SarabunPSK" w:hAnsi="TH SarabunPSK" w:cs="TH SarabunPSK"/>
              </w:rPr>
            </w:pPr>
            <w:r w:rsidRPr="00765343">
              <w:rPr>
                <w:rFonts w:ascii="TH SarabunPSK" w:hAnsi="TH SarabunPSK" w:cs="TH SarabunPSK"/>
                <w:cs/>
              </w:rPr>
              <w:t>เจ้าหน้าที่ทราบเกี่ยวกับ มาตรฐานทางจริยธรรมหรือ ประมวลจริยธรรมสำหรับ เจ้าหน้าที่ของหน่วยงานทุกคน</w:t>
            </w:r>
          </w:p>
          <w:p w14:paraId="5D6A8A93" w14:textId="77777777" w:rsidR="00765343" w:rsidRDefault="00765343" w:rsidP="00765343">
            <w:pPr>
              <w:ind w:right="-106"/>
              <w:rPr>
                <w:rFonts w:ascii="TH SarabunPSK" w:hAnsi="TH SarabunPSK" w:cs="TH SarabunPSK"/>
              </w:rPr>
            </w:pPr>
          </w:p>
          <w:p w14:paraId="7D89957C" w14:textId="5D09D258" w:rsidR="00765343" w:rsidRPr="003748F6" w:rsidRDefault="00765343" w:rsidP="00765343">
            <w:pPr>
              <w:ind w:right="-106"/>
              <w:rPr>
                <w:rFonts w:ascii="TH SarabunPSK" w:hAnsi="TH SarabunPSK" w:cs="TH SarabunPSK"/>
                <w:cs/>
              </w:rPr>
            </w:pPr>
            <w:r w:rsidRPr="00765343">
              <w:rPr>
                <w:rFonts w:ascii="TH SarabunPSK" w:hAnsi="TH SarabunPSK" w:cs="TH SarabunPSK"/>
                <w:cs/>
              </w:rPr>
              <w:t>งานทรัพยากรบุคคลได้ ดำเนินการจัดทำแผนบริหารงานบุคคลประมวลจริยธรรมสำหรับเจ้าหน้าที่และรายงานผลการบริหารและพัฒนาทรัพยากร บุคคลอย่างสม่ำเสมอเป็นประจำทุกปี</w:t>
            </w:r>
          </w:p>
        </w:tc>
        <w:tc>
          <w:tcPr>
            <w:tcW w:w="2552" w:type="dxa"/>
          </w:tcPr>
          <w:p w14:paraId="74D062F0" w14:textId="5541438D" w:rsidR="00765343" w:rsidRPr="00765343" w:rsidRDefault="00765343" w:rsidP="00765343">
            <w:pPr>
              <w:ind w:right="-112"/>
              <w:rPr>
                <w:rFonts w:ascii="TH SarabunPSK" w:hAnsi="TH SarabunPSK" w:cs="TH SarabunPSK"/>
              </w:rPr>
            </w:pPr>
            <w:r w:rsidRPr="00765343">
              <w:rPr>
                <w:rFonts w:ascii="TH SarabunPSK" w:hAnsi="TH SarabunPSK" w:cs="TH SarabunPSK"/>
                <w:cs/>
              </w:rPr>
              <w:t>กำกับดูแลเรื่องการสรรหาบรรจุ แต่งตั้งโยกย้าย เลื่อนตำแหน่ง ให้มีความเป็นธรรมถูกต้องระเบียบ</w:t>
            </w:r>
          </w:p>
          <w:p w14:paraId="797079EF" w14:textId="77777777" w:rsidR="00765343" w:rsidRPr="00765343" w:rsidRDefault="00765343" w:rsidP="00765343">
            <w:pPr>
              <w:ind w:right="-112"/>
              <w:rPr>
                <w:rFonts w:ascii="TH SarabunPSK" w:hAnsi="TH SarabunPSK" w:cs="TH SarabunPSK"/>
              </w:rPr>
            </w:pPr>
          </w:p>
          <w:p w14:paraId="1F8478C2" w14:textId="77777777" w:rsidR="00765343" w:rsidRDefault="00765343" w:rsidP="00765343">
            <w:pPr>
              <w:ind w:right="-112"/>
              <w:rPr>
                <w:rFonts w:ascii="TH SarabunPSK" w:hAnsi="TH SarabunPSK" w:cs="TH SarabunPSK"/>
              </w:rPr>
            </w:pPr>
          </w:p>
          <w:p w14:paraId="037D7D2F" w14:textId="77777777" w:rsidR="00FF6171" w:rsidRDefault="00765343" w:rsidP="00765343">
            <w:pPr>
              <w:ind w:right="-112"/>
              <w:rPr>
                <w:rFonts w:ascii="TH SarabunPSK" w:hAnsi="TH SarabunPSK" w:cs="TH SarabunPSK"/>
              </w:rPr>
            </w:pPr>
            <w:r w:rsidRPr="00765343">
              <w:rPr>
                <w:rFonts w:ascii="TH SarabunPSK" w:hAnsi="TH SarabunPSK" w:cs="TH SarabunPSK"/>
                <w:cs/>
              </w:rPr>
              <w:t>จัดประชุมเกี่ยวกับมาตรฐานทาง จริยธรรมเพื่อให้เจ้าหน้าที่ใน หน่วยงานทุกคนทราบและปฏิบัติ อย่างถูกต้อง</w:t>
            </w:r>
          </w:p>
          <w:p w14:paraId="0304D869" w14:textId="77777777" w:rsidR="00765343" w:rsidRDefault="00765343" w:rsidP="00765343">
            <w:pPr>
              <w:ind w:right="-112"/>
              <w:rPr>
                <w:rFonts w:ascii="TH SarabunPSK" w:hAnsi="TH SarabunPSK" w:cs="TH SarabunPSK"/>
              </w:rPr>
            </w:pPr>
          </w:p>
          <w:p w14:paraId="406AB190" w14:textId="7F4409DF" w:rsidR="00765343" w:rsidRPr="00765343" w:rsidRDefault="00765343" w:rsidP="00765343">
            <w:pPr>
              <w:ind w:right="-112"/>
              <w:rPr>
                <w:rFonts w:ascii="TH SarabunPSK" w:hAnsi="TH SarabunPSK" w:cs="TH SarabunPSK"/>
              </w:rPr>
            </w:pPr>
            <w:r w:rsidRPr="00765343">
              <w:rPr>
                <w:rFonts w:ascii="TH SarabunPSK" w:hAnsi="TH SarabunPSK" w:cs="TH SarabunPSK"/>
                <w:cs/>
              </w:rPr>
              <w:t>กำกับติดตามการดำเนินงานของ เจ้าหน้าที่บผู้รับผิดชอบให้มีการ</w:t>
            </w:r>
          </w:p>
          <w:p w14:paraId="73A93319" w14:textId="7C1CE943" w:rsidR="00765343" w:rsidRPr="001270B1" w:rsidRDefault="00765343" w:rsidP="00765343">
            <w:pPr>
              <w:ind w:right="-112"/>
              <w:rPr>
                <w:rFonts w:ascii="TH SarabunPSK" w:hAnsi="TH SarabunPSK" w:cs="TH SarabunPSK"/>
                <w:cs/>
              </w:rPr>
            </w:pPr>
            <w:r w:rsidRPr="00765343">
              <w:rPr>
                <w:rFonts w:ascii="TH SarabunPSK" w:hAnsi="TH SarabunPSK" w:cs="TH SarabunPSK"/>
                <w:cs/>
              </w:rPr>
              <w:t>จัดทำและรายงานผลให้ทราบ</w:t>
            </w:r>
          </w:p>
        </w:tc>
        <w:tc>
          <w:tcPr>
            <w:tcW w:w="2835" w:type="dxa"/>
          </w:tcPr>
          <w:p w14:paraId="465B131B" w14:textId="38D7DB26" w:rsidR="00765343" w:rsidRPr="00765343" w:rsidRDefault="00765343" w:rsidP="00765343">
            <w:pPr>
              <w:rPr>
                <w:rFonts w:ascii="TH SarabunPSK" w:hAnsi="TH SarabunPSK" w:cs="TH SarabunPSK"/>
              </w:rPr>
            </w:pPr>
            <w:r w:rsidRPr="00765343">
              <w:rPr>
                <w:rFonts w:ascii="TH SarabunPSK" w:hAnsi="TH SarabunPSK" w:cs="TH SarabunPSK"/>
                <w:cs/>
              </w:rPr>
              <w:t>ส่งเสริมให้เจ้าหน้าที่ผู้รับผิดชอบมีการดำเนินการให้ถูกต้องและ รายงานผลให</w:t>
            </w:r>
            <w:r>
              <w:rPr>
                <w:rFonts w:ascii="TH SarabunPSK" w:hAnsi="TH SarabunPSK" w:cs="TH SarabunPSK" w:hint="cs"/>
                <w:cs/>
              </w:rPr>
              <w:t>้</w:t>
            </w:r>
            <w:r w:rsidRPr="00765343">
              <w:rPr>
                <w:rFonts w:ascii="TH SarabunPSK" w:hAnsi="TH SarabunPSK" w:cs="TH SarabunPSK"/>
                <w:cs/>
              </w:rPr>
              <w:t>ทราบอย่างสม่ำเสมอ</w:t>
            </w:r>
          </w:p>
          <w:p w14:paraId="2EF8C9A7" w14:textId="77777777" w:rsidR="00765343" w:rsidRPr="00765343" w:rsidRDefault="00765343" w:rsidP="00765343">
            <w:pPr>
              <w:rPr>
                <w:rFonts w:ascii="TH SarabunPSK" w:hAnsi="TH SarabunPSK" w:cs="TH SarabunPSK"/>
              </w:rPr>
            </w:pPr>
          </w:p>
          <w:p w14:paraId="68F808C2" w14:textId="77777777" w:rsidR="00765343" w:rsidRDefault="00765343" w:rsidP="00765343">
            <w:pPr>
              <w:rPr>
                <w:rFonts w:ascii="TH SarabunPSK" w:hAnsi="TH SarabunPSK" w:cs="TH SarabunPSK"/>
              </w:rPr>
            </w:pPr>
          </w:p>
          <w:p w14:paraId="1E599A67" w14:textId="77777777" w:rsidR="00FF6171" w:rsidRDefault="00765343" w:rsidP="00765343">
            <w:pPr>
              <w:rPr>
                <w:rFonts w:ascii="TH SarabunPSK" w:hAnsi="TH SarabunPSK" w:cs="TH SarabunPSK"/>
              </w:rPr>
            </w:pPr>
            <w:r w:rsidRPr="00765343">
              <w:rPr>
                <w:rFonts w:ascii="TH SarabunPSK" w:hAnsi="TH SarabunPSK" w:cs="TH SarabunPSK"/>
                <w:cs/>
              </w:rPr>
              <w:t>ส่งเสริมและสนับสนุนให้เจ้าหน้าที่ปฏิบัติตามมาตรฐาน</w:t>
            </w:r>
            <w:r w:rsidR="006F2F71">
              <w:rPr>
                <w:rFonts w:ascii="TH SarabunPSK" w:hAnsi="TH SarabunPSK" w:cs="TH SarabunPSK" w:hint="cs"/>
                <w:cs/>
              </w:rPr>
              <w:t>ทางจริยธรรมของหน่วยงาน</w:t>
            </w:r>
          </w:p>
          <w:p w14:paraId="05CC80D8" w14:textId="77777777" w:rsidR="006F2F71" w:rsidRDefault="006F2F71" w:rsidP="00765343">
            <w:pPr>
              <w:rPr>
                <w:rFonts w:ascii="TH SarabunPSK" w:hAnsi="TH SarabunPSK" w:cs="TH SarabunPSK"/>
              </w:rPr>
            </w:pPr>
          </w:p>
          <w:p w14:paraId="357CA7B0" w14:textId="77777777" w:rsidR="006F2F71" w:rsidRDefault="006F2F71" w:rsidP="00765343">
            <w:pPr>
              <w:rPr>
                <w:rFonts w:ascii="TH SarabunPSK" w:hAnsi="TH SarabunPSK" w:cs="TH SarabunPSK"/>
              </w:rPr>
            </w:pPr>
          </w:p>
          <w:p w14:paraId="4024ED4E" w14:textId="0FEA5CAE" w:rsidR="006F2F71" w:rsidRPr="006F2F71" w:rsidRDefault="006F2F71" w:rsidP="006F2F71">
            <w:pPr>
              <w:rPr>
                <w:rFonts w:ascii="TH SarabunPSK" w:hAnsi="TH SarabunPSK" w:cs="TH SarabunPSK"/>
              </w:rPr>
            </w:pPr>
            <w:r w:rsidRPr="006F2F71">
              <w:rPr>
                <w:rFonts w:ascii="TH SarabunPSK" w:hAnsi="TH SarabunPSK" w:cs="TH SarabunPSK"/>
                <w:cs/>
              </w:rPr>
              <w:t>ดำเนินการตามแผนการบริหาร ทรัพยากรบุคค</w:t>
            </w:r>
            <w:r>
              <w:rPr>
                <w:rFonts w:ascii="TH SarabunPSK" w:hAnsi="TH SarabunPSK" w:cs="TH SarabunPSK" w:hint="cs"/>
                <w:cs/>
              </w:rPr>
              <w:t>ล</w:t>
            </w:r>
            <w:r w:rsidRPr="006F2F71">
              <w:rPr>
                <w:rFonts w:ascii="TH SarabunPSK" w:hAnsi="TH SarabunPSK" w:cs="TH SarabunPSK"/>
                <w:cs/>
              </w:rPr>
              <w:t>เพื่อพัฒนาศักยภาพ</w:t>
            </w:r>
          </w:p>
          <w:p w14:paraId="3D1A2D09" w14:textId="07406BC0" w:rsidR="006F2F71" w:rsidRPr="001270B1" w:rsidRDefault="006F2F71" w:rsidP="006F2F71">
            <w:pPr>
              <w:rPr>
                <w:rFonts w:ascii="TH SarabunPSK" w:hAnsi="TH SarabunPSK" w:cs="TH SarabunPSK"/>
                <w:cs/>
              </w:rPr>
            </w:pPr>
            <w:r w:rsidRPr="006F2F71">
              <w:rPr>
                <w:rFonts w:ascii="TH SarabunPSK" w:hAnsi="TH SarabunPSK" w:cs="TH SarabunPSK"/>
                <w:cs/>
              </w:rPr>
              <w:t>บุคลากรในหน่วยงาน</w:t>
            </w:r>
          </w:p>
        </w:tc>
        <w:tc>
          <w:tcPr>
            <w:tcW w:w="1275" w:type="dxa"/>
          </w:tcPr>
          <w:p w14:paraId="064A3DA5" w14:textId="40AEB18A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๑-๔</w:t>
            </w:r>
          </w:p>
          <w:p w14:paraId="08DDD580" w14:textId="41544539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58F07E9C" w14:textId="1D361DE3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40254091" w14:textId="702ACFDE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357565A5" w14:textId="73C9374A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095B159C" w14:textId="0658C1BD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12C75358" w14:textId="77777777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๑</w:t>
            </w:r>
          </w:p>
          <w:p w14:paraId="160D2EC1" w14:textId="03D51769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20EFD2B7" w14:textId="2B737978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0807B2E9" w14:textId="2A673E9B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55D98F5B" w14:textId="165D881A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7E3FD124" w14:textId="77777777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๑</w:t>
            </w:r>
          </w:p>
          <w:p w14:paraId="1D3B1275" w14:textId="77777777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303E7BED" w14:textId="77777777" w:rsidR="00FF6171" w:rsidRPr="001270B1" w:rsidRDefault="00FF6171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14:paraId="6F839145" w14:textId="77777777" w:rsidR="00FF6171" w:rsidRDefault="006F2F71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งานการเจ้าหน้าที่</w:t>
            </w:r>
          </w:p>
          <w:p w14:paraId="5C615AB9" w14:textId="77777777" w:rsidR="006F2F71" w:rsidRDefault="006F2F71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14:paraId="0D010937" w14:textId="77777777" w:rsidR="006F2F71" w:rsidRDefault="006F2F71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3ED80DF6" w14:textId="77777777" w:rsidR="006F2F71" w:rsidRDefault="006F2F71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19C5D2E" w14:textId="77777777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งานการเจ้าหน้าที่</w:t>
            </w:r>
          </w:p>
          <w:p w14:paraId="47DC4C99" w14:textId="77777777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14:paraId="093E88FB" w14:textId="77777777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59C531F1" w14:textId="77777777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</w:p>
          <w:p w14:paraId="7D19E129" w14:textId="77777777" w:rsidR="006F2F71" w:rsidRDefault="006F2F71" w:rsidP="006F2F7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งานการเจ้าหน้าที่</w:t>
            </w:r>
          </w:p>
          <w:p w14:paraId="6824FBC7" w14:textId="64DFD056" w:rsidR="006F2F71" w:rsidRPr="001270B1" w:rsidRDefault="006F2F71" w:rsidP="006F2F7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</w:tbl>
    <w:p w14:paraId="7CD47752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977"/>
        <w:gridCol w:w="2551"/>
        <w:gridCol w:w="2552"/>
        <w:gridCol w:w="2835"/>
        <w:gridCol w:w="1275"/>
        <w:gridCol w:w="1418"/>
      </w:tblGrid>
      <w:tr w:rsidR="00E27F6A" w14:paraId="16392C1A" w14:textId="77777777" w:rsidTr="001A67EC">
        <w:tc>
          <w:tcPr>
            <w:tcW w:w="15021" w:type="dxa"/>
            <w:gridSpan w:val="7"/>
          </w:tcPr>
          <w:p w14:paraId="5FD55560" w14:textId="77777777" w:rsidR="00E27F6A" w:rsidRPr="001270B1" w:rsidRDefault="00E27F6A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E27F6A" w14:paraId="58230988" w14:textId="77777777" w:rsidTr="001A67EC">
        <w:tc>
          <w:tcPr>
            <w:tcW w:w="1413" w:type="dxa"/>
            <w:vMerge w:val="restart"/>
          </w:tcPr>
          <w:p w14:paraId="2A5DAE53" w14:textId="77777777" w:rsidR="00E27F6A" w:rsidRDefault="00E27F6A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6F56790" w14:textId="77777777" w:rsidR="00E27F6A" w:rsidRPr="001270B1" w:rsidRDefault="00E27F6A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528" w:type="dxa"/>
            <w:gridSpan w:val="2"/>
          </w:tcPr>
          <w:p w14:paraId="6F92EF1A" w14:textId="77777777" w:rsidR="00E27F6A" w:rsidRPr="001270B1" w:rsidRDefault="00E27F6A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080" w:type="dxa"/>
            <w:gridSpan w:val="4"/>
          </w:tcPr>
          <w:p w14:paraId="72EBB8F2" w14:textId="77777777" w:rsidR="00E27F6A" w:rsidRPr="001270B1" w:rsidRDefault="00E27F6A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E27F6A" w14:paraId="1557D25B" w14:textId="77777777" w:rsidTr="001A67EC">
        <w:tc>
          <w:tcPr>
            <w:tcW w:w="1413" w:type="dxa"/>
            <w:vMerge/>
          </w:tcPr>
          <w:p w14:paraId="53319CB8" w14:textId="77777777" w:rsidR="00E27F6A" w:rsidRDefault="00E27F6A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977" w:type="dxa"/>
          </w:tcPr>
          <w:p w14:paraId="3156116A" w14:textId="77777777" w:rsidR="00E27F6A" w:rsidRPr="001270B1" w:rsidRDefault="00E27F6A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551" w:type="dxa"/>
          </w:tcPr>
          <w:p w14:paraId="4DE6EFCA" w14:textId="77777777" w:rsidR="00E27F6A" w:rsidRPr="001270B1" w:rsidRDefault="00E27F6A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552" w:type="dxa"/>
          </w:tcPr>
          <w:p w14:paraId="2F8A01E2" w14:textId="77777777" w:rsidR="00E27F6A" w:rsidRPr="001270B1" w:rsidRDefault="00E27F6A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2835" w:type="dxa"/>
          </w:tcPr>
          <w:p w14:paraId="5C770B59" w14:textId="77777777" w:rsidR="00E27F6A" w:rsidRPr="001270B1" w:rsidRDefault="00E27F6A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5DFB43C6" w14:textId="77777777" w:rsidR="00E27F6A" w:rsidRPr="001270B1" w:rsidRDefault="00E27F6A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0B63F918" w14:textId="77777777" w:rsidR="00E27F6A" w:rsidRPr="001270B1" w:rsidRDefault="00E27F6A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E27F6A" w14:paraId="10ED793A" w14:textId="77777777" w:rsidTr="001A67EC">
        <w:tc>
          <w:tcPr>
            <w:tcW w:w="1413" w:type="dxa"/>
          </w:tcPr>
          <w:p w14:paraId="652DAF38" w14:textId="3F86E5B0" w:rsidR="00E27F6A" w:rsidRPr="00B07FE2" w:rsidRDefault="00E27F6A" w:rsidP="001A67EC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๗.กลไกลและมาตการในการแก้ไขและป้องกันการทุจริตภายในหน่วยงาน</w:t>
            </w:r>
          </w:p>
        </w:tc>
        <w:tc>
          <w:tcPr>
            <w:tcW w:w="2977" w:type="dxa"/>
          </w:tcPr>
          <w:p w14:paraId="1C244CF5" w14:textId="71C98EA1" w:rsidR="00E61132" w:rsidRPr="00E61132" w:rsidRDefault="00E61132" w:rsidP="00E61132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E61132">
              <w:rPr>
                <w:rFonts w:ascii="TH SarabunPSK" w:hAnsi="TH SarabunPSK" w:cs="TH SarabunPSK"/>
                <w:sz w:val="28"/>
                <w:cs/>
              </w:rPr>
              <w:t>๒๕ ผู้บริหารสูงสุดของหน่วยงาน ของท่านให้ความสำคัญกับการแก้ไขปัญหาการทุจริตและประพฤติมิชอบมากน้อยเพียงใด</w:t>
            </w:r>
          </w:p>
          <w:p w14:paraId="37A90847" w14:textId="77777777" w:rsidR="00E61132" w:rsidRPr="00E61132" w:rsidRDefault="00E61132" w:rsidP="00E61132">
            <w:pPr>
              <w:rPr>
                <w:rFonts w:ascii="TH SarabunPSK" w:hAnsi="TH SarabunPSK" w:cs="TH SarabunPSK"/>
                <w:sz w:val="28"/>
              </w:rPr>
            </w:pPr>
          </w:p>
          <w:p w14:paraId="602D4CBF" w14:textId="1BCB5F22" w:rsidR="00E27F6A" w:rsidRDefault="00E61132" w:rsidP="00E61132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E61132">
              <w:rPr>
                <w:rFonts w:ascii="TH SarabunPSK" w:hAnsi="TH SarabunPSK" w:cs="TH SarabunPSK"/>
                <w:sz w:val="28"/>
                <w:cs/>
              </w:rPr>
              <w:t>๒๖ มาตรการป้องกันการทุจริตขอหน่วยงานท่านสามารถป้องกันการ ทุจริตได้จริงมากน้อยเพียงใด</w:t>
            </w:r>
          </w:p>
          <w:p w14:paraId="640D59EA" w14:textId="77777777" w:rsidR="00E61132" w:rsidRDefault="00E61132" w:rsidP="00E61132">
            <w:pPr>
              <w:rPr>
                <w:rFonts w:ascii="TH SarabunPSK" w:hAnsi="TH SarabunPSK" w:cs="TH SarabunPSK"/>
                <w:sz w:val="28"/>
              </w:rPr>
            </w:pPr>
          </w:p>
          <w:p w14:paraId="6C65D758" w14:textId="6F3F598B" w:rsidR="00E61132" w:rsidRDefault="00E61132" w:rsidP="00E61132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E61132"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E61132">
              <w:rPr>
                <w:rFonts w:ascii="TH SarabunPSK" w:hAnsi="TH SarabunPSK" w:cs="TH SarabunPSK"/>
                <w:sz w:val="28"/>
                <w:cs/>
              </w:rPr>
              <w:t xml:space="preserve">๒๘ หน่วยงานของท่านมีการนำผลการประเมิน </w:t>
            </w:r>
            <w:r w:rsidRPr="00E61132">
              <w:rPr>
                <w:rFonts w:ascii="TH SarabunPSK" w:hAnsi="TH SarabunPSK" w:cs="TH SarabunPSK"/>
                <w:sz w:val="28"/>
              </w:rPr>
              <w:t xml:space="preserve">ITA </w:t>
            </w:r>
            <w:r w:rsidRPr="00E61132">
              <w:rPr>
                <w:rFonts w:ascii="TH SarabunPSK" w:hAnsi="TH SarabunPSK" w:cs="TH SarabunPSK"/>
                <w:sz w:val="28"/>
                <w:cs/>
              </w:rPr>
              <w:t xml:space="preserve">ไปปรับปรุงการทำงาน เพื่อป้องกันการทุจริตใน หน่วยงานมากน้อยเพียงใด </w:t>
            </w:r>
          </w:p>
          <w:p w14:paraId="6C5B2D25" w14:textId="77777777" w:rsidR="00E61132" w:rsidRDefault="00E61132" w:rsidP="00E61132">
            <w:pPr>
              <w:rPr>
                <w:rFonts w:ascii="TH SarabunPSK" w:hAnsi="TH SarabunPSK" w:cs="TH SarabunPSK"/>
                <w:sz w:val="28"/>
              </w:rPr>
            </w:pPr>
          </w:p>
          <w:p w14:paraId="752043D3" w14:textId="3B7A0219" w:rsidR="00E61132" w:rsidRPr="00E61132" w:rsidRDefault="00E61132" w:rsidP="00E61132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E61132">
              <w:rPr>
                <w:rFonts w:ascii="TH SarabunPSK" w:hAnsi="TH SarabunPSK" w:cs="TH SarabunPSK"/>
                <w:sz w:val="28"/>
                <w:cs/>
              </w:rPr>
              <w:t>๒๙ หากท่านพบเห็นการทุจริตที่เกิดขึ้นในหน่วยงานท่านมั่นใจที่จะแจ้ง ให้ข้อมูลหรือร้องเรียนต่อส่วนงานที่ เกี่ยวข้องได้มากน้อยเพียงใด</w:t>
            </w:r>
          </w:p>
          <w:p w14:paraId="71D6DACE" w14:textId="77777777" w:rsidR="00E61132" w:rsidRPr="00E61132" w:rsidRDefault="00E61132" w:rsidP="00E61132">
            <w:pPr>
              <w:rPr>
                <w:rFonts w:ascii="TH SarabunPSK" w:hAnsi="TH SarabunPSK" w:cs="TH SarabunPSK"/>
                <w:sz w:val="28"/>
              </w:rPr>
            </w:pPr>
          </w:p>
          <w:p w14:paraId="1D58BA62" w14:textId="7D6160CC" w:rsidR="00E61132" w:rsidRPr="001270B1" w:rsidRDefault="00E61132" w:rsidP="00E61132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E61132">
              <w:rPr>
                <w:rFonts w:ascii="TH SarabunPSK" w:hAnsi="TH SarabunPSK" w:cs="TH SarabunPSK"/>
                <w:sz w:val="28"/>
              </w:rPr>
              <w:t>i</w:t>
            </w:r>
            <w:proofErr w:type="spellEnd"/>
            <w:r w:rsidRPr="00E61132">
              <w:rPr>
                <w:rFonts w:ascii="TH SarabunPSK" w:hAnsi="TH SarabunPSK" w:cs="TH SarabunPSK"/>
                <w:sz w:val="28"/>
                <w:cs/>
              </w:rPr>
              <w:t>๓๐ หากมีเจ้าหน้าที่กระทำการทุจริตหน่วยงานของท่านจะมีการตรวจสอบและลงโทษอย่างจริงจังมากน้อยเพียงใด</w:t>
            </w:r>
          </w:p>
        </w:tc>
        <w:tc>
          <w:tcPr>
            <w:tcW w:w="2551" w:type="dxa"/>
          </w:tcPr>
          <w:p w14:paraId="23685856" w14:textId="77777777" w:rsidR="00E27F6A" w:rsidRDefault="00E27F6A" w:rsidP="001A67EC">
            <w:pPr>
              <w:ind w:right="-106"/>
              <w:rPr>
                <w:rFonts w:ascii="TH SarabunPSK" w:hAnsi="TH SarabunPSK" w:cs="TH SarabunPSK"/>
              </w:rPr>
            </w:pPr>
            <w:r w:rsidRPr="00E27F6A">
              <w:rPr>
                <w:rFonts w:ascii="TH SarabunPSK" w:hAnsi="TH SarabunPSK" w:cs="TH SarabunPSK"/>
                <w:cs/>
              </w:rPr>
              <w:t>ผู้บริหารให้ความสำคัญกับการแก้ไขปัญหาการทุจริตและประพฤติมิชอบอย่างมากและมีมาตรฐานป้องกันการทุจริตซึ่งสามารถแก้ไขปัญหาการทุจริตได้อย่างมาก</w:t>
            </w:r>
          </w:p>
          <w:p w14:paraId="3EE1D767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2C98FA21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100918F7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157A3B4A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6853CB76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อบต.บ้านจั่น</w:t>
            </w:r>
            <w:r w:rsidRPr="00E61132">
              <w:rPr>
                <w:rFonts w:ascii="TH SarabunPSK" w:hAnsi="TH SarabunPSK" w:cs="TH SarabunPSK"/>
                <w:cs/>
              </w:rPr>
              <w:t xml:space="preserve"> ได้นำผลการประเมิน </w:t>
            </w:r>
            <w:r w:rsidRPr="00E61132">
              <w:rPr>
                <w:rFonts w:ascii="TH SarabunPSK" w:hAnsi="TH SarabunPSK" w:cs="TH SarabunPSK"/>
              </w:rPr>
              <w:t xml:space="preserve">ITA </w:t>
            </w:r>
            <w:r w:rsidRPr="00E61132">
              <w:rPr>
                <w:rFonts w:ascii="TH SarabunPSK" w:hAnsi="TH SarabunPSK" w:cs="TH SarabunPSK"/>
                <w:cs/>
              </w:rPr>
              <w:t>ที่ ได้มาปรับปรุงการทำงานของหน่วยงานเพื่อให้เกิดความ โปร่งใสอย่างมากที่สุด</w:t>
            </w:r>
          </w:p>
          <w:p w14:paraId="39779829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11B140B3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59A533AF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2F8777A0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082DD8AC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1836D775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5F1ABA6B" w14:textId="77777777" w:rsidR="00E61132" w:rsidRDefault="00E61132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54F87124" w14:textId="5794DACF" w:rsidR="00E61132" w:rsidRPr="003748F6" w:rsidRDefault="00E61132" w:rsidP="00E61132">
            <w:pPr>
              <w:ind w:right="-106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อบต.บ้านจั่น</w:t>
            </w:r>
            <w:r w:rsidRPr="00E61132">
              <w:rPr>
                <w:rFonts w:ascii="TH SarabunPSK" w:hAnsi="TH SarabunPSK" w:cs="TH SarabunPSK"/>
                <w:cs/>
              </w:rPr>
              <w:t xml:space="preserve"> มีการตรวจสอบและลงโทษแก่เจ้าหน้าที่ที่มีการกระทำที่ทุจริต</w:t>
            </w:r>
          </w:p>
        </w:tc>
        <w:tc>
          <w:tcPr>
            <w:tcW w:w="2552" w:type="dxa"/>
          </w:tcPr>
          <w:p w14:paraId="4F8CD467" w14:textId="77777777" w:rsidR="00E27F6A" w:rsidRDefault="00E27F6A" w:rsidP="00E27F6A">
            <w:pPr>
              <w:ind w:right="-112"/>
              <w:rPr>
                <w:rFonts w:ascii="TH SarabunPSK" w:hAnsi="TH SarabunPSK" w:cs="TH SarabunPSK"/>
              </w:rPr>
            </w:pPr>
            <w:r w:rsidRPr="00E27F6A">
              <w:rPr>
                <w:rFonts w:ascii="TH SarabunPSK" w:hAnsi="TH SarabunPSK" w:cs="TH SarabunPSK"/>
                <w:cs/>
              </w:rPr>
              <w:t>ประชุมเพื่อให้มีมาตรการที่ช่วย ป้องกันการทุจริตภายในหน่วยงานอย่างเป็นรูปธรรมเพื่อแก้ไขปัญหาการทุจริต</w:t>
            </w:r>
          </w:p>
          <w:p w14:paraId="4257E27E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41A6C0F3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33C18450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1F106098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58775297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77FE1FB6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64CA8017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06A40653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  <w:r w:rsidRPr="00E61132">
              <w:rPr>
                <w:rFonts w:ascii="TH SarabunPSK" w:hAnsi="TH SarabunPSK" w:cs="TH SarabunPSK"/>
                <w:cs/>
              </w:rPr>
              <w:t>ประชุมเจ้าหน้าที่ทุกฝ่ายให้มีการเพิ่มประสิทธิภาพการทำงานอย่างโปร่งใสเพื่อป้องกันการทุจริต</w:t>
            </w:r>
          </w:p>
          <w:p w14:paraId="77398476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0E4DC36F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72C0EBC2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14802D0C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63AB9577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1D2D111C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5191E0D1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68F9136C" w14:textId="77777777" w:rsidR="00E61132" w:rsidRDefault="00E61132" w:rsidP="00E27F6A">
            <w:pPr>
              <w:ind w:right="-112"/>
              <w:rPr>
                <w:rFonts w:ascii="TH SarabunPSK" w:hAnsi="TH SarabunPSK" w:cs="TH SarabunPSK"/>
              </w:rPr>
            </w:pPr>
          </w:p>
          <w:p w14:paraId="2C86AAB1" w14:textId="4CA18483" w:rsidR="00E61132" w:rsidRPr="001270B1" w:rsidRDefault="00E61132" w:rsidP="00E61132">
            <w:pPr>
              <w:ind w:right="-112"/>
              <w:rPr>
                <w:rFonts w:ascii="TH SarabunPSK" w:hAnsi="TH SarabunPSK" w:cs="TH SarabunPSK"/>
                <w:cs/>
              </w:rPr>
            </w:pPr>
            <w:r w:rsidRPr="00E61132">
              <w:rPr>
                <w:rFonts w:ascii="TH SarabunPSK" w:hAnsi="TH SarabunPSK" w:cs="TH SarabunPSK"/>
                <w:cs/>
              </w:rPr>
              <w:t>จัดทำมาตรการป้องกันและมี ระบบติดตามตรวจสอบพฤติกรรมการทุจริตอย่างชัดเจนเปิดเผย</w:t>
            </w:r>
          </w:p>
        </w:tc>
        <w:tc>
          <w:tcPr>
            <w:tcW w:w="2835" w:type="dxa"/>
          </w:tcPr>
          <w:p w14:paraId="76EA95DD" w14:textId="3465A894" w:rsidR="00E27F6A" w:rsidRPr="00E27F6A" w:rsidRDefault="00E27F6A" w:rsidP="00E27F6A">
            <w:pPr>
              <w:rPr>
                <w:rFonts w:ascii="TH SarabunPSK" w:hAnsi="TH SarabunPSK" w:cs="TH SarabunPSK"/>
              </w:rPr>
            </w:pPr>
            <w:r w:rsidRPr="00E27F6A">
              <w:rPr>
                <w:rFonts w:ascii="TH SarabunPSK" w:hAnsi="TH SarabunPSK" w:cs="TH SarabunPSK"/>
                <w:cs/>
              </w:rPr>
              <w:t>กำกับดูแลเจ้าหน้าที่ในหน่วยงานทุกฝ่ายการทุจริตภายในหน่วยงาน เกี่ยวกับ</w:t>
            </w:r>
          </w:p>
          <w:p w14:paraId="20843EE4" w14:textId="77777777" w:rsidR="00E27F6A" w:rsidRPr="00E27F6A" w:rsidRDefault="00E27F6A" w:rsidP="00E27F6A">
            <w:pPr>
              <w:rPr>
                <w:rFonts w:ascii="TH SarabunPSK" w:hAnsi="TH SarabunPSK" w:cs="TH SarabunPSK"/>
              </w:rPr>
            </w:pPr>
          </w:p>
          <w:p w14:paraId="0C6D7132" w14:textId="329E0089" w:rsidR="00E27F6A" w:rsidRPr="00E27F6A" w:rsidRDefault="00E27F6A" w:rsidP="00E27F6A">
            <w:pPr>
              <w:rPr>
                <w:rFonts w:ascii="TH SarabunPSK" w:hAnsi="TH SarabunPSK" w:cs="TH SarabunPSK"/>
              </w:rPr>
            </w:pPr>
            <w:r w:rsidRPr="00E27F6A">
              <w:rPr>
                <w:rFonts w:ascii="TH SarabunPSK" w:hAnsi="TH SarabunPSK" w:cs="TH SarabunPSK"/>
                <w:cs/>
              </w:rPr>
              <w:t>- ส่งเสริมให้เจ้าหน้าที่ทุกฝ่ายให้ความสำคัญกับการทุจริตภาย</w:t>
            </w:r>
          </w:p>
          <w:p w14:paraId="2CA1A9F2" w14:textId="77777777" w:rsidR="00E27F6A" w:rsidRDefault="00E27F6A" w:rsidP="00E27F6A">
            <w:pPr>
              <w:rPr>
                <w:rFonts w:ascii="TH SarabunPSK" w:hAnsi="TH SarabunPSK" w:cs="TH SarabunPSK"/>
              </w:rPr>
            </w:pPr>
            <w:r w:rsidRPr="00E27F6A">
              <w:rPr>
                <w:rFonts w:ascii="TH SarabunPSK" w:hAnsi="TH SarabunPSK" w:cs="TH SarabunPSK"/>
                <w:cs/>
              </w:rPr>
              <w:t>หน่วยงาน</w:t>
            </w:r>
          </w:p>
          <w:p w14:paraId="406F89E4" w14:textId="77777777" w:rsidR="00E61132" w:rsidRDefault="00E61132" w:rsidP="00E27F6A">
            <w:pPr>
              <w:rPr>
                <w:rFonts w:ascii="TH SarabunPSK" w:hAnsi="TH SarabunPSK" w:cs="TH SarabunPSK"/>
              </w:rPr>
            </w:pPr>
          </w:p>
          <w:p w14:paraId="1CB2B4FC" w14:textId="77777777" w:rsidR="00E61132" w:rsidRDefault="00E61132" w:rsidP="00E27F6A">
            <w:pPr>
              <w:rPr>
                <w:rFonts w:ascii="TH SarabunPSK" w:hAnsi="TH SarabunPSK" w:cs="TH SarabunPSK"/>
              </w:rPr>
            </w:pPr>
          </w:p>
          <w:p w14:paraId="400926C7" w14:textId="77777777" w:rsidR="00E61132" w:rsidRDefault="00E61132" w:rsidP="00E27F6A">
            <w:pPr>
              <w:rPr>
                <w:rFonts w:ascii="TH SarabunPSK" w:hAnsi="TH SarabunPSK" w:cs="TH SarabunPSK"/>
              </w:rPr>
            </w:pPr>
          </w:p>
          <w:p w14:paraId="4C1D1C41" w14:textId="54005892" w:rsidR="00E61132" w:rsidRPr="00E61132" w:rsidRDefault="00E61132" w:rsidP="00E61132">
            <w:pPr>
              <w:rPr>
                <w:rFonts w:ascii="TH SarabunPSK" w:hAnsi="TH SarabunPSK" w:cs="TH SarabunPSK"/>
              </w:rPr>
            </w:pPr>
            <w:r w:rsidRPr="00E61132">
              <w:rPr>
                <w:rFonts w:ascii="TH SarabunPSK" w:hAnsi="TH SarabunPSK" w:cs="TH SarabunPSK"/>
                <w:cs/>
              </w:rPr>
              <w:t>กำกับติดตามการดำเนินงานให้มีการ</w:t>
            </w:r>
          </w:p>
          <w:p w14:paraId="5DC39324" w14:textId="77777777" w:rsidR="00E61132" w:rsidRDefault="00E61132" w:rsidP="00E61132">
            <w:pPr>
              <w:rPr>
                <w:rFonts w:ascii="TH SarabunPSK" w:hAnsi="TH SarabunPSK" w:cs="TH SarabunPSK"/>
              </w:rPr>
            </w:pPr>
            <w:r w:rsidRPr="00E61132">
              <w:rPr>
                <w:rFonts w:ascii="TH SarabunPSK" w:hAnsi="TH SarabunPSK" w:cs="TH SarabunPSK"/>
                <w:cs/>
              </w:rPr>
              <w:t>ปรับปรุงการทำงานที่ดีขึ้นเพื่อป้องกันการทุจริต</w:t>
            </w:r>
          </w:p>
          <w:p w14:paraId="55537775" w14:textId="77777777" w:rsidR="00E61132" w:rsidRDefault="00E61132" w:rsidP="00E61132">
            <w:pPr>
              <w:rPr>
                <w:rFonts w:ascii="TH SarabunPSK" w:hAnsi="TH SarabunPSK" w:cs="TH SarabunPSK"/>
              </w:rPr>
            </w:pPr>
          </w:p>
          <w:p w14:paraId="5D27553E" w14:textId="77777777" w:rsidR="00E61132" w:rsidRDefault="00E61132" w:rsidP="00E61132">
            <w:pPr>
              <w:rPr>
                <w:rFonts w:ascii="TH SarabunPSK" w:hAnsi="TH SarabunPSK" w:cs="TH SarabunPSK"/>
              </w:rPr>
            </w:pPr>
          </w:p>
          <w:p w14:paraId="58B55DB1" w14:textId="77777777" w:rsidR="00E61132" w:rsidRDefault="00E61132" w:rsidP="00E61132">
            <w:pPr>
              <w:rPr>
                <w:rFonts w:ascii="TH SarabunPSK" w:hAnsi="TH SarabunPSK" w:cs="TH SarabunPSK"/>
              </w:rPr>
            </w:pPr>
          </w:p>
          <w:p w14:paraId="409AD125" w14:textId="77777777" w:rsidR="00E61132" w:rsidRDefault="00E61132" w:rsidP="00E61132">
            <w:pPr>
              <w:rPr>
                <w:rFonts w:ascii="TH SarabunPSK" w:hAnsi="TH SarabunPSK" w:cs="TH SarabunPSK"/>
              </w:rPr>
            </w:pPr>
          </w:p>
          <w:p w14:paraId="21A7D9EF" w14:textId="77777777" w:rsidR="00E61132" w:rsidRDefault="00E61132" w:rsidP="00E61132">
            <w:pPr>
              <w:rPr>
                <w:rFonts w:ascii="TH SarabunPSK" w:hAnsi="TH SarabunPSK" w:cs="TH SarabunPSK"/>
              </w:rPr>
            </w:pPr>
          </w:p>
          <w:p w14:paraId="6EE9E9A9" w14:textId="77777777" w:rsidR="00E61132" w:rsidRDefault="00E61132" w:rsidP="00E61132">
            <w:pPr>
              <w:rPr>
                <w:rFonts w:ascii="TH SarabunPSK" w:hAnsi="TH SarabunPSK" w:cs="TH SarabunPSK"/>
              </w:rPr>
            </w:pPr>
          </w:p>
          <w:p w14:paraId="41630D21" w14:textId="77777777" w:rsidR="00E61132" w:rsidRDefault="00E61132" w:rsidP="00E61132">
            <w:pPr>
              <w:rPr>
                <w:rFonts w:ascii="TH SarabunPSK" w:hAnsi="TH SarabunPSK" w:cs="TH SarabunPSK"/>
              </w:rPr>
            </w:pPr>
          </w:p>
          <w:p w14:paraId="3E51B421" w14:textId="77777777" w:rsidR="00E61132" w:rsidRDefault="00E61132" w:rsidP="00E61132">
            <w:pPr>
              <w:rPr>
                <w:rFonts w:ascii="TH SarabunPSK" w:hAnsi="TH SarabunPSK" w:cs="TH SarabunPSK"/>
              </w:rPr>
            </w:pPr>
          </w:p>
          <w:p w14:paraId="52F6B16E" w14:textId="3ED38604" w:rsidR="00E61132" w:rsidRPr="001270B1" w:rsidRDefault="00E61132" w:rsidP="00E61132">
            <w:pPr>
              <w:rPr>
                <w:rFonts w:ascii="TH SarabunPSK" w:hAnsi="TH SarabunPSK" w:cs="TH SarabunPSK"/>
                <w:cs/>
              </w:rPr>
            </w:pPr>
            <w:r w:rsidRPr="00E61132">
              <w:rPr>
                <w:rFonts w:ascii="TH SarabunPSK" w:hAnsi="TH SarabunPSK" w:cs="TH SarabunPSK"/>
                <w:cs/>
              </w:rPr>
              <w:t>ทำการวิเคราะห์และประเมินความเสี่ยงการทุจริตพร้อมกำหนด มาตรการป้องกันการทุจริตภายในหน่วยงานพร้อมเผยแพร่ให้บุคลากร ภายในรับทราบและถือเป็นแนวปฏิบัติ</w:t>
            </w:r>
          </w:p>
        </w:tc>
        <w:tc>
          <w:tcPr>
            <w:tcW w:w="1275" w:type="dxa"/>
          </w:tcPr>
          <w:p w14:paraId="18425CB7" w14:textId="376088D1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๑</w:t>
            </w:r>
          </w:p>
          <w:p w14:paraId="0D6D9A70" w14:textId="40CA6C5E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30AC1609" w14:textId="54D62079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35A8AD8E" w14:textId="2316F422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42A08422" w14:textId="22F9E6A4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6811F6B2" w14:textId="1431F1B2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5B11E3C6" w14:textId="585BFFEA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5C759DCE" w14:textId="2733D3F6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0A573BF8" w14:textId="4FA44407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6BD29D74" w14:textId="09EF4DFA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3C8F1369" w14:textId="57E887B2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0EAAAEBA" w14:textId="44FDE119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5AB15984" w14:textId="60C40A32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5BC819EC" w14:textId="269752F2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1655CA16" w14:textId="74365BFF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647433B4" w14:textId="58F07A26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1C8AE404" w14:textId="175A29A0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78FB8D21" w14:textId="6562190E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7F6827D7" w14:textId="59CD69AD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385BF461" w14:textId="3ABB019C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33398561" w14:textId="40BEAD8F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6E152030" w14:textId="3B80B817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54231E80" w14:textId="6255EDAA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</w:p>
          <w:p w14:paraId="5E195267" w14:textId="053EEA5C" w:rsidR="00E61132" w:rsidRDefault="00E61132" w:rsidP="00E61132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๒</w:t>
            </w:r>
          </w:p>
          <w:p w14:paraId="4C150979" w14:textId="77777777" w:rsidR="00E61132" w:rsidRDefault="00E61132" w:rsidP="00E61132">
            <w:pPr>
              <w:rPr>
                <w:rFonts w:ascii="TH SarabunPSK" w:hAnsi="TH SarabunPSK" w:cs="TH SarabunPSK"/>
              </w:rPr>
            </w:pPr>
          </w:p>
          <w:p w14:paraId="4C728D6C" w14:textId="77777777" w:rsidR="00E27F6A" w:rsidRPr="001270B1" w:rsidRDefault="00E27F6A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14:paraId="0B842011" w14:textId="77777777" w:rsidR="00E27F6A" w:rsidRDefault="00E61132" w:rsidP="001A67EC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</w:t>
            </w:r>
            <w:r>
              <w:rPr>
                <w:rFonts w:ascii="TH SarabunPSK" w:hAnsi="TH SarabunPSK" w:cs="TH SarabunPSK" w:hint="cs"/>
                <w:cs/>
              </w:rPr>
              <w:t>บ</w:t>
            </w:r>
          </w:p>
          <w:p w14:paraId="28756634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C8CC0D5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013B279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11485191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7A3A9948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5B6A6CE9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140AB2D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3A5D937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51B5F05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FD87349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6A83BC0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7E6F6FC0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7130591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87416B9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39361E8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8291151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E4E295D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12AF94F1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724846B7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44CD710D" w14:textId="77777777" w:rsidR="002F5032" w:rsidRDefault="002F5032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3D195C0F" w14:textId="1876DEE2" w:rsidR="002F5032" w:rsidRPr="001270B1" w:rsidRDefault="002F5032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</w:t>
            </w:r>
            <w:r>
              <w:rPr>
                <w:rFonts w:ascii="TH SarabunPSK" w:hAnsi="TH SarabunPSK" w:cs="TH SarabunPSK" w:hint="cs"/>
                <w:cs/>
              </w:rPr>
              <w:t>บ</w:t>
            </w:r>
          </w:p>
        </w:tc>
      </w:tr>
    </w:tbl>
    <w:p w14:paraId="5CB98C73" w14:textId="77777777" w:rsidR="00C33C1F" w:rsidRPr="00E27F6A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EA77D29" w14:textId="77777777" w:rsidR="00C33C1F" w:rsidRDefault="00C33C1F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B3A8F40" w14:textId="77777777" w:rsidR="00F028CB" w:rsidRDefault="00F028CB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434E6641" w14:textId="77777777" w:rsidR="00F028CB" w:rsidRDefault="00F028CB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13"/>
        <w:gridCol w:w="2977"/>
        <w:gridCol w:w="2551"/>
        <w:gridCol w:w="2552"/>
        <w:gridCol w:w="2835"/>
        <w:gridCol w:w="1275"/>
        <w:gridCol w:w="1418"/>
      </w:tblGrid>
      <w:tr w:rsidR="00F028CB" w14:paraId="415602BB" w14:textId="77777777" w:rsidTr="001A67EC">
        <w:tc>
          <w:tcPr>
            <w:tcW w:w="15021" w:type="dxa"/>
            <w:gridSpan w:val="7"/>
          </w:tcPr>
          <w:p w14:paraId="465B8DA6" w14:textId="77777777" w:rsidR="00F028CB" w:rsidRPr="001270B1" w:rsidRDefault="00F028CB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F028CB" w14:paraId="73B996CC" w14:textId="77777777" w:rsidTr="001A67EC">
        <w:tc>
          <w:tcPr>
            <w:tcW w:w="1413" w:type="dxa"/>
            <w:vMerge w:val="restart"/>
          </w:tcPr>
          <w:p w14:paraId="1BB38937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51A3CF2F" w14:textId="77777777" w:rsidR="00F028CB" w:rsidRPr="001270B1" w:rsidRDefault="00F028CB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528" w:type="dxa"/>
            <w:gridSpan w:val="2"/>
          </w:tcPr>
          <w:p w14:paraId="14500D80" w14:textId="77777777" w:rsidR="00F028CB" w:rsidRPr="001270B1" w:rsidRDefault="00F028CB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080" w:type="dxa"/>
            <w:gridSpan w:val="4"/>
          </w:tcPr>
          <w:p w14:paraId="5E22AFA8" w14:textId="77777777" w:rsidR="00F028CB" w:rsidRPr="001270B1" w:rsidRDefault="00F028CB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F028CB" w14:paraId="635683FC" w14:textId="77777777" w:rsidTr="001A67EC">
        <w:tc>
          <w:tcPr>
            <w:tcW w:w="1413" w:type="dxa"/>
            <w:vMerge/>
          </w:tcPr>
          <w:p w14:paraId="31DAF6FD" w14:textId="77777777" w:rsidR="00F028CB" w:rsidRDefault="00F028CB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977" w:type="dxa"/>
          </w:tcPr>
          <w:p w14:paraId="38420A86" w14:textId="77777777" w:rsidR="00F028CB" w:rsidRPr="001270B1" w:rsidRDefault="00F028CB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551" w:type="dxa"/>
          </w:tcPr>
          <w:p w14:paraId="589A7C83" w14:textId="77777777" w:rsidR="00F028CB" w:rsidRPr="001270B1" w:rsidRDefault="00F028CB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552" w:type="dxa"/>
          </w:tcPr>
          <w:p w14:paraId="39A79285" w14:textId="77777777" w:rsidR="00F028CB" w:rsidRPr="001270B1" w:rsidRDefault="00F028CB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2835" w:type="dxa"/>
          </w:tcPr>
          <w:p w14:paraId="6CACC57D" w14:textId="77777777" w:rsidR="00F028CB" w:rsidRPr="001270B1" w:rsidRDefault="00F028CB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3B21500F" w14:textId="77777777" w:rsidR="00F028CB" w:rsidRPr="001270B1" w:rsidRDefault="00F028CB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08092ED6" w14:textId="77777777" w:rsidR="00F028CB" w:rsidRPr="001270B1" w:rsidRDefault="00F028CB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F028CB" w14:paraId="04F01E6C" w14:textId="77777777" w:rsidTr="001A67EC">
        <w:tc>
          <w:tcPr>
            <w:tcW w:w="1413" w:type="dxa"/>
          </w:tcPr>
          <w:p w14:paraId="091235E3" w14:textId="73E8DEE7" w:rsidR="00F028CB" w:rsidRPr="00B07FE2" w:rsidRDefault="00F028CB" w:rsidP="001A67EC">
            <w:pPr>
              <w:rPr>
                <w:rFonts w:ascii="TH SarabunPSK" w:hAnsi="TH SarabunPSK" w:cs="TH SarabunPSK"/>
              </w:rPr>
            </w:pPr>
          </w:p>
        </w:tc>
        <w:tc>
          <w:tcPr>
            <w:tcW w:w="2977" w:type="dxa"/>
          </w:tcPr>
          <w:p w14:paraId="6769AF86" w14:textId="483D2F8F" w:rsidR="00F028CB" w:rsidRP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</w:t>
            </w:r>
            <w:r w:rsidRPr="00F028CB">
              <w:rPr>
                <w:rFonts w:ascii="TH SarabunPSK" w:hAnsi="TH SarabunPSK" w:cs="TH SarabunPSK"/>
                <w:sz w:val="28"/>
                <w:cs/>
              </w:rPr>
              <w:t>๑๐ หน่วยงานมีช่องทางที่ท่าน</w:t>
            </w:r>
          </w:p>
          <w:p w14:paraId="22FD3877" w14:textId="41EBE954" w:rsidR="00F028CB" w:rsidRP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  <w:r w:rsidRPr="00F028CB">
              <w:rPr>
                <w:rFonts w:ascii="TH SarabunPSK" w:hAnsi="TH SarabunPSK" w:cs="TH SarabunPSK"/>
                <w:sz w:val="28"/>
                <w:cs/>
              </w:rPr>
              <w:t>สามารถแจ้งให้ข้อมูลหรือร้องเรียน ในกรณีที่พบว่ามีเจ้าหน้าที่มีการเรียกรับสินบนหรือทุจริตต่อหน้าที่หรือไม่</w:t>
            </w:r>
          </w:p>
          <w:p w14:paraId="676BE979" w14:textId="77777777" w:rsidR="00F028CB" w:rsidRP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</w:p>
          <w:p w14:paraId="31E8A24C" w14:textId="7B9953DC" w:rsidR="00F028CB" w:rsidRP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  <w:r w:rsidRPr="00F028CB">
              <w:rPr>
                <w:rFonts w:ascii="TH SarabunPSK" w:hAnsi="TH SarabunPSK" w:cs="TH SarabunPSK"/>
                <w:sz w:val="28"/>
              </w:rPr>
              <w:t>e</w:t>
            </w:r>
            <w:r w:rsidRPr="00F028CB">
              <w:rPr>
                <w:rFonts w:ascii="TH SarabunPSK" w:hAnsi="TH SarabunPSK" w:cs="TH SarabunPSK"/>
                <w:sz w:val="28"/>
                <w:cs/>
              </w:rPr>
              <w:t>๑๕ หน่วยงานมีการปรับปรุงองค์กรให้มีความโปร่งใสมากขึ้นมากน้อย เพียงใด</w:t>
            </w:r>
          </w:p>
          <w:p w14:paraId="44A70132" w14:textId="77777777" w:rsidR="00F028CB" w:rsidRP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</w:p>
          <w:p w14:paraId="55E5AEDC" w14:textId="77777777" w:rsidR="00F028CB" w:rsidRP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  <w:r w:rsidRPr="00F028CB">
              <w:rPr>
                <w:rFonts w:ascii="TH SarabunPSK" w:hAnsi="TH SarabunPSK" w:cs="TH SarabunPSK"/>
                <w:sz w:val="28"/>
                <w:cs/>
              </w:rPr>
              <w:t>๐๒๗ แนวปฏิบัติการจัดการ</w:t>
            </w:r>
          </w:p>
          <w:p w14:paraId="1C027CA1" w14:textId="7857BF21" w:rsidR="00F028CB" w:rsidRP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  <w:r w:rsidRPr="00F028CB">
              <w:rPr>
                <w:rFonts w:ascii="TH SarabunPSK" w:hAnsi="TH SarabunPSK" w:cs="TH SarabunPSK"/>
                <w:sz w:val="28"/>
                <w:cs/>
              </w:rPr>
              <w:t>เรื่องร้องเรียนการทุจริ และประพฤติมิชอบ</w:t>
            </w:r>
          </w:p>
          <w:p w14:paraId="2673DBFF" w14:textId="77777777" w:rsidR="00F028CB" w:rsidRP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</w:p>
          <w:p w14:paraId="1B31F8AE" w14:textId="0F43E9E3" w:rsidR="00F028CB" w:rsidRP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  <w:r w:rsidRPr="00F028CB">
              <w:rPr>
                <w:rFonts w:ascii="TH SarabunPSK" w:hAnsi="TH SarabunPSK" w:cs="TH SarabunPSK"/>
                <w:sz w:val="28"/>
                <w:cs/>
              </w:rPr>
              <w:t>๐๒๘ ช่องทางแจ้งเรื่องร้องเรียนการทุจริตและประพฤติมิชอบ</w:t>
            </w:r>
          </w:p>
          <w:p w14:paraId="671DF1CB" w14:textId="77777777" w:rsidR="00F028CB" w:rsidRP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</w:p>
          <w:p w14:paraId="5B26764F" w14:textId="77777777" w:rsid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  <w:r w:rsidRPr="00F028CB">
              <w:rPr>
                <w:rFonts w:ascii="TH SarabunPSK" w:hAnsi="TH SarabunPSK" w:cs="TH SarabunPSK"/>
                <w:sz w:val="28"/>
                <w:cs/>
              </w:rPr>
              <w:t>๐๒๙ ข้อมูลเชิงสถิติเรื่องร้องเรียน การทุจริตและประพฤติมิชอบ</w:t>
            </w:r>
          </w:p>
          <w:p w14:paraId="23F1035E" w14:textId="77777777" w:rsidR="00F028CB" w:rsidRDefault="00F028CB" w:rsidP="00F028CB">
            <w:pPr>
              <w:rPr>
                <w:rFonts w:ascii="TH SarabunPSK" w:hAnsi="TH SarabunPSK" w:cs="TH SarabunPSK"/>
                <w:sz w:val="28"/>
              </w:rPr>
            </w:pPr>
          </w:p>
          <w:p w14:paraId="747F2525" w14:textId="77777777" w:rsidR="00534143" w:rsidRDefault="00534143" w:rsidP="00534143">
            <w:pPr>
              <w:rPr>
                <w:rFonts w:ascii="TH SarabunPSK" w:hAnsi="TH SarabunPSK" w:cs="TH SarabunPSK"/>
                <w:sz w:val="28"/>
              </w:rPr>
            </w:pPr>
            <w:r w:rsidRPr="00534143">
              <w:rPr>
                <w:rFonts w:ascii="TH SarabunPSK" w:hAnsi="TH SarabunPSK" w:cs="TH SarabunPSK"/>
                <w:sz w:val="28"/>
                <w:cs/>
              </w:rPr>
              <w:t xml:space="preserve">๐๓๑ ประกาศเจตนารมณ์นโยบาย </w:t>
            </w:r>
            <w:r w:rsidRPr="00534143">
              <w:rPr>
                <w:rFonts w:ascii="TH SarabunPSK" w:hAnsi="TH SarabunPSK" w:cs="TH SarabunPSK"/>
                <w:sz w:val="28"/>
              </w:rPr>
              <w:t xml:space="preserve">No Gift Policy </w:t>
            </w:r>
            <w:r w:rsidRPr="00534143">
              <w:rPr>
                <w:rFonts w:ascii="TH SarabunPSK" w:hAnsi="TH SarabunPSK" w:cs="TH SarabunPSK"/>
                <w:sz w:val="28"/>
                <w:cs/>
              </w:rPr>
              <w:t xml:space="preserve">จากการปฏิบัติหน้าที่ </w:t>
            </w:r>
          </w:p>
          <w:p w14:paraId="22FC73DD" w14:textId="77777777" w:rsidR="00534143" w:rsidRDefault="00534143" w:rsidP="00534143">
            <w:pPr>
              <w:rPr>
                <w:rFonts w:ascii="TH SarabunPSK" w:hAnsi="TH SarabunPSK" w:cs="TH SarabunPSK"/>
                <w:sz w:val="28"/>
              </w:rPr>
            </w:pPr>
          </w:p>
          <w:p w14:paraId="483C985F" w14:textId="4CC0FED1" w:rsidR="00534143" w:rsidRPr="00534143" w:rsidRDefault="00534143" w:rsidP="00534143">
            <w:pPr>
              <w:rPr>
                <w:rFonts w:ascii="TH SarabunPSK" w:hAnsi="TH SarabunPSK" w:cs="TH SarabunPSK"/>
                <w:sz w:val="28"/>
              </w:rPr>
            </w:pPr>
            <w:r w:rsidRPr="00534143">
              <w:rPr>
                <w:rFonts w:ascii="TH SarabunPSK" w:hAnsi="TH SarabunPSK" w:cs="TH SarabunPSK"/>
                <w:sz w:val="28"/>
                <w:cs/>
              </w:rPr>
              <w:t xml:space="preserve">๐๓๒ การสร้างวัฒนธรรม </w:t>
            </w:r>
            <w:r w:rsidRPr="00534143">
              <w:rPr>
                <w:rFonts w:ascii="TH SarabunPSK" w:hAnsi="TH SarabunPSK" w:cs="TH SarabunPSK"/>
                <w:sz w:val="28"/>
              </w:rPr>
              <w:t>No Gift Policy</w:t>
            </w:r>
          </w:p>
          <w:p w14:paraId="57AE467B" w14:textId="77777777" w:rsidR="00534143" w:rsidRPr="00534143" w:rsidRDefault="00534143" w:rsidP="00534143">
            <w:pPr>
              <w:rPr>
                <w:rFonts w:ascii="TH SarabunPSK" w:hAnsi="TH SarabunPSK" w:cs="TH SarabunPSK"/>
                <w:sz w:val="28"/>
              </w:rPr>
            </w:pPr>
          </w:p>
          <w:p w14:paraId="4DC9AA86" w14:textId="53D2D1F2" w:rsidR="00534143" w:rsidRPr="00534143" w:rsidRDefault="00534143" w:rsidP="00534143">
            <w:pPr>
              <w:rPr>
                <w:rFonts w:ascii="TH SarabunPSK" w:hAnsi="TH SarabunPSK" w:cs="TH SarabunPSK"/>
                <w:sz w:val="28"/>
                <w:cs/>
              </w:rPr>
            </w:pPr>
            <w:r w:rsidRPr="00534143">
              <w:rPr>
                <w:rFonts w:ascii="TH SarabunPSK" w:hAnsi="TH SarabunPSK" w:cs="TH SarabunPSK"/>
                <w:sz w:val="28"/>
                <w:cs/>
              </w:rPr>
              <w:t xml:space="preserve">๐๓๓ รายงานผลตามนโยบาย </w:t>
            </w:r>
            <w:r w:rsidRPr="00534143">
              <w:rPr>
                <w:rFonts w:ascii="TH SarabunPSK" w:hAnsi="TH SarabunPSK" w:cs="TH SarabunPSK"/>
                <w:sz w:val="28"/>
              </w:rPr>
              <w:t>No Gift Policy</w:t>
            </w:r>
          </w:p>
        </w:tc>
        <w:tc>
          <w:tcPr>
            <w:tcW w:w="2551" w:type="dxa"/>
          </w:tcPr>
          <w:p w14:paraId="15BBC0B8" w14:textId="77777777" w:rsidR="00F028CB" w:rsidRDefault="00F028CB" w:rsidP="001A67EC">
            <w:pPr>
              <w:ind w:right="-10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อบต.บ้านจั่น</w:t>
            </w:r>
            <w:r w:rsidRPr="00F028CB">
              <w:rPr>
                <w:rFonts w:ascii="TH SarabunPSK" w:hAnsi="TH SarabunPSK" w:cs="TH SarabunPSK"/>
                <w:cs/>
              </w:rPr>
              <w:t xml:space="preserve"> มีช่องทางการแจ้งข้อมูลกรณีที่มีการพบการกระทำที่ทุจริตของเจ้าหน้าที่บนเว็บไซต์ของสำนักงาน</w:t>
            </w:r>
            <w:r w:rsidRPr="00F028CB">
              <w:rPr>
                <w:rFonts w:ascii="TH SarabunPSK" w:hAnsi="TH SarabunPSK" w:cs="TH SarabunPSK"/>
                <w:sz w:val="28"/>
                <w:szCs w:val="36"/>
              </w:rPr>
              <w:t>https://banchansao.go.th</w:t>
            </w:r>
          </w:p>
          <w:p w14:paraId="63A98288" w14:textId="77777777" w:rsidR="00F028CB" w:rsidRDefault="00F028CB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4BBEB83C" w14:textId="77777777" w:rsidR="00F028CB" w:rsidRDefault="00F028CB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3E9A91A1" w14:textId="77777777" w:rsidR="00F028CB" w:rsidRDefault="00F028CB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66BFA230" w14:textId="77777777" w:rsidR="00F028CB" w:rsidRDefault="00F028CB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72A6C8B8" w14:textId="77777777" w:rsidR="00F028CB" w:rsidRDefault="00F028CB" w:rsidP="001A67EC">
            <w:pPr>
              <w:ind w:right="-106"/>
              <w:rPr>
                <w:rFonts w:ascii="TH SarabunPSK" w:hAnsi="TH SarabunPSK" w:cs="TH SarabunPSK"/>
              </w:rPr>
            </w:pPr>
          </w:p>
          <w:p w14:paraId="72F728B3" w14:textId="77777777" w:rsidR="00F028CB" w:rsidRDefault="00F028CB" w:rsidP="00F028CB">
            <w:pPr>
              <w:ind w:right="-10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อบต.บ้านจั่น</w:t>
            </w:r>
            <w:r w:rsidRPr="00F028CB">
              <w:rPr>
                <w:rFonts w:ascii="TH SarabunPSK" w:hAnsi="TH SarabunPSK" w:cs="TH SarabunPSK"/>
                <w:cs/>
              </w:rPr>
              <w:t xml:space="preserve"> มีแนวทางการปฏิบัติเกี่ยวกับการจัดการเรื่อง ร้องเรียนการทุจริตอย่างชัดเจน มีช่องทางการแจ้ง เรื่องร้องเรียนการทุจริต บนเว็บไซต์และที่ สำนักงาน และมีการรวบรวมข้อมูลเชิงสถิติเรื่องร้องการทุจริตเพื่อ</w:t>
            </w:r>
            <w:r>
              <w:rPr>
                <w:rFonts w:ascii="TH SarabunPSK" w:hAnsi="TH SarabunPSK" w:cs="TH SarabunPSK" w:hint="cs"/>
                <w:cs/>
              </w:rPr>
              <w:t>นำมาปรับปรุงการดำเนินงานและรายงานให้ผู้บริหารทราบ</w:t>
            </w:r>
          </w:p>
          <w:p w14:paraId="764A9A0B" w14:textId="77777777" w:rsidR="00534143" w:rsidRDefault="00534143" w:rsidP="00F028CB">
            <w:pPr>
              <w:ind w:right="-106"/>
              <w:rPr>
                <w:rFonts w:ascii="TH SarabunPSK" w:hAnsi="TH SarabunPSK" w:cs="TH SarabunPSK"/>
              </w:rPr>
            </w:pPr>
          </w:p>
          <w:p w14:paraId="0B5C0994" w14:textId="1109BE99" w:rsidR="00534143" w:rsidRPr="003748F6" w:rsidRDefault="00534143" w:rsidP="00534143">
            <w:pPr>
              <w:ind w:right="-106"/>
              <w:rPr>
                <w:rFonts w:ascii="TH SarabunPSK" w:hAnsi="TH SarabunPSK" w:cs="TH SarabunPSK"/>
                <w:cs/>
              </w:rPr>
            </w:pPr>
            <w:r w:rsidRPr="00534143">
              <w:rPr>
                <w:rFonts w:ascii="TH SarabunPSK" w:hAnsi="TH SarabunPSK" w:cs="TH SarabunPSK"/>
                <w:cs/>
              </w:rPr>
              <w:t xml:space="preserve">มีการประเทศเจตนารมณ์ นโยบาย </w:t>
            </w:r>
            <w:r w:rsidRPr="00534143">
              <w:rPr>
                <w:rFonts w:ascii="TH SarabunPSK" w:hAnsi="TH SarabunPSK" w:cs="TH SarabunPSK"/>
              </w:rPr>
              <w:t xml:space="preserve">No Gift Policy </w:t>
            </w:r>
            <w:r w:rsidRPr="00534143">
              <w:rPr>
                <w:rFonts w:ascii="TH SarabunPSK" w:hAnsi="TH SarabunPSK" w:cs="TH SarabunPSK"/>
                <w:cs/>
              </w:rPr>
              <w:t>อย่างชัดเจนและเปิดเผยพร้อมทั้งมีการรายงานผลการดำเนินการตามนโยบายให้ผู้บริหารรับทราบ</w:t>
            </w:r>
          </w:p>
        </w:tc>
        <w:tc>
          <w:tcPr>
            <w:tcW w:w="2552" w:type="dxa"/>
          </w:tcPr>
          <w:p w14:paraId="73C610E0" w14:textId="77777777" w:rsidR="00F028CB" w:rsidRDefault="00F028CB" w:rsidP="001A67EC">
            <w:pPr>
              <w:ind w:right="-112"/>
              <w:rPr>
                <w:rFonts w:ascii="TH SarabunPSK" w:hAnsi="TH SarabunPSK" w:cs="TH SarabunPSK"/>
              </w:rPr>
            </w:pPr>
          </w:p>
          <w:p w14:paraId="712067F7" w14:textId="77777777" w:rsidR="00F028CB" w:rsidRDefault="00F028CB" w:rsidP="001A67EC">
            <w:pPr>
              <w:ind w:right="-112"/>
              <w:rPr>
                <w:rFonts w:ascii="TH SarabunPSK" w:hAnsi="TH SarabunPSK" w:cs="TH SarabunPSK"/>
              </w:rPr>
            </w:pPr>
          </w:p>
          <w:p w14:paraId="7C0DE966" w14:textId="77777777" w:rsidR="00F028CB" w:rsidRDefault="00F028CB" w:rsidP="001A67EC">
            <w:pPr>
              <w:ind w:right="-112"/>
              <w:rPr>
                <w:rFonts w:ascii="TH SarabunPSK" w:hAnsi="TH SarabunPSK" w:cs="TH SarabunPSK"/>
              </w:rPr>
            </w:pPr>
          </w:p>
          <w:p w14:paraId="2946ECB0" w14:textId="77777777" w:rsidR="00F028CB" w:rsidRDefault="00F028CB" w:rsidP="001A67EC">
            <w:pPr>
              <w:ind w:right="-112"/>
              <w:rPr>
                <w:rFonts w:ascii="TH SarabunPSK" w:hAnsi="TH SarabunPSK" w:cs="TH SarabunPSK"/>
              </w:rPr>
            </w:pPr>
          </w:p>
          <w:p w14:paraId="1F39B99A" w14:textId="77777777" w:rsidR="00F028CB" w:rsidRDefault="00F028CB" w:rsidP="001A67EC">
            <w:pPr>
              <w:ind w:right="-112"/>
              <w:rPr>
                <w:rFonts w:ascii="TH SarabunPSK" w:hAnsi="TH SarabunPSK" w:cs="TH SarabunPSK"/>
              </w:rPr>
            </w:pPr>
          </w:p>
          <w:p w14:paraId="73A0FDF5" w14:textId="77777777" w:rsidR="00F028CB" w:rsidRDefault="00F028CB" w:rsidP="001A67EC">
            <w:pPr>
              <w:ind w:right="-112"/>
              <w:rPr>
                <w:rFonts w:ascii="TH SarabunPSK" w:hAnsi="TH SarabunPSK" w:cs="TH SarabunPSK"/>
              </w:rPr>
            </w:pPr>
          </w:p>
          <w:p w14:paraId="44754350" w14:textId="77777777" w:rsidR="00F028CB" w:rsidRDefault="00F028CB" w:rsidP="001A67EC">
            <w:pPr>
              <w:ind w:right="-112"/>
              <w:rPr>
                <w:rFonts w:ascii="TH SarabunPSK" w:hAnsi="TH SarabunPSK" w:cs="TH SarabunPSK"/>
              </w:rPr>
            </w:pPr>
          </w:p>
          <w:p w14:paraId="744AEB07" w14:textId="77777777" w:rsidR="00F028CB" w:rsidRDefault="00F028CB" w:rsidP="001A67EC">
            <w:pPr>
              <w:ind w:right="-112"/>
              <w:rPr>
                <w:rFonts w:ascii="TH SarabunPSK" w:hAnsi="TH SarabunPSK" w:cs="TH SarabunPSK"/>
              </w:rPr>
            </w:pPr>
          </w:p>
          <w:p w14:paraId="767A65DB" w14:textId="77777777" w:rsidR="00F028CB" w:rsidRDefault="00F028CB" w:rsidP="001A67EC">
            <w:pPr>
              <w:ind w:right="-112"/>
              <w:rPr>
                <w:rFonts w:ascii="TH SarabunPSK" w:hAnsi="TH SarabunPSK" w:cs="TH SarabunPSK"/>
              </w:rPr>
            </w:pPr>
          </w:p>
          <w:p w14:paraId="06C1361B" w14:textId="77777777" w:rsidR="00F028CB" w:rsidRDefault="00F028CB" w:rsidP="001A67EC">
            <w:pPr>
              <w:ind w:right="-112"/>
              <w:rPr>
                <w:rFonts w:ascii="TH SarabunPSK" w:hAnsi="TH SarabunPSK" w:cs="TH SarabunPSK"/>
              </w:rPr>
            </w:pPr>
          </w:p>
          <w:p w14:paraId="29E4A203" w14:textId="77777777" w:rsidR="00F028CB" w:rsidRDefault="00F028CB" w:rsidP="001A67EC">
            <w:pPr>
              <w:ind w:right="-112"/>
              <w:rPr>
                <w:rFonts w:ascii="TH SarabunPSK" w:hAnsi="TH SarabunPSK" w:cs="TH SarabunPSK"/>
              </w:rPr>
            </w:pPr>
          </w:p>
          <w:p w14:paraId="4C1F52D5" w14:textId="68F15327" w:rsidR="00F028CB" w:rsidRPr="00F028CB" w:rsidRDefault="00F028CB" w:rsidP="00F028CB">
            <w:pPr>
              <w:ind w:right="-112"/>
              <w:rPr>
                <w:rFonts w:ascii="TH SarabunPSK" w:hAnsi="TH SarabunPSK" w:cs="TH SarabunPSK"/>
              </w:rPr>
            </w:pPr>
            <w:r w:rsidRPr="00F028CB">
              <w:rPr>
                <w:rFonts w:ascii="TH SarabunPSK" w:hAnsi="TH SarabunPSK" w:cs="TH SarabunPSK"/>
                <w:cs/>
              </w:rPr>
              <w:t>กำกับติดตามการดำเนินงานเพื่อ จัดการความเสี่ยงการทุจริตและ</w:t>
            </w:r>
          </w:p>
          <w:p w14:paraId="17C999FB" w14:textId="77777777" w:rsidR="00F028CB" w:rsidRDefault="00F028CB" w:rsidP="00F028CB">
            <w:pPr>
              <w:ind w:right="-112"/>
              <w:rPr>
                <w:rFonts w:ascii="TH SarabunPSK" w:hAnsi="TH SarabunPSK" w:cs="TH SarabunPSK"/>
              </w:rPr>
            </w:pPr>
            <w:r w:rsidRPr="00F028CB">
              <w:rPr>
                <w:rFonts w:ascii="TH SarabunPSK" w:hAnsi="TH SarabunPSK" w:cs="TH SarabunPSK"/>
                <w:cs/>
              </w:rPr>
              <w:t>ประพฤติมิชอบอย่างชัดเจนและเปิดเผย</w:t>
            </w:r>
          </w:p>
          <w:p w14:paraId="2228EC6D" w14:textId="77777777" w:rsidR="00534143" w:rsidRDefault="00534143" w:rsidP="00F028CB">
            <w:pPr>
              <w:ind w:right="-112"/>
              <w:rPr>
                <w:rFonts w:ascii="TH SarabunPSK" w:hAnsi="TH SarabunPSK" w:cs="TH SarabunPSK"/>
              </w:rPr>
            </w:pPr>
          </w:p>
          <w:p w14:paraId="6299A131" w14:textId="77777777" w:rsidR="00534143" w:rsidRDefault="00534143" w:rsidP="00F028CB">
            <w:pPr>
              <w:ind w:right="-112"/>
              <w:rPr>
                <w:rFonts w:ascii="TH SarabunPSK" w:hAnsi="TH SarabunPSK" w:cs="TH SarabunPSK"/>
              </w:rPr>
            </w:pPr>
          </w:p>
          <w:p w14:paraId="66AAD655" w14:textId="77777777" w:rsidR="00534143" w:rsidRDefault="00534143" w:rsidP="00F028CB">
            <w:pPr>
              <w:ind w:right="-112"/>
              <w:rPr>
                <w:rFonts w:ascii="TH SarabunPSK" w:hAnsi="TH SarabunPSK" w:cs="TH SarabunPSK"/>
              </w:rPr>
            </w:pPr>
          </w:p>
          <w:p w14:paraId="2B0DAC83" w14:textId="77777777" w:rsidR="00534143" w:rsidRDefault="00534143" w:rsidP="00F028CB">
            <w:pPr>
              <w:ind w:right="-112"/>
              <w:rPr>
                <w:rFonts w:ascii="TH SarabunPSK" w:hAnsi="TH SarabunPSK" w:cs="TH SarabunPSK"/>
              </w:rPr>
            </w:pPr>
          </w:p>
          <w:p w14:paraId="7CF90146" w14:textId="77777777" w:rsidR="00534143" w:rsidRDefault="00534143" w:rsidP="00F028CB">
            <w:pPr>
              <w:ind w:right="-112"/>
              <w:rPr>
                <w:rFonts w:ascii="TH SarabunPSK" w:hAnsi="TH SarabunPSK" w:cs="TH SarabunPSK"/>
              </w:rPr>
            </w:pPr>
          </w:p>
          <w:p w14:paraId="23B3C804" w14:textId="77777777" w:rsidR="00534143" w:rsidRDefault="00534143" w:rsidP="00F028CB">
            <w:pPr>
              <w:ind w:right="-112"/>
              <w:rPr>
                <w:rFonts w:ascii="TH SarabunPSK" w:hAnsi="TH SarabunPSK" w:cs="TH SarabunPSK"/>
              </w:rPr>
            </w:pPr>
          </w:p>
          <w:p w14:paraId="633F9E94" w14:textId="77777777" w:rsidR="00534143" w:rsidRDefault="00534143" w:rsidP="00F028CB">
            <w:pPr>
              <w:ind w:right="-112"/>
              <w:rPr>
                <w:rFonts w:ascii="TH SarabunPSK" w:hAnsi="TH SarabunPSK" w:cs="TH SarabunPSK"/>
              </w:rPr>
            </w:pPr>
          </w:p>
          <w:p w14:paraId="7485B6AE" w14:textId="77777777" w:rsidR="00534143" w:rsidRDefault="00534143" w:rsidP="00F028CB">
            <w:pPr>
              <w:ind w:right="-112"/>
              <w:rPr>
                <w:rFonts w:ascii="TH SarabunPSK" w:hAnsi="TH SarabunPSK" w:cs="TH SarabunPSK"/>
              </w:rPr>
            </w:pPr>
          </w:p>
          <w:p w14:paraId="43264BC8" w14:textId="60831430" w:rsidR="00534143" w:rsidRPr="00534143" w:rsidRDefault="00534143" w:rsidP="00534143">
            <w:pPr>
              <w:ind w:right="-112"/>
              <w:rPr>
                <w:rFonts w:ascii="TH SarabunPSK" w:hAnsi="TH SarabunPSK" w:cs="TH SarabunPSK"/>
              </w:rPr>
            </w:pPr>
            <w:r w:rsidRPr="00534143">
              <w:rPr>
                <w:rFonts w:ascii="TH SarabunPSK" w:hAnsi="TH SarabunPSK" w:cs="TH SarabunPSK"/>
                <w:cs/>
              </w:rPr>
              <w:t>จัดทำมาตรการดำเนินการจัดการ ความเสี่ยงการท</w:t>
            </w:r>
            <w:r>
              <w:rPr>
                <w:rFonts w:ascii="TH SarabunPSK" w:hAnsi="TH SarabunPSK" w:cs="TH SarabunPSK" w:hint="cs"/>
                <w:cs/>
              </w:rPr>
              <w:t>ุ</w:t>
            </w:r>
            <w:r w:rsidRPr="00534143">
              <w:rPr>
                <w:rFonts w:ascii="TH SarabunPSK" w:hAnsi="TH SarabunPSK" w:cs="TH SarabunPSK"/>
                <w:cs/>
              </w:rPr>
              <w:t>จริตประจำปี</w:t>
            </w:r>
          </w:p>
          <w:p w14:paraId="176F6248" w14:textId="6690075B" w:rsidR="00534143" w:rsidRPr="001270B1" w:rsidRDefault="00534143" w:rsidP="00534143">
            <w:pPr>
              <w:ind w:right="-112"/>
              <w:rPr>
                <w:rFonts w:ascii="TH SarabunPSK" w:hAnsi="TH SarabunPSK" w:cs="TH SarabunPSK"/>
                <w:cs/>
              </w:rPr>
            </w:pPr>
            <w:r w:rsidRPr="00534143">
              <w:rPr>
                <w:rFonts w:ascii="TH SarabunPSK" w:hAnsi="TH SarabunPSK" w:cs="TH SarabunPSK"/>
                <w:cs/>
              </w:rPr>
              <w:t>ดำเนินการประเมินความเสี่ยงการทุจริตและประพฤติมิชอบประจำปี</w:t>
            </w:r>
          </w:p>
        </w:tc>
        <w:tc>
          <w:tcPr>
            <w:tcW w:w="2835" w:type="dxa"/>
          </w:tcPr>
          <w:p w14:paraId="7F968553" w14:textId="77777777" w:rsidR="00F028CB" w:rsidRDefault="00F028CB" w:rsidP="001A67EC">
            <w:pPr>
              <w:rPr>
                <w:rFonts w:ascii="TH SarabunPSK" w:hAnsi="TH SarabunPSK" w:cs="TH SarabunPSK"/>
              </w:rPr>
            </w:pPr>
          </w:p>
          <w:p w14:paraId="3F6F133A" w14:textId="77777777" w:rsidR="00F028CB" w:rsidRDefault="00F028CB" w:rsidP="001A67EC">
            <w:pPr>
              <w:rPr>
                <w:rFonts w:ascii="TH SarabunPSK" w:hAnsi="TH SarabunPSK" w:cs="TH SarabunPSK"/>
              </w:rPr>
            </w:pPr>
          </w:p>
          <w:p w14:paraId="1FA4F5DD" w14:textId="77777777" w:rsidR="00F028CB" w:rsidRDefault="00F028CB" w:rsidP="001A67EC">
            <w:pPr>
              <w:rPr>
                <w:rFonts w:ascii="TH SarabunPSK" w:hAnsi="TH SarabunPSK" w:cs="TH SarabunPSK"/>
              </w:rPr>
            </w:pPr>
          </w:p>
          <w:p w14:paraId="3693197C" w14:textId="77777777" w:rsidR="00F028CB" w:rsidRDefault="00F028CB" w:rsidP="001A67EC">
            <w:pPr>
              <w:rPr>
                <w:rFonts w:ascii="TH SarabunPSK" w:hAnsi="TH SarabunPSK" w:cs="TH SarabunPSK"/>
              </w:rPr>
            </w:pPr>
          </w:p>
          <w:p w14:paraId="37382BCA" w14:textId="77777777" w:rsidR="00F028CB" w:rsidRDefault="00F028CB" w:rsidP="001A67EC">
            <w:pPr>
              <w:rPr>
                <w:rFonts w:ascii="TH SarabunPSK" w:hAnsi="TH SarabunPSK" w:cs="TH SarabunPSK"/>
              </w:rPr>
            </w:pPr>
          </w:p>
          <w:p w14:paraId="4504E6FA" w14:textId="77777777" w:rsidR="00F028CB" w:rsidRDefault="00F028CB" w:rsidP="001A67EC">
            <w:pPr>
              <w:rPr>
                <w:rFonts w:ascii="TH SarabunPSK" w:hAnsi="TH SarabunPSK" w:cs="TH SarabunPSK"/>
              </w:rPr>
            </w:pPr>
          </w:p>
          <w:p w14:paraId="5F2FDCCB" w14:textId="77777777" w:rsidR="00F028CB" w:rsidRDefault="00F028CB" w:rsidP="001A67EC">
            <w:pPr>
              <w:rPr>
                <w:rFonts w:ascii="TH SarabunPSK" w:hAnsi="TH SarabunPSK" w:cs="TH SarabunPSK"/>
              </w:rPr>
            </w:pPr>
          </w:p>
          <w:p w14:paraId="1E693E86" w14:textId="77777777" w:rsidR="00F028CB" w:rsidRDefault="00F028CB" w:rsidP="001A67EC">
            <w:pPr>
              <w:rPr>
                <w:rFonts w:ascii="TH SarabunPSK" w:hAnsi="TH SarabunPSK" w:cs="TH SarabunPSK"/>
              </w:rPr>
            </w:pPr>
          </w:p>
          <w:p w14:paraId="2E03ED4D" w14:textId="77777777" w:rsidR="00F028CB" w:rsidRDefault="00F028CB" w:rsidP="001A67EC">
            <w:pPr>
              <w:rPr>
                <w:rFonts w:ascii="TH SarabunPSK" w:hAnsi="TH SarabunPSK" w:cs="TH SarabunPSK"/>
              </w:rPr>
            </w:pPr>
          </w:p>
          <w:p w14:paraId="6A2FDB99" w14:textId="77777777" w:rsidR="00F028CB" w:rsidRDefault="00F028CB" w:rsidP="001A67EC">
            <w:pPr>
              <w:rPr>
                <w:rFonts w:ascii="TH SarabunPSK" w:hAnsi="TH SarabunPSK" w:cs="TH SarabunPSK"/>
              </w:rPr>
            </w:pPr>
          </w:p>
          <w:p w14:paraId="614CAEDE" w14:textId="77777777" w:rsidR="00F028CB" w:rsidRDefault="00F028CB" w:rsidP="001A67EC">
            <w:pPr>
              <w:rPr>
                <w:rFonts w:ascii="TH SarabunPSK" w:hAnsi="TH SarabunPSK" w:cs="TH SarabunPSK"/>
              </w:rPr>
            </w:pPr>
          </w:p>
          <w:p w14:paraId="7A4573E4" w14:textId="77777777" w:rsidR="00F028CB" w:rsidRDefault="00F028CB" w:rsidP="00F028CB">
            <w:pPr>
              <w:rPr>
                <w:rFonts w:ascii="TH SarabunPSK" w:hAnsi="TH SarabunPSK" w:cs="TH SarabunPSK"/>
              </w:rPr>
            </w:pPr>
            <w:r w:rsidRPr="00F028CB">
              <w:rPr>
                <w:rFonts w:ascii="TH SarabunPSK" w:hAnsi="TH SarabunPSK" w:cs="TH SarabunPSK"/>
                <w:cs/>
              </w:rPr>
              <w:t>จัดทำคู่มือการปฏิบัติงานเรื่องร้องเรียนการทุจริต</w:t>
            </w:r>
          </w:p>
          <w:p w14:paraId="0FC465DD" w14:textId="77777777" w:rsidR="00534143" w:rsidRDefault="00534143" w:rsidP="00F028CB">
            <w:pPr>
              <w:rPr>
                <w:rFonts w:ascii="TH SarabunPSK" w:hAnsi="TH SarabunPSK" w:cs="TH SarabunPSK"/>
              </w:rPr>
            </w:pPr>
          </w:p>
          <w:p w14:paraId="01D2ED70" w14:textId="77777777" w:rsidR="00534143" w:rsidRDefault="00534143" w:rsidP="00F028CB">
            <w:pPr>
              <w:rPr>
                <w:rFonts w:ascii="TH SarabunPSK" w:hAnsi="TH SarabunPSK" w:cs="TH SarabunPSK"/>
              </w:rPr>
            </w:pPr>
          </w:p>
          <w:p w14:paraId="5216634A" w14:textId="77777777" w:rsidR="00534143" w:rsidRDefault="00534143" w:rsidP="00F028CB">
            <w:pPr>
              <w:rPr>
                <w:rFonts w:ascii="TH SarabunPSK" w:hAnsi="TH SarabunPSK" w:cs="TH SarabunPSK"/>
              </w:rPr>
            </w:pPr>
          </w:p>
          <w:p w14:paraId="5AC8F77C" w14:textId="77777777" w:rsidR="00534143" w:rsidRDefault="00534143" w:rsidP="00F028CB">
            <w:pPr>
              <w:rPr>
                <w:rFonts w:ascii="TH SarabunPSK" w:hAnsi="TH SarabunPSK" w:cs="TH SarabunPSK"/>
              </w:rPr>
            </w:pPr>
          </w:p>
          <w:p w14:paraId="1359E9DE" w14:textId="77777777" w:rsidR="00534143" w:rsidRDefault="00534143" w:rsidP="00F028CB">
            <w:pPr>
              <w:rPr>
                <w:rFonts w:ascii="TH SarabunPSK" w:hAnsi="TH SarabunPSK" w:cs="TH SarabunPSK"/>
              </w:rPr>
            </w:pPr>
          </w:p>
          <w:p w14:paraId="378DA229" w14:textId="77777777" w:rsidR="00534143" w:rsidRDefault="00534143" w:rsidP="00F028CB">
            <w:pPr>
              <w:rPr>
                <w:rFonts w:ascii="TH SarabunPSK" w:hAnsi="TH SarabunPSK" w:cs="TH SarabunPSK"/>
              </w:rPr>
            </w:pPr>
          </w:p>
          <w:p w14:paraId="4D021374" w14:textId="77777777" w:rsidR="00534143" w:rsidRDefault="00534143" w:rsidP="00F028CB">
            <w:pPr>
              <w:rPr>
                <w:rFonts w:ascii="TH SarabunPSK" w:hAnsi="TH SarabunPSK" w:cs="TH SarabunPSK"/>
              </w:rPr>
            </w:pPr>
          </w:p>
          <w:p w14:paraId="205AE90B" w14:textId="77777777" w:rsidR="00534143" w:rsidRDefault="00534143" w:rsidP="00F028CB">
            <w:pPr>
              <w:rPr>
                <w:rFonts w:ascii="TH SarabunPSK" w:hAnsi="TH SarabunPSK" w:cs="TH SarabunPSK"/>
              </w:rPr>
            </w:pPr>
          </w:p>
          <w:p w14:paraId="702D1461" w14:textId="77777777" w:rsidR="00534143" w:rsidRDefault="00534143" w:rsidP="00F028CB">
            <w:pPr>
              <w:rPr>
                <w:rFonts w:ascii="TH SarabunPSK" w:hAnsi="TH SarabunPSK" w:cs="TH SarabunPSK"/>
              </w:rPr>
            </w:pPr>
          </w:p>
          <w:p w14:paraId="51E7F66F" w14:textId="77777777" w:rsidR="00534143" w:rsidRDefault="00534143" w:rsidP="00F028CB">
            <w:pPr>
              <w:rPr>
                <w:rFonts w:ascii="TH SarabunPSK" w:hAnsi="TH SarabunPSK" w:cs="TH SarabunPSK"/>
              </w:rPr>
            </w:pPr>
          </w:p>
          <w:p w14:paraId="1C687B4C" w14:textId="216FDE28" w:rsidR="00534143" w:rsidRPr="00534143" w:rsidRDefault="00534143" w:rsidP="00534143">
            <w:pPr>
              <w:rPr>
                <w:rFonts w:ascii="TH SarabunPSK" w:hAnsi="TH SarabunPSK" w:cs="TH SarabunPSK"/>
              </w:rPr>
            </w:pPr>
            <w:r w:rsidRPr="00534143">
              <w:rPr>
                <w:rFonts w:ascii="TH SarabunPSK" w:hAnsi="TH SarabunPSK" w:cs="TH SarabunPSK"/>
                <w:cs/>
              </w:rPr>
              <w:t xml:space="preserve">๑. แต่งตั้งคณะกรรมการขับเคลื่อนเรื่องจริยธรรมแต่จัดทำมาตรฐานทางจริยธรรม </w:t>
            </w:r>
            <w:r w:rsidRPr="00534143">
              <w:rPr>
                <w:rFonts w:ascii="TH SarabunPSK" w:hAnsi="TH SarabunPSK" w:cs="TH SarabunPSK"/>
              </w:rPr>
              <w:t xml:space="preserve">Dos &amp; Don't </w:t>
            </w:r>
            <w:r w:rsidRPr="00534143">
              <w:rPr>
                <w:rFonts w:ascii="TH SarabunPSK" w:hAnsi="TH SarabunPSK" w:cs="TH SarabunPSK"/>
                <w:cs/>
              </w:rPr>
              <w:t>เพื่อเผยแพร่ให้บุคลากรภายในรับทราบ และถือเป็นแนวปฏิบัติ</w:t>
            </w:r>
          </w:p>
          <w:p w14:paraId="594945EA" w14:textId="5BAA69FD" w:rsidR="00534143" w:rsidRPr="001270B1" w:rsidRDefault="00534143" w:rsidP="00534143">
            <w:pPr>
              <w:rPr>
                <w:rFonts w:ascii="TH SarabunPSK" w:hAnsi="TH SarabunPSK" w:cs="TH SarabunPSK"/>
                <w:cs/>
              </w:rPr>
            </w:pPr>
            <w:r w:rsidRPr="00534143">
              <w:rPr>
                <w:rFonts w:ascii="TH SarabunPSK" w:hAnsi="TH SarabunPSK" w:cs="TH SarabunPSK"/>
                <w:cs/>
              </w:rPr>
              <w:t>๒. จัดกิจกรรม/ โครงการ ฝึกอบรม สอดแทรกสาระด้านจริยธรรมของ เจ้าหน้าที่</w:t>
            </w:r>
          </w:p>
        </w:tc>
        <w:tc>
          <w:tcPr>
            <w:tcW w:w="1275" w:type="dxa"/>
          </w:tcPr>
          <w:p w14:paraId="472B94E3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6DC7B0B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9A8E633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40406613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5DC4F812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544497F9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610D8B3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1AE49B61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7D91D8B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913FD92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3D9BE8B4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13B1CA8" w14:textId="6E73B44D" w:rsidR="00F028CB" w:rsidRDefault="00F028CB" w:rsidP="00F028CB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๒</w:t>
            </w:r>
          </w:p>
          <w:p w14:paraId="67D8DEE3" w14:textId="05EBA07B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3B784562" w14:textId="100A8B02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7F838D5C" w14:textId="74D3071E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5EC4FE1C" w14:textId="46556DE2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56655EA7" w14:textId="09ED078F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6547B916" w14:textId="0B946D6B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58364EFA" w14:textId="3680B3FF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02861C0D" w14:textId="6DEECD1A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7D3F48FE" w14:textId="7FE0346D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5748390D" w14:textId="08C18084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026C04CD" w14:textId="0500CC79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0AB0E094" w14:textId="3EA45517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45535C5A" w14:textId="06023349" w:rsidR="00534143" w:rsidRDefault="00534143" w:rsidP="00534143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๑-๔</w:t>
            </w:r>
          </w:p>
          <w:p w14:paraId="41611AF1" w14:textId="77777777" w:rsidR="00534143" w:rsidRDefault="00534143" w:rsidP="00F028CB">
            <w:pPr>
              <w:jc w:val="center"/>
              <w:rPr>
                <w:rFonts w:ascii="TH SarabunPSK" w:hAnsi="TH SarabunPSK" w:cs="TH SarabunPSK"/>
              </w:rPr>
            </w:pPr>
          </w:p>
          <w:p w14:paraId="439AE4FD" w14:textId="5EF379FE" w:rsidR="00F028CB" w:rsidRPr="001270B1" w:rsidRDefault="00F028CB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14:paraId="1DE5CF9C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5C475D9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73DA73C8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43ED5AA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305C10B0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AE4C9DF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49CB311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768E51E3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B74A96C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74DD7F4B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162747A2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7F3EC664" w14:textId="77777777" w:rsidR="00F028CB" w:rsidRDefault="00F028CB" w:rsidP="001A67EC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</w:t>
            </w:r>
            <w:r>
              <w:rPr>
                <w:rFonts w:ascii="TH SarabunPSK" w:hAnsi="TH SarabunPSK" w:cs="TH SarabunPSK" w:hint="cs"/>
                <w:cs/>
              </w:rPr>
              <w:t>บ</w:t>
            </w:r>
          </w:p>
          <w:p w14:paraId="161FB5AC" w14:textId="77777777" w:rsidR="00534143" w:rsidRDefault="00534143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41A3957" w14:textId="77777777" w:rsidR="00534143" w:rsidRDefault="00534143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131C0A7" w14:textId="77777777" w:rsidR="00534143" w:rsidRDefault="00534143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648D4EE5" w14:textId="77777777" w:rsidR="00534143" w:rsidRDefault="00534143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737C9D2E" w14:textId="77777777" w:rsidR="00534143" w:rsidRDefault="00534143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3130A7BA" w14:textId="77777777" w:rsidR="00534143" w:rsidRDefault="00534143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2618961F" w14:textId="77777777" w:rsidR="00534143" w:rsidRDefault="00534143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27A09D2" w14:textId="77777777" w:rsidR="00534143" w:rsidRDefault="00534143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4A4FFDE7" w14:textId="77777777" w:rsidR="00534143" w:rsidRDefault="00534143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196CFB44" w14:textId="79CC6540" w:rsidR="00534143" w:rsidRPr="001270B1" w:rsidRDefault="00534143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</w:t>
            </w:r>
            <w:r>
              <w:rPr>
                <w:rFonts w:ascii="TH SarabunPSK" w:hAnsi="TH SarabunPSK" w:cs="TH SarabunPSK" w:hint="cs"/>
                <w:cs/>
              </w:rPr>
              <w:t>บ</w:t>
            </w:r>
          </w:p>
        </w:tc>
      </w:tr>
      <w:tr w:rsidR="00CD2FC4" w14:paraId="66B5F998" w14:textId="77777777" w:rsidTr="001A67EC">
        <w:tc>
          <w:tcPr>
            <w:tcW w:w="15021" w:type="dxa"/>
            <w:gridSpan w:val="7"/>
          </w:tcPr>
          <w:p w14:paraId="335BE03B" w14:textId="77777777" w:rsidR="00CD2FC4" w:rsidRPr="001270B1" w:rsidRDefault="00CD2FC4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/>
                <w:cs/>
              </w:rPr>
              <w:lastRenderedPageBreak/>
              <w:t>มาตรการส่งเสริมคุณธรรมและความโปร่งใส</w:t>
            </w:r>
            <w:r w:rsidRPr="001270B1">
              <w:rPr>
                <w:rFonts w:ascii="TH SarabunPSK" w:hAnsi="TH SarabunPSK" w:cs="TH SarabunPSK" w:hint="cs"/>
                <w:cs/>
              </w:rPr>
              <w:t>หน่วยงาน</w:t>
            </w:r>
            <w:r w:rsidRPr="001270B1">
              <w:rPr>
                <w:rFonts w:ascii="TH SarabunPSK" w:hAnsi="TH SarabunPSK" w:cs="TH SarabunPSK"/>
                <w:cs/>
              </w:rPr>
              <w:t>ขององค์การบริหารส่วนตำบลบ้านจั่น ประจำปีงบประมาณ ๒๕๖๗</w:t>
            </w:r>
          </w:p>
        </w:tc>
      </w:tr>
      <w:tr w:rsidR="00CD2FC4" w14:paraId="3C392E44" w14:textId="77777777" w:rsidTr="001A67EC">
        <w:tc>
          <w:tcPr>
            <w:tcW w:w="1413" w:type="dxa"/>
            <w:vMerge w:val="restart"/>
          </w:tcPr>
          <w:p w14:paraId="6E3524F7" w14:textId="77777777" w:rsidR="00CD2FC4" w:rsidRDefault="00CD2FC4" w:rsidP="001A67EC">
            <w:pPr>
              <w:jc w:val="center"/>
              <w:rPr>
                <w:rFonts w:ascii="TH SarabunPSK" w:hAnsi="TH SarabunPSK" w:cs="TH SarabunPSK"/>
              </w:rPr>
            </w:pPr>
          </w:p>
          <w:p w14:paraId="07D81564" w14:textId="77777777" w:rsidR="00CD2FC4" w:rsidRPr="001270B1" w:rsidRDefault="00CD2FC4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ประเด็น</w:t>
            </w:r>
          </w:p>
        </w:tc>
        <w:tc>
          <w:tcPr>
            <w:tcW w:w="5528" w:type="dxa"/>
            <w:gridSpan w:val="2"/>
          </w:tcPr>
          <w:p w14:paraId="07B941F9" w14:textId="77777777" w:rsidR="00CD2FC4" w:rsidRPr="001270B1" w:rsidRDefault="00CD2FC4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การวิเคราะห์ข้อมูล</w:t>
            </w:r>
          </w:p>
        </w:tc>
        <w:tc>
          <w:tcPr>
            <w:tcW w:w="8080" w:type="dxa"/>
            <w:gridSpan w:val="4"/>
          </w:tcPr>
          <w:p w14:paraId="69249A1D" w14:textId="77777777" w:rsidR="00CD2FC4" w:rsidRPr="001270B1" w:rsidRDefault="00CD2FC4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การนำผลการวิเคราะห์ข้อมูลไปสู่การปฏิบัติ</w:t>
            </w:r>
          </w:p>
        </w:tc>
      </w:tr>
      <w:tr w:rsidR="00CD2FC4" w14:paraId="10A1AEC9" w14:textId="77777777" w:rsidTr="001A67EC">
        <w:tc>
          <w:tcPr>
            <w:tcW w:w="1413" w:type="dxa"/>
            <w:vMerge/>
          </w:tcPr>
          <w:p w14:paraId="78B0B779" w14:textId="77777777" w:rsidR="00CD2FC4" w:rsidRDefault="00CD2FC4" w:rsidP="001A67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977" w:type="dxa"/>
          </w:tcPr>
          <w:p w14:paraId="2E7B95D1" w14:textId="77777777" w:rsidR="00CD2FC4" w:rsidRPr="001270B1" w:rsidRDefault="00CD2FC4" w:rsidP="001A67E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270B1">
              <w:rPr>
                <w:rFonts w:ascii="TH SarabunPSK" w:hAnsi="TH SarabunPSK" w:cs="TH SarabunPSK" w:hint="cs"/>
                <w:sz w:val="28"/>
                <w:cs/>
              </w:rPr>
              <w:t xml:space="preserve">ข้อคำถาม </w:t>
            </w:r>
            <w:r w:rsidRPr="001270B1">
              <w:rPr>
                <w:rFonts w:ascii="TH SarabunPSK" w:hAnsi="TH SarabunPSK" w:cs="TH SarabunPSK"/>
                <w:sz w:val="28"/>
              </w:rPr>
              <w:t>ITA</w:t>
            </w:r>
          </w:p>
        </w:tc>
        <w:tc>
          <w:tcPr>
            <w:tcW w:w="2551" w:type="dxa"/>
          </w:tcPr>
          <w:p w14:paraId="562F4C50" w14:textId="77777777" w:rsidR="00CD2FC4" w:rsidRPr="001270B1" w:rsidRDefault="00CD2FC4" w:rsidP="001A67E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ผลการวิเคราะห์ข้อมูล</w:t>
            </w:r>
          </w:p>
        </w:tc>
        <w:tc>
          <w:tcPr>
            <w:tcW w:w="2552" w:type="dxa"/>
          </w:tcPr>
          <w:p w14:paraId="6F8F8DA6" w14:textId="77777777" w:rsidR="00CD2FC4" w:rsidRPr="001270B1" w:rsidRDefault="00CD2FC4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มาตรการ</w:t>
            </w:r>
          </w:p>
        </w:tc>
        <w:tc>
          <w:tcPr>
            <w:tcW w:w="2835" w:type="dxa"/>
          </w:tcPr>
          <w:p w14:paraId="713A0B6B" w14:textId="77777777" w:rsidR="00CD2FC4" w:rsidRPr="001270B1" w:rsidRDefault="00CD2FC4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ขั้นตอน/วิธีปฏิบัติ</w:t>
            </w:r>
          </w:p>
        </w:tc>
        <w:tc>
          <w:tcPr>
            <w:tcW w:w="1275" w:type="dxa"/>
          </w:tcPr>
          <w:p w14:paraId="5AD4FA49" w14:textId="77777777" w:rsidR="00CD2FC4" w:rsidRPr="001270B1" w:rsidRDefault="00CD2FC4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3792AA72" w14:textId="77777777" w:rsidR="00CD2FC4" w:rsidRPr="001270B1" w:rsidRDefault="00CD2FC4" w:rsidP="001A67EC">
            <w:pPr>
              <w:jc w:val="center"/>
              <w:rPr>
                <w:rFonts w:ascii="TH SarabunPSK" w:hAnsi="TH SarabunPSK" w:cs="TH SarabunPSK"/>
              </w:rPr>
            </w:pPr>
            <w:r w:rsidRPr="001270B1">
              <w:rPr>
                <w:rFonts w:ascii="TH SarabunPSK" w:hAnsi="TH SarabunPSK" w:cs="TH SarabunPSK" w:hint="cs"/>
                <w:cs/>
              </w:rPr>
              <w:t>ส่วนงานที่รับผิดชอบ</w:t>
            </w:r>
          </w:p>
        </w:tc>
      </w:tr>
      <w:tr w:rsidR="00CD2FC4" w14:paraId="648110F7" w14:textId="77777777" w:rsidTr="001A67EC">
        <w:tc>
          <w:tcPr>
            <w:tcW w:w="1413" w:type="dxa"/>
          </w:tcPr>
          <w:p w14:paraId="25BB008E" w14:textId="77777777" w:rsidR="00CD2FC4" w:rsidRPr="00B07FE2" w:rsidRDefault="00CD2FC4" w:rsidP="001A67EC">
            <w:pPr>
              <w:rPr>
                <w:rFonts w:ascii="TH SarabunPSK" w:hAnsi="TH SarabunPSK" w:cs="TH SarabunPSK"/>
              </w:rPr>
            </w:pPr>
          </w:p>
        </w:tc>
        <w:tc>
          <w:tcPr>
            <w:tcW w:w="2977" w:type="dxa"/>
          </w:tcPr>
          <w:p w14:paraId="55A727A9" w14:textId="25B8C6E7" w:rsid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  <w:r w:rsidRPr="00CD2FC4">
              <w:rPr>
                <w:rFonts w:ascii="TH SarabunPSK" w:hAnsi="TH SarabunPSK" w:cs="TH SarabunPSK"/>
                <w:sz w:val="28"/>
                <w:cs/>
              </w:rPr>
              <w:t xml:space="preserve">๐๓๔ การประเมินความเสี่ยงการทุจริตและประพฤติมิชอบประจำปี </w:t>
            </w:r>
          </w:p>
          <w:p w14:paraId="63BC06B1" w14:textId="77777777" w:rsid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</w:p>
          <w:p w14:paraId="7A518A85" w14:textId="08A958B0" w:rsidR="00CD2FC4" w:rsidRP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  <w:r w:rsidRPr="00CD2FC4">
              <w:rPr>
                <w:rFonts w:ascii="TH SarabunPSK" w:hAnsi="TH SarabunPSK" w:cs="TH SarabunPSK"/>
                <w:sz w:val="28"/>
                <w:cs/>
              </w:rPr>
              <w:t>๐๓๕ การดำเนินการเพื่อจัดการความ ชอบ เสี่ยงการทุจริตและประพฤติมิ</w:t>
            </w:r>
          </w:p>
          <w:p w14:paraId="253C1252" w14:textId="77777777" w:rsidR="00CD2FC4" w:rsidRP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</w:p>
          <w:p w14:paraId="0C978CF6" w14:textId="77777777" w:rsidR="00CD2FC4" w:rsidRP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  <w:r w:rsidRPr="00CD2FC4">
              <w:rPr>
                <w:rFonts w:ascii="TH SarabunPSK" w:hAnsi="TH SarabunPSK" w:cs="TH SarabunPSK"/>
                <w:sz w:val="28"/>
                <w:cs/>
              </w:rPr>
              <w:t>๐๓๖ แผนปฏิบัติการป้องกันการ ทุจริต</w:t>
            </w:r>
          </w:p>
          <w:p w14:paraId="2D07838C" w14:textId="77777777" w:rsidR="00CD2FC4" w:rsidRP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</w:p>
          <w:p w14:paraId="46DEDEE7" w14:textId="3CB365C2" w:rsid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  <w:r w:rsidRPr="00CD2FC4">
              <w:rPr>
                <w:rFonts w:ascii="TH SarabunPSK" w:hAnsi="TH SarabunPSK" w:cs="TH SarabunPSK"/>
                <w:sz w:val="28"/>
                <w:cs/>
              </w:rPr>
              <w:t xml:space="preserve">๐๓๗ รายงานการกำกับติดตามการ ดำเนินการป้องกันการทุจริตประจำปี รอบ </w:t>
            </w:r>
            <w:r>
              <w:rPr>
                <w:rFonts w:ascii="TH SarabunPSK" w:hAnsi="TH SarabunPSK" w:cs="TH SarabunPSK" w:hint="cs"/>
                <w:sz w:val="28"/>
                <w:cs/>
              </w:rPr>
              <w:t>๖</w:t>
            </w:r>
            <w:r w:rsidRPr="00CD2FC4">
              <w:rPr>
                <w:rFonts w:ascii="TH SarabunPSK" w:hAnsi="TH SarabunPSK" w:cs="TH SarabunPSK"/>
                <w:sz w:val="28"/>
                <w:cs/>
              </w:rPr>
              <w:t xml:space="preserve"> เดือน </w:t>
            </w:r>
          </w:p>
          <w:p w14:paraId="261C4611" w14:textId="77777777" w:rsid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</w:p>
          <w:p w14:paraId="144E64F5" w14:textId="31B34EB2" w:rsidR="00CD2FC4" w:rsidRP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  <w:r w:rsidRPr="00CD2FC4">
              <w:rPr>
                <w:rFonts w:ascii="TH SarabunPSK" w:hAnsi="TH SarabunPSK" w:cs="TH SarabunPSK"/>
                <w:sz w:val="28"/>
                <w:cs/>
              </w:rPr>
              <w:t>๐๓๘ รายงานผลการดำเนินการ ป้องกันการทุจริตประจำปี</w:t>
            </w:r>
          </w:p>
          <w:p w14:paraId="1E83CF57" w14:textId="77777777" w:rsidR="00CD2FC4" w:rsidRP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</w:p>
          <w:p w14:paraId="41B60942" w14:textId="49539526" w:rsidR="00CD2FC4" w:rsidRP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  <w:r w:rsidRPr="00CD2FC4">
              <w:rPr>
                <w:rFonts w:ascii="TH SarabunPSK" w:hAnsi="TH SarabunPSK" w:cs="TH SarabunPSK"/>
                <w:sz w:val="28"/>
                <w:cs/>
              </w:rPr>
              <w:t>๐๔๒ มาตรการส่งเสริมคุณธรรมและความโปร่งใสภายในหน่วยงาน</w:t>
            </w:r>
          </w:p>
          <w:p w14:paraId="7F8DFBD8" w14:textId="77777777" w:rsidR="00CD2FC4" w:rsidRPr="00CD2FC4" w:rsidRDefault="00CD2FC4" w:rsidP="00CD2FC4">
            <w:pPr>
              <w:rPr>
                <w:rFonts w:ascii="TH SarabunPSK" w:hAnsi="TH SarabunPSK" w:cs="TH SarabunPSK"/>
                <w:sz w:val="28"/>
              </w:rPr>
            </w:pPr>
          </w:p>
          <w:p w14:paraId="3A078AC7" w14:textId="050389A1" w:rsidR="00CD2FC4" w:rsidRPr="00534143" w:rsidRDefault="00CD2FC4" w:rsidP="00CD2FC4">
            <w:pPr>
              <w:rPr>
                <w:rFonts w:ascii="TH SarabunPSK" w:hAnsi="TH SarabunPSK" w:cs="TH SarabunPSK"/>
                <w:sz w:val="28"/>
                <w:cs/>
              </w:rPr>
            </w:pPr>
            <w:r w:rsidRPr="00CD2FC4">
              <w:rPr>
                <w:rFonts w:ascii="TH SarabunPSK" w:hAnsi="TH SarabunPSK" w:cs="TH SarabunPSK"/>
                <w:sz w:val="28"/>
                <w:cs/>
              </w:rPr>
              <w:t>๐๔๓ การดำเนินการตามมาตรการ ส่งเสริมคุณธรรมและความโปร่งใส ภายในหน่วยงาน</w:t>
            </w:r>
          </w:p>
        </w:tc>
        <w:tc>
          <w:tcPr>
            <w:tcW w:w="2551" w:type="dxa"/>
          </w:tcPr>
          <w:p w14:paraId="553CB889" w14:textId="716B1661" w:rsidR="00CD2FC4" w:rsidRPr="003748F6" w:rsidRDefault="00CD2FC4" w:rsidP="001A67EC">
            <w:pPr>
              <w:ind w:right="-106"/>
              <w:rPr>
                <w:rFonts w:ascii="TH SarabunPSK" w:hAnsi="TH SarabunPSK" w:cs="TH SarabunPSK"/>
                <w:cs/>
              </w:rPr>
            </w:pPr>
            <w:r w:rsidRPr="00CD2FC4">
              <w:rPr>
                <w:rFonts w:ascii="TH SarabunPSK" w:hAnsi="TH SarabunPSK" w:cs="TH SarabunPSK"/>
                <w:cs/>
              </w:rPr>
              <w:t>มีการประเมินความเสี่ยงการทุจริตและประพฤติมิชอบเป็นประจำทุกปีพร้อมทั้งมี แผนปฏิบัติการป้องกันการทุจริตที่เป็นปัจจุบันและรายงาน ติดตามการดำเนินการป้องกันการทุจริตเป็นประจำทุกปี</w:t>
            </w:r>
          </w:p>
        </w:tc>
        <w:tc>
          <w:tcPr>
            <w:tcW w:w="2552" w:type="dxa"/>
          </w:tcPr>
          <w:p w14:paraId="378B65B8" w14:textId="43CA961C" w:rsidR="00CD2FC4" w:rsidRPr="001270B1" w:rsidRDefault="00CD2FC4" w:rsidP="00CD2FC4">
            <w:pPr>
              <w:ind w:right="-112"/>
              <w:rPr>
                <w:rFonts w:ascii="TH SarabunPSK" w:hAnsi="TH SarabunPSK" w:cs="TH SarabunPSK"/>
                <w:cs/>
              </w:rPr>
            </w:pPr>
            <w:r w:rsidRPr="00CD2FC4">
              <w:rPr>
                <w:rFonts w:ascii="TH SarabunPSK" w:hAnsi="TH SarabunPSK" w:cs="TH SarabunPSK"/>
                <w:cs/>
              </w:rPr>
              <w:t>จัดทำมาตรการส่งเสริมคุณธรรม และความโปร่งใสภายในหน่วยงานพร้อมทั้งดำเนินการตามมาตรการดังกล่าว</w:t>
            </w:r>
          </w:p>
        </w:tc>
        <w:tc>
          <w:tcPr>
            <w:tcW w:w="2835" w:type="dxa"/>
          </w:tcPr>
          <w:p w14:paraId="53C1CC8B" w14:textId="1A223DD3" w:rsidR="00C32BB1" w:rsidRPr="00C32BB1" w:rsidRDefault="00C32BB1" w:rsidP="00C32BB1">
            <w:pPr>
              <w:rPr>
                <w:rFonts w:ascii="TH SarabunPSK" w:hAnsi="TH SarabunPSK" w:cs="TH SarabunPSK"/>
              </w:rPr>
            </w:pPr>
            <w:r w:rsidRPr="00C32BB1">
              <w:rPr>
                <w:rFonts w:ascii="TH SarabunPSK" w:hAnsi="TH SarabunPSK" w:cs="TH SarabunPSK"/>
                <w:cs/>
              </w:rPr>
              <w:t>ทำการวิเคราะห์และประเมินความเสี่ยงการทุจริตพร้อมกำหนด</w:t>
            </w:r>
          </w:p>
          <w:p w14:paraId="65336E01" w14:textId="42F62F56" w:rsidR="00C32BB1" w:rsidRPr="00C32BB1" w:rsidRDefault="00C32BB1" w:rsidP="00C32BB1">
            <w:pPr>
              <w:rPr>
                <w:rFonts w:ascii="TH SarabunPSK" w:hAnsi="TH SarabunPSK" w:cs="TH SarabunPSK"/>
              </w:rPr>
            </w:pPr>
            <w:r w:rsidRPr="00C32BB1">
              <w:rPr>
                <w:rFonts w:ascii="TH SarabunPSK" w:hAnsi="TH SarabunPSK" w:cs="TH SarabunPSK"/>
                <w:cs/>
              </w:rPr>
              <w:t>มาตรการป้องกันการทุจริตภายในหน่วยงานพร้อมเผยแพร่ให้</w:t>
            </w:r>
          </w:p>
          <w:p w14:paraId="0F8B5B64" w14:textId="171679F7" w:rsidR="00C32BB1" w:rsidRPr="00C32BB1" w:rsidRDefault="00C32BB1" w:rsidP="00C32BB1">
            <w:pPr>
              <w:rPr>
                <w:rFonts w:ascii="TH SarabunPSK" w:hAnsi="TH SarabunPSK" w:cs="TH SarabunPSK"/>
              </w:rPr>
            </w:pPr>
            <w:r w:rsidRPr="00C32BB1">
              <w:rPr>
                <w:rFonts w:ascii="TH SarabunPSK" w:hAnsi="TH SarabunPSK" w:cs="TH SarabunPSK"/>
                <w:cs/>
              </w:rPr>
              <w:t>บุคลากรภายในร</w:t>
            </w:r>
            <w:r>
              <w:rPr>
                <w:rFonts w:ascii="TH SarabunPSK" w:hAnsi="TH SarabunPSK" w:cs="TH SarabunPSK" w:hint="cs"/>
                <w:cs/>
              </w:rPr>
              <w:t>ั</w:t>
            </w:r>
            <w:r w:rsidRPr="00C32BB1">
              <w:rPr>
                <w:rFonts w:ascii="TH SarabunPSK" w:hAnsi="TH SarabunPSK" w:cs="TH SarabunPSK"/>
                <w:cs/>
              </w:rPr>
              <w:t>บทราบและถือเป็น</w:t>
            </w:r>
          </w:p>
          <w:p w14:paraId="0444C226" w14:textId="0EE15313" w:rsidR="00CD2FC4" w:rsidRPr="001270B1" w:rsidRDefault="00C32BB1" w:rsidP="00C32BB1">
            <w:pPr>
              <w:rPr>
                <w:rFonts w:ascii="TH SarabunPSK" w:hAnsi="TH SarabunPSK" w:cs="TH SarabunPSK"/>
                <w:cs/>
              </w:rPr>
            </w:pPr>
            <w:r w:rsidRPr="00C32BB1">
              <w:rPr>
                <w:rFonts w:ascii="TH SarabunPSK" w:hAnsi="TH SarabunPSK" w:cs="TH SarabunPSK"/>
                <w:cs/>
              </w:rPr>
              <w:t>แนวปฏิบัติ</w:t>
            </w:r>
          </w:p>
        </w:tc>
        <w:tc>
          <w:tcPr>
            <w:tcW w:w="1275" w:type="dxa"/>
          </w:tcPr>
          <w:p w14:paraId="1B77386A" w14:textId="77777777" w:rsidR="00C32BB1" w:rsidRDefault="00C32BB1" w:rsidP="00C32BB1">
            <w:pPr>
              <w:jc w:val="center"/>
              <w:rPr>
                <w:rFonts w:ascii="TH SarabunPSK" w:hAnsi="TH SarabunPSK" w:cs="TH SarabunPSK"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ไตรมาส</w:t>
            </w:r>
            <w:r>
              <w:rPr>
                <w:rFonts w:ascii="TH SarabunPSK" w:hAnsi="TH SarabunPSK" w:cs="TH SarabunPSK" w:hint="cs"/>
                <w:cs/>
              </w:rPr>
              <w:t xml:space="preserve"> ๑-๔</w:t>
            </w:r>
          </w:p>
          <w:p w14:paraId="1B198262" w14:textId="77777777" w:rsidR="00CD2FC4" w:rsidRPr="001270B1" w:rsidRDefault="00CD2FC4" w:rsidP="001A67E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8" w:type="dxa"/>
          </w:tcPr>
          <w:p w14:paraId="227B0525" w14:textId="12910C99" w:rsidR="00CD2FC4" w:rsidRPr="001270B1" w:rsidRDefault="00C32BB1" w:rsidP="001A67EC">
            <w:pPr>
              <w:jc w:val="center"/>
              <w:rPr>
                <w:rFonts w:ascii="TH SarabunPSK" w:hAnsi="TH SarabunPSK" w:cs="TH SarabunPSK"/>
                <w:cs/>
              </w:rPr>
            </w:pPr>
            <w:r w:rsidRPr="00E65A37">
              <w:rPr>
                <w:rFonts w:ascii="TH SarabunPSK" w:hAnsi="TH SarabunPSK" w:cs="TH SarabunPSK" w:hint="cs"/>
                <w:cs/>
              </w:rPr>
              <w:t>สำนักทุกกอง/โดยสำนักปลัดเป็นผู้รับผิดชอ</w:t>
            </w:r>
            <w:r>
              <w:rPr>
                <w:rFonts w:ascii="TH SarabunPSK" w:hAnsi="TH SarabunPSK" w:cs="TH SarabunPSK" w:hint="cs"/>
                <w:cs/>
              </w:rPr>
              <w:t>บ</w:t>
            </w:r>
          </w:p>
        </w:tc>
      </w:tr>
    </w:tbl>
    <w:p w14:paraId="1F79B1BF" w14:textId="52CBEED7" w:rsidR="00F028CB" w:rsidRPr="00CD2FC4" w:rsidRDefault="00F028CB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496973A" w14:textId="50348634" w:rsidR="00F028CB" w:rsidRDefault="00F028CB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A0D55BB" w14:textId="3C9E9C6F" w:rsidR="00F028CB" w:rsidRDefault="00F028CB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2BE41C53" w14:textId="691F795C" w:rsidR="00F028CB" w:rsidRDefault="00F028CB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777FBD1F" w14:textId="7A875461" w:rsidR="00F028CB" w:rsidRDefault="00F028CB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34BD12D6" w14:textId="5488707C" w:rsidR="00F028CB" w:rsidRDefault="00F028CB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11502F99" w14:textId="4C3EBF4C" w:rsidR="00F028CB" w:rsidRDefault="00F028CB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14:paraId="0039D8E1" w14:textId="2F51F323" w:rsidR="00F77F69" w:rsidRPr="00F77F69" w:rsidRDefault="00F77F69" w:rsidP="00F77F69">
      <w:pPr>
        <w:spacing w:after="0" w:line="240" w:lineRule="auto"/>
        <w:rPr>
          <w:rFonts w:ascii="TH SarabunPSK" w:hAnsi="TH SarabunPSK" w:cs="TH SarabunPSK" w:hint="cs"/>
        </w:rPr>
      </w:pPr>
      <w:r w:rsidRPr="00F77F69">
        <w:rPr>
          <w:rFonts w:ascii="TH SarabunPSK" w:hAnsi="TH SarabunPSK" w:cs="TH SarabunPSK" w:hint="cs"/>
          <w:b/>
          <w:bCs/>
          <w:cs/>
        </w:rPr>
        <w:lastRenderedPageBreak/>
        <w:t>ข้อจำกัด</w:t>
      </w:r>
      <w:r>
        <w:rPr>
          <w:rFonts w:ascii="TH SarabunPSK" w:hAnsi="TH SarabunPSK" w:cs="TH SarabunPSK" w:hint="cs"/>
          <w:cs/>
        </w:rPr>
        <w:t>ของ</w:t>
      </w:r>
      <w:r w:rsidRPr="00F77F69">
        <w:rPr>
          <w:rFonts w:ascii="TH SarabunPSK" w:hAnsi="TH SarabunPSK" w:cs="TH SarabunPSK"/>
          <w:cs/>
        </w:rPr>
        <w:t xml:space="preserve">หน่วยงานมีผลการประเมินคุณธรรมและความโปร่งใสในการดำเนินงานของหน่วยงานภาครัฐประจำปีงบประมาณ พ.ศ. 2567 </w:t>
      </w:r>
      <w:r w:rsidRPr="00F77F69">
        <w:rPr>
          <w:rFonts w:ascii="TH SarabunPSK" w:hAnsi="TH SarabunPSK" w:cs="TH SarabunPSK"/>
          <w:b/>
          <w:bCs/>
          <w:cs/>
        </w:rPr>
        <w:t>อยู่ในระดับผ่านดี</w:t>
      </w:r>
      <w:r w:rsidRPr="00F77F69">
        <w:rPr>
          <w:rFonts w:ascii="TH SarabunPSK" w:hAnsi="TH SarabunPSK" w:cs="TH SarabunPSK"/>
          <w:cs/>
        </w:rPr>
        <w:t xml:space="preserve">และบรรลุค่าเป้าหมาย คือ มีผลการประเมิน </w:t>
      </w:r>
      <w:r w:rsidRPr="00F77F69">
        <w:rPr>
          <w:rFonts w:ascii="TH SarabunPSK" w:hAnsi="TH SarabunPSK" w:cs="TH SarabunPSK"/>
        </w:rPr>
        <w:t xml:space="preserve">ITA </w:t>
      </w:r>
      <w:r w:rsidRPr="00F77F69">
        <w:rPr>
          <w:rFonts w:ascii="TH SarabunPSK" w:hAnsi="TH SarabunPSK" w:cs="TH SarabunPSK"/>
          <w:cs/>
        </w:rPr>
        <w:t xml:space="preserve">ในภาพรวม 85 คะแนนขึ้นไป และมีคะแนนรายเครื่องมือประกอบด้วย </w:t>
      </w:r>
      <w:r w:rsidRPr="00F77F69">
        <w:rPr>
          <w:rFonts w:ascii="TH SarabunPSK" w:hAnsi="TH SarabunPSK" w:cs="TH SarabunPSK"/>
        </w:rPr>
        <w:t xml:space="preserve">IIT, EIT </w:t>
      </w:r>
      <w:r w:rsidRPr="00F77F69">
        <w:rPr>
          <w:rFonts w:ascii="TH SarabunPSK" w:hAnsi="TH SarabunPSK" w:cs="TH SarabunPSK"/>
          <w:cs/>
        </w:rPr>
        <w:t>ส่วนที่ 1</w:t>
      </w:r>
      <w:r w:rsidRPr="00F77F69">
        <w:rPr>
          <w:rFonts w:ascii="TH SarabunPSK" w:hAnsi="TH SarabunPSK" w:cs="TH SarabunPSK"/>
        </w:rPr>
        <w:t xml:space="preserve">, EIT </w:t>
      </w:r>
      <w:r w:rsidRPr="00F77F69">
        <w:rPr>
          <w:rFonts w:ascii="TH SarabunPSK" w:hAnsi="TH SarabunPSK" w:cs="TH SarabunPSK"/>
          <w:cs/>
        </w:rPr>
        <w:t xml:space="preserve">ส่วนที่ 2 และ </w:t>
      </w:r>
      <w:r w:rsidRPr="00F77F69">
        <w:rPr>
          <w:rFonts w:ascii="TH SarabunPSK" w:hAnsi="TH SarabunPSK" w:cs="TH SarabunPSK"/>
        </w:rPr>
        <w:t xml:space="preserve">OIT </w:t>
      </w:r>
      <w:r w:rsidRPr="00F77F69">
        <w:rPr>
          <w:rFonts w:ascii="TH SarabunPSK" w:hAnsi="TH SarabunPSK" w:cs="TH SarabunPSK"/>
          <w:cs/>
        </w:rPr>
        <w:t>ที่มีค่าคะแนน 85 คะแนนขึ้นไป ซึ่งผ่านค่าเป้าหมายตามแผนแม่บทภายใต้ยุทธศาสตร์ชาติ ประเด็นการต่อต้านการทุจริตและประพฤติมิชอบ ที่มีเป้าหมายหลักเพื่อให้หน่วยงานภาครัฐมีความโปร่งใส ปลอดการทุจริตและประพฤติมิชอบ โดยมีคะแนนในภาพรวมอยู่ที่ 96.63 คะแนน</w:t>
      </w:r>
    </w:p>
    <w:p w14:paraId="4641DD72" w14:textId="77777777" w:rsidR="00F77F69" w:rsidRPr="00F77F69" w:rsidRDefault="00F77F69" w:rsidP="00F77F69">
      <w:pPr>
        <w:spacing w:after="0" w:line="240" w:lineRule="auto"/>
        <w:ind w:firstLine="720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  <w:cs/>
        </w:rPr>
        <w:t>ข้อเสนอแนะสำหรับการประเมินตามแบบวัดการรับรู้ของผู้มีส่วนได้ส่วนเสียภายใน (</w:t>
      </w:r>
      <w:r w:rsidRPr="00F77F69">
        <w:rPr>
          <w:rFonts w:ascii="TH SarabunPSK" w:hAnsi="TH SarabunPSK" w:cs="TH SarabunPSK"/>
        </w:rPr>
        <w:t>Internal Integrity and Transparency Assessment: IIT)</w:t>
      </w:r>
    </w:p>
    <w:p w14:paraId="67D9309C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  <w:cs/>
        </w:rPr>
        <w:t xml:space="preserve">องค์การบริหารส่วนตำบลบ้านจั่น ได้มีการดำเนินการตามตัวชี้วัดที่ 3. การใช้อำนาจ โดยมีคะแนนสูงสุด ควรรักษามาตรฐานไว้ และ ควรพัฒนาปรับปรุงการดำเนินการตามตัวชี้วัดที่ 4. การใช้ทรัพย์สินของราชการ </w:t>
      </w:r>
    </w:p>
    <w:p w14:paraId="122AC2DE" w14:textId="77777777" w:rsidR="00F77F69" w:rsidRPr="00F77F69" w:rsidRDefault="00F77F69" w:rsidP="00F77F69">
      <w:pPr>
        <w:spacing w:after="0" w:line="240" w:lineRule="auto"/>
        <w:ind w:firstLine="720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  <w:cs/>
        </w:rPr>
        <w:t>ทั้งนี้ผู้ตรวจประเมินมีข้อเสนอแนะในการปรับปรุง พัฒนาการดำเนินงานรายประเด็นข้อคำถามที่มีผลการประเมินต่ำ โดยเฉพาะในประเด็นข้อคำถาม ดังต่อไปนี้</w:t>
      </w:r>
    </w:p>
    <w:p w14:paraId="0D826B3C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proofErr w:type="spellStart"/>
      <w:r w:rsidRPr="00F77F69">
        <w:rPr>
          <w:rFonts w:ascii="TH SarabunPSK" w:hAnsi="TH SarabunPSK" w:cs="TH SarabunPSK"/>
        </w:rPr>
        <w:t>i</w:t>
      </w:r>
      <w:proofErr w:type="spellEnd"/>
      <w:r w:rsidRPr="00F77F69">
        <w:rPr>
          <w:rFonts w:ascii="TH SarabunPSK" w:hAnsi="TH SarabunPSK" w:cs="TH SarabunPSK"/>
          <w:cs/>
        </w:rPr>
        <w:t xml:space="preserve">5 ประเด็น บุคลากรบางรายในหน่วยงานมีการเบิกจ่ายเงินที่เป็นเท็จ ดังนั้น หน่วยงานควรจัดให้มีการประเมินเสี่ยงในการทุจริตในประเด็นการเบิกจ่ายเงิน นอกเหนือจากประเด็นการเรียกรับสินบน และกำหนดมาตรการสำหรับการป้องกันการทุจริตจากการเบิกจ่ายเงินที่เป็นเท็จ (อ้างอิงจาก </w:t>
      </w:r>
      <w:r w:rsidRPr="00F77F69">
        <w:rPr>
          <w:rFonts w:ascii="TH SarabunPSK" w:hAnsi="TH SarabunPSK" w:cs="TH SarabunPSK"/>
        </w:rPr>
        <w:t>o</w:t>
      </w:r>
      <w:r w:rsidRPr="00F77F69">
        <w:rPr>
          <w:rFonts w:ascii="TH SarabunPSK" w:hAnsi="TH SarabunPSK" w:cs="TH SarabunPSK"/>
          <w:cs/>
        </w:rPr>
        <w:t>30) ตลอดจนบังคับใช้จนเกิดผลสัมฤทธิ์</w:t>
      </w:r>
    </w:p>
    <w:p w14:paraId="5F589331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proofErr w:type="spellStart"/>
      <w:r w:rsidRPr="00F77F69">
        <w:rPr>
          <w:rFonts w:ascii="TH SarabunPSK" w:hAnsi="TH SarabunPSK" w:cs="TH SarabunPSK"/>
        </w:rPr>
        <w:t>i</w:t>
      </w:r>
      <w:proofErr w:type="spellEnd"/>
      <w:r w:rsidRPr="00F77F69">
        <w:rPr>
          <w:rFonts w:ascii="TH SarabunPSK" w:hAnsi="TH SarabunPSK" w:cs="TH SarabunPSK"/>
          <w:cs/>
        </w:rPr>
        <w:t xml:space="preserve">6 ประเด็น เจ้าหน้าที่ของหน่วยงานมีการจัดซื้อจัดจ้างที่เอื้อประโยชน์ให้บุคคลใดบุคคลหนึ่ง ดังนั้น หน่วยงานควรจัดทำแผนการจัดซื้อจัดจ้างฯ (อ้างอิงจาก </w:t>
      </w:r>
      <w:r w:rsidRPr="00F77F69">
        <w:rPr>
          <w:rFonts w:ascii="TH SarabunPSK" w:hAnsi="TH SarabunPSK" w:cs="TH SarabunPSK"/>
        </w:rPr>
        <w:t>o</w:t>
      </w:r>
      <w:proofErr w:type="gramStart"/>
      <w:r w:rsidRPr="00F77F69">
        <w:rPr>
          <w:rFonts w:ascii="TH SarabunPSK" w:hAnsi="TH SarabunPSK" w:cs="TH SarabunPSK"/>
          <w:cs/>
        </w:rPr>
        <w:t>14</w:t>
      </w:r>
      <w:r w:rsidRPr="00F77F69">
        <w:rPr>
          <w:rFonts w:ascii="TH SarabunPSK" w:hAnsi="TH SarabunPSK" w:cs="TH SarabunPSK"/>
        </w:rPr>
        <w:t xml:space="preserve"> ,o</w:t>
      </w:r>
      <w:proofErr w:type="gramEnd"/>
      <w:r w:rsidRPr="00F77F69">
        <w:rPr>
          <w:rFonts w:ascii="TH SarabunPSK" w:hAnsi="TH SarabunPSK" w:cs="TH SarabunPSK"/>
          <w:cs/>
        </w:rPr>
        <w:t xml:space="preserve">15) พร้อมทั้งเผยแพร่กระบวนการจัดซื้อจัดจ้างฯ ให้ครบตามองค์ประกอบ (อ้างอิงจาก </w:t>
      </w:r>
      <w:r w:rsidRPr="00F77F69">
        <w:rPr>
          <w:rFonts w:ascii="TH SarabunPSK" w:hAnsi="TH SarabunPSK" w:cs="TH SarabunPSK"/>
        </w:rPr>
        <w:t>o</w:t>
      </w:r>
      <w:r w:rsidRPr="00F77F69">
        <w:rPr>
          <w:rFonts w:ascii="TH SarabunPSK" w:hAnsi="TH SarabunPSK" w:cs="TH SarabunPSK"/>
          <w:cs/>
        </w:rPr>
        <w:t xml:space="preserve">15) โดยเปิดเผยข้อมูลการจัดซื้อจัดจ้าง/จัดหาพัสดุรายเดือนหรือรายปี เพื่อแสดงถึงความโปร่งใสและประชาสัมพันธ์สร้างความเข้าใจให้แก่บุคลากรภายในและบุคคลภายนอก (อ้างอิงจาก </w:t>
      </w:r>
      <w:r w:rsidRPr="00F77F69">
        <w:rPr>
          <w:rFonts w:ascii="TH SarabunPSK" w:hAnsi="TH SarabunPSK" w:cs="TH SarabunPSK"/>
        </w:rPr>
        <w:t>o</w:t>
      </w:r>
      <w:r w:rsidRPr="00F77F69">
        <w:rPr>
          <w:rFonts w:ascii="TH SarabunPSK" w:hAnsi="TH SarabunPSK" w:cs="TH SarabunPSK"/>
          <w:cs/>
        </w:rPr>
        <w:t>16</w:t>
      </w:r>
      <w:r w:rsidRPr="00F77F69">
        <w:rPr>
          <w:rFonts w:ascii="TH SarabunPSK" w:hAnsi="TH SarabunPSK" w:cs="TH SarabunPSK"/>
        </w:rPr>
        <w:t>, o</w:t>
      </w:r>
      <w:r w:rsidRPr="00F77F69">
        <w:rPr>
          <w:rFonts w:ascii="TH SarabunPSK" w:hAnsi="TH SarabunPSK" w:cs="TH SarabunPSK"/>
          <w:cs/>
        </w:rPr>
        <w:t>17)</w:t>
      </w:r>
    </w:p>
    <w:p w14:paraId="6413BA0E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proofErr w:type="spellStart"/>
      <w:r w:rsidRPr="00F77F69">
        <w:rPr>
          <w:rFonts w:ascii="TH SarabunPSK" w:hAnsi="TH SarabunPSK" w:cs="TH SarabunPSK"/>
        </w:rPr>
        <w:t>i</w:t>
      </w:r>
      <w:proofErr w:type="spellEnd"/>
      <w:r w:rsidRPr="00F77F69">
        <w:rPr>
          <w:rFonts w:ascii="TH SarabunPSK" w:hAnsi="TH SarabunPSK" w:cs="TH SarabunPSK"/>
          <w:cs/>
        </w:rPr>
        <w:t xml:space="preserve">10 ประเด็น บุคลากรในหน่วยงานบางรายมีการขอยืมทรัพย์สินของทางราชการไปใช้ปฏิบัติงานอย่างไม่ถูกต้อง ดังนั้น หน่วยงานควรระบุขั้นตอนและแนวทางในการขอยืมทรัพย์สินของทางราชการตามประเภทงานด้านต่าง ๆ ไว้ในคู่มือหรือแนวทางการปฏิบัติงานอย่างชัดเจน (อ้างอิงจาก </w:t>
      </w:r>
      <w:r w:rsidRPr="00F77F69">
        <w:rPr>
          <w:rFonts w:ascii="TH SarabunPSK" w:hAnsi="TH SarabunPSK" w:cs="TH SarabunPSK"/>
        </w:rPr>
        <w:t>o</w:t>
      </w:r>
      <w:r w:rsidRPr="00F77F69">
        <w:rPr>
          <w:rFonts w:ascii="TH SarabunPSK" w:hAnsi="TH SarabunPSK" w:cs="TH SarabunPSK"/>
          <w:cs/>
        </w:rPr>
        <w:t xml:space="preserve">10) พร้อมทั้ง ประชาสัมพันธ์คู่มือหรือแนวทางการขอยืมทรัพย์สินของราชการให้แก่บุคลากรในหน่วยงานได้รับทราบ และควรมีแนวทางในการกำกับ ดูแล ตรวจสอบเพื่อป้องกันมิให้นำทรัพย์สินราชการไปใช้ประโยชน์ในทางส่วนตัวหรือพวกพ้อง (อ้างอิงจาก </w:t>
      </w:r>
      <w:proofErr w:type="spellStart"/>
      <w:r w:rsidRPr="00F77F69">
        <w:rPr>
          <w:rFonts w:ascii="TH SarabunPSK" w:hAnsi="TH SarabunPSK" w:cs="TH SarabunPSK"/>
        </w:rPr>
        <w:t>i</w:t>
      </w:r>
      <w:proofErr w:type="spellEnd"/>
      <w:r w:rsidRPr="00F77F69">
        <w:rPr>
          <w:rFonts w:ascii="TH SarabunPSK" w:hAnsi="TH SarabunPSK" w:cs="TH SarabunPSK"/>
          <w:cs/>
        </w:rPr>
        <w:t>12)</w:t>
      </w:r>
    </w:p>
    <w:p w14:paraId="63D5A392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proofErr w:type="spellStart"/>
      <w:r w:rsidRPr="00F77F69">
        <w:rPr>
          <w:rFonts w:ascii="TH SarabunPSK" w:hAnsi="TH SarabunPSK" w:cs="TH SarabunPSK"/>
        </w:rPr>
        <w:t>i</w:t>
      </w:r>
      <w:proofErr w:type="spellEnd"/>
      <w:r w:rsidRPr="00F77F69">
        <w:rPr>
          <w:rFonts w:ascii="TH SarabunPSK" w:hAnsi="TH SarabunPSK" w:cs="TH SarabunPSK"/>
          <w:cs/>
        </w:rPr>
        <w:t xml:space="preserve">12 ประเด็น เจ้าหน้าที่ของหน่วยงานขาดการกำกับดูแลและตรวจสอบการใช้ทรัพย์สินเพื่อป้องกันไม่ให้นำไปใช้เพื่อประโยชน์ส่วนตัว ดังนั้น หน่วยงานควรกำหนดหรือระบุแนวทางการใช้ทรัพย์สินของราชการไว้ในคู่มือมาตรฐานการปฏิบัติงาน โดยมีการตรวจสอบวัสดุและครุภัณฑ์ในแต่ละส่วนงานเป็นระยะ (อ้างอิงจาก </w:t>
      </w:r>
      <w:r w:rsidRPr="00F77F69">
        <w:rPr>
          <w:rFonts w:ascii="TH SarabunPSK" w:hAnsi="TH SarabunPSK" w:cs="TH SarabunPSK"/>
        </w:rPr>
        <w:t>o</w:t>
      </w:r>
      <w:r w:rsidRPr="00F77F69">
        <w:rPr>
          <w:rFonts w:ascii="TH SarabunPSK" w:hAnsi="TH SarabunPSK" w:cs="TH SarabunPSK"/>
          <w:cs/>
        </w:rPr>
        <w:t xml:space="preserve">10) พร้อมทั้ง ประชาสัมพันธ์คู่มือ หรือแนวทางดังกล่าวให้บุคลากรถือปฏิบัติอย่างเคร่งครัดและกำชับให้บุคลากรภายในหน่วยงานมีการขออนุญาตในการยืมทรัพย์สินอย่างถูกต้อง และควรสร้างจิตสำนึกที่ดีในการรับผิดชอบงานต่อหน้าที่เพื่อให้เกิดการ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 (อ้างอิงจาก </w:t>
      </w:r>
      <w:r w:rsidRPr="00F77F69">
        <w:rPr>
          <w:rFonts w:ascii="TH SarabunPSK" w:hAnsi="TH SarabunPSK" w:cs="TH SarabunPSK"/>
        </w:rPr>
        <w:t>o</w:t>
      </w:r>
      <w:r w:rsidRPr="00F77F69">
        <w:rPr>
          <w:rFonts w:ascii="TH SarabunPSK" w:hAnsi="TH SarabunPSK" w:cs="TH SarabunPSK"/>
          <w:cs/>
        </w:rPr>
        <w:t>20)</w:t>
      </w:r>
    </w:p>
    <w:p w14:paraId="15F0F4E1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proofErr w:type="spellStart"/>
      <w:r w:rsidRPr="00F77F69">
        <w:rPr>
          <w:rFonts w:ascii="TH SarabunPSK" w:hAnsi="TH SarabunPSK" w:cs="TH SarabunPSK"/>
        </w:rPr>
        <w:t>i</w:t>
      </w:r>
      <w:proofErr w:type="spellEnd"/>
      <w:r w:rsidRPr="00F77F69">
        <w:rPr>
          <w:rFonts w:ascii="TH SarabunPSK" w:hAnsi="TH SarabunPSK" w:cs="TH SarabunPSK"/>
          <w:cs/>
        </w:rPr>
        <w:t xml:space="preserve">15 ประเด็น บุคลากรในหน่วยงานบางรายยังขาดความเชื่อมั่นในกระบวนการจัดการเรื่องร้องเรียนการทุจริตและประพฤติมิชอบของหน่วยงาน ดังนั้น หน่วยงานควรทบทวนแนวปฏิบัติสำหรับการจัดการเรื่องร้องเรียนการทุจริต (อ้างอิงจาก </w:t>
      </w:r>
      <w:r w:rsidRPr="00F77F69">
        <w:rPr>
          <w:rFonts w:ascii="TH SarabunPSK" w:hAnsi="TH SarabunPSK" w:cs="TH SarabunPSK"/>
        </w:rPr>
        <w:t>o</w:t>
      </w:r>
      <w:r w:rsidRPr="00F77F69">
        <w:rPr>
          <w:rFonts w:ascii="TH SarabunPSK" w:hAnsi="TH SarabunPSK" w:cs="TH SarabunPSK"/>
          <w:cs/>
        </w:rPr>
        <w:t xml:space="preserve">22) และมีช่องทางการร้องเรียนที่สะดวก เข้าถึงได้ง่าย สร้างความมั่นใจแก่ผู้ร้องเรียนว่าจะมีการเก็บรักษาข้อมูลเป็นความลับและไม่มีผลกระทบต่อผู้ร้องเรียน (อ้างอิงจาก </w:t>
      </w:r>
      <w:r w:rsidRPr="00F77F69">
        <w:rPr>
          <w:rFonts w:ascii="TH SarabunPSK" w:hAnsi="TH SarabunPSK" w:cs="TH SarabunPSK"/>
        </w:rPr>
        <w:t>o</w:t>
      </w:r>
      <w:r w:rsidRPr="00F77F69">
        <w:rPr>
          <w:rFonts w:ascii="TH SarabunPSK" w:hAnsi="TH SarabunPSK" w:cs="TH SarabunPSK"/>
          <w:cs/>
        </w:rPr>
        <w:t>23) และควรเผยแพร่แนวปฏิบัติและช่องทางดังกล่าวให้สาธารณชนทราบด้วย</w:t>
      </w:r>
    </w:p>
    <w:p w14:paraId="57EF113C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</w:p>
    <w:p w14:paraId="09751F2A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  <w:cs/>
        </w:rPr>
        <w:tab/>
      </w:r>
      <w:r w:rsidRPr="00F77F69">
        <w:rPr>
          <w:rFonts w:ascii="TH SarabunPSK" w:hAnsi="TH SarabunPSK" w:cs="TH SarabunPSK"/>
          <w:cs/>
        </w:rPr>
        <w:tab/>
      </w:r>
      <w:r w:rsidRPr="00F77F69">
        <w:rPr>
          <w:rFonts w:ascii="TH SarabunPSK" w:hAnsi="TH SarabunPSK" w:cs="TH SarabunPSK"/>
          <w:cs/>
        </w:rPr>
        <w:tab/>
        <w:t>ข้อเสนอแนะสำหรับการประเมินตามแบบวัดการรับรู้ของผู้มีส่วนได้ส่วนเสียภายนอก (</w:t>
      </w:r>
      <w:r w:rsidRPr="00F77F69">
        <w:rPr>
          <w:rFonts w:ascii="TH SarabunPSK" w:hAnsi="TH SarabunPSK" w:cs="TH SarabunPSK"/>
        </w:rPr>
        <w:t>External Integrity and Transparency Assessment: EIT)</w:t>
      </w:r>
    </w:p>
    <w:p w14:paraId="6D39451A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  <w:cs/>
        </w:rPr>
        <w:t>องค์การบริหารส่วนตำบลบ้านจั่น ได้มีการดำเนินการตามตัวชี้วัดที่ 6. คุณภาพการดำเนินงาน โดยมีคะแนนสูงสุด ควรรักษามาตรฐานไว้ และควรพัฒนาและปรับปรุงการดำเนินการตามตัวชี้วัดที่ 8. การปรับปรุงการทำงาน</w:t>
      </w:r>
    </w:p>
    <w:p w14:paraId="491CF526" w14:textId="77777777" w:rsidR="00F77F69" w:rsidRPr="00F77F69" w:rsidRDefault="00F77F69" w:rsidP="00F77F69">
      <w:pPr>
        <w:spacing w:after="0" w:line="240" w:lineRule="auto"/>
        <w:ind w:firstLine="720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  <w:cs/>
        </w:rPr>
        <w:t>ทั้งนี้ผู้ตรวจประเมินมีข้อเสนอแนะในการปรับปรุง พัฒนาการดำเนินงานรายประเด็นข้อคำถามที่มีผลการประเมินต่ำ โดยเฉพาะในประเด็นข้อคำถาม ดังต่อไปนี้</w:t>
      </w:r>
    </w:p>
    <w:p w14:paraId="76F592A3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  <w:cs/>
        </w:rPr>
        <w:t>ส่วนที่ 1 ผู้รับบริการหรือติดต่อราชการเข้าตอบด้วยตนเอง (</w:t>
      </w:r>
      <w:r w:rsidRPr="00F77F69">
        <w:rPr>
          <w:rFonts w:ascii="TH SarabunPSK" w:hAnsi="TH SarabunPSK" w:cs="TH SarabunPSK"/>
        </w:rPr>
        <w:t>EIT Public)</w:t>
      </w:r>
    </w:p>
    <w:p w14:paraId="46075D44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</w:rPr>
        <w:t>e</w:t>
      </w:r>
      <w:r w:rsidRPr="00F77F69">
        <w:rPr>
          <w:rFonts w:ascii="TH SarabunPSK" w:hAnsi="TH SarabunPSK" w:cs="TH SarabunPSK"/>
          <w:cs/>
        </w:rPr>
        <w:t>4 ประเด็น มีผู้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รวมถึงข้อมูลข่าวสารที่เผยแพร่ให้ประชาชนหรือผู้รับบริการได้รับทราบนั้นยังขาดความชัดเจนเพียงพอ ดังนั้น หน่วยงานควรมีการเผยแพร่และประชาสัมพันธ์ข้อมูลข่าวสาร ผ่านช่องทางที่หลากหลายและอำนวยความสะดวกในการเข้าใช้งาน โดยดำเนินการปรับปรุงข้อมูลพื้นฐานในเว็บไซต์ของหน่วยงานให้มีความครบถ้วน เป็นปัจจุบัน (อ้างอิงจากตัวชี้วัด 9.1</w:t>
      </w:r>
      <w:r w:rsidRPr="00F77F69">
        <w:rPr>
          <w:rFonts w:ascii="TH SarabunPSK" w:hAnsi="TH SarabunPSK" w:cs="TH SarabunPSK"/>
        </w:rPr>
        <w:t xml:space="preserve">, </w:t>
      </w:r>
      <w:r w:rsidRPr="00F77F69">
        <w:rPr>
          <w:rFonts w:ascii="TH SarabunPSK" w:hAnsi="TH SarabunPSK" w:cs="TH SarabunPSK"/>
          <w:cs/>
        </w:rPr>
        <w:t>9.2</w:t>
      </w:r>
      <w:r w:rsidRPr="00F77F69">
        <w:rPr>
          <w:rFonts w:ascii="TH SarabunPSK" w:hAnsi="TH SarabunPSK" w:cs="TH SarabunPSK"/>
        </w:rPr>
        <w:t xml:space="preserve">, </w:t>
      </w:r>
      <w:r w:rsidRPr="00F77F69">
        <w:rPr>
          <w:rFonts w:ascii="TH SarabunPSK" w:hAnsi="TH SarabunPSK" w:cs="TH SarabunPSK"/>
          <w:cs/>
        </w:rPr>
        <w:t>9.3)</w:t>
      </w:r>
    </w:p>
    <w:p w14:paraId="2391E2D4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</w:rPr>
        <w:lastRenderedPageBreak/>
        <w:t>e</w:t>
      </w:r>
      <w:r w:rsidRPr="00F77F69">
        <w:rPr>
          <w:rFonts w:ascii="TH SarabunPSK" w:hAnsi="TH SarabunPSK" w:cs="TH SarabunPSK"/>
          <w:cs/>
        </w:rPr>
        <w:t>5 ประเด็น มีผู้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รวมถึงข้อมูลข่าวสารที่เผยแพร่ให้ประชาชนหรือผู้รับบริการได้รับทราบนั้นยังขาดความชัดเจนเพียงพอ ดังนั้น หน่วยงานควรมีการเผยแพร่และประชาสัมพันธ์ข้อมูลข่าวสาร ผ่านช่องทางที่หลากหลายและอำนวยความสะดวกในการเข้าใช้งาน โดยดำเนินการปรับปรุงข้อมูลพื้นฐานในเว็บไซต์ของหน่วยงานให้มีความครบถ้วน เป็นปัจจุบัน (อ้างอิงจากตัวชี้วัด 9.1</w:t>
      </w:r>
      <w:r w:rsidRPr="00F77F69">
        <w:rPr>
          <w:rFonts w:ascii="TH SarabunPSK" w:hAnsi="TH SarabunPSK" w:cs="TH SarabunPSK"/>
        </w:rPr>
        <w:t xml:space="preserve">, </w:t>
      </w:r>
      <w:r w:rsidRPr="00F77F69">
        <w:rPr>
          <w:rFonts w:ascii="TH SarabunPSK" w:hAnsi="TH SarabunPSK" w:cs="TH SarabunPSK"/>
          <w:cs/>
        </w:rPr>
        <w:t>9.2</w:t>
      </w:r>
      <w:r w:rsidRPr="00F77F69">
        <w:rPr>
          <w:rFonts w:ascii="TH SarabunPSK" w:hAnsi="TH SarabunPSK" w:cs="TH SarabunPSK"/>
        </w:rPr>
        <w:t xml:space="preserve">, </w:t>
      </w:r>
      <w:r w:rsidRPr="00F77F69">
        <w:rPr>
          <w:rFonts w:ascii="TH SarabunPSK" w:hAnsi="TH SarabunPSK" w:cs="TH SarabunPSK"/>
          <w:cs/>
        </w:rPr>
        <w:t>9.3)</w:t>
      </w:r>
    </w:p>
    <w:p w14:paraId="2EB7B2C9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</w:rPr>
        <w:t>e</w:t>
      </w:r>
      <w:r w:rsidRPr="00F77F69">
        <w:rPr>
          <w:rFonts w:ascii="TH SarabunPSK" w:hAnsi="TH SarabunPSK" w:cs="TH SarabunPSK"/>
          <w:cs/>
        </w:rPr>
        <w:t xml:space="preserve">6 ประเด็น มีผู้รับบริการหรือผู้มาติดต่อราชการกับหน่วยงานบางรายมีความเห็นว่าการสื่อสาร ตอบข้อซักถาม หรือให้คำอธิบายของหน่วยงานยังขาดความชัดเจน ดังนั้น หน่วยงานควรมอบหมายผู้รับผิดชอบในการสื่อสารตอบข้อซักถาม หรือให้คำอธิบายผ่านช่องทางการติดต่อ - สอบถามข้อมูล (อ้างอิงจาก </w:t>
      </w:r>
      <w:r w:rsidRPr="00F77F69">
        <w:rPr>
          <w:rFonts w:ascii="TH SarabunPSK" w:hAnsi="TH SarabunPSK" w:cs="TH SarabunPSK"/>
        </w:rPr>
        <w:t>o</w:t>
      </w:r>
      <w:r w:rsidRPr="00F77F69">
        <w:rPr>
          <w:rFonts w:ascii="TH SarabunPSK" w:hAnsi="TH SarabunPSK" w:cs="TH SarabunPSK"/>
          <w:cs/>
        </w:rPr>
        <w:t xml:space="preserve">6) ให้มีความชัดเจนมากขึ้น รวมทั้ง ควรสื่อสารข้อมูลที่มีความชัดเจน เข้าใจง่าย ผ่านเครือข่ายสังคมออนไลน์ เช่น </w:t>
      </w:r>
      <w:r w:rsidRPr="00F77F69">
        <w:rPr>
          <w:rFonts w:ascii="TH SarabunPSK" w:hAnsi="TH SarabunPSK" w:cs="TH SarabunPSK"/>
        </w:rPr>
        <w:t xml:space="preserve">Facebook Twitter </w:t>
      </w:r>
      <w:r w:rsidRPr="00F77F69">
        <w:rPr>
          <w:rFonts w:ascii="TH SarabunPSK" w:hAnsi="TH SarabunPSK" w:cs="TH SarabunPSK"/>
          <w:cs/>
        </w:rPr>
        <w:t xml:space="preserve">หรือ </w:t>
      </w:r>
      <w:r w:rsidRPr="00F77F69">
        <w:rPr>
          <w:rFonts w:ascii="TH SarabunPSK" w:hAnsi="TH SarabunPSK" w:cs="TH SarabunPSK"/>
        </w:rPr>
        <w:t xml:space="preserve">Instagram </w:t>
      </w:r>
      <w:r w:rsidRPr="00F77F69">
        <w:rPr>
          <w:rFonts w:ascii="TH SarabunPSK" w:hAnsi="TH SarabunPSK" w:cs="TH SarabunPSK"/>
          <w:cs/>
        </w:rPr>
        <w:t xml:space="preserve">นอกจากนี้ ควรเผยแพร่ช่องทางดังกล่าวในจุดที่บุคคลภายนอก สามารถสังเกตเห็นได้โดยง่าย </w:t>
      </w:r>
    </w:p>
    <w:p w14:paraId="5852A5B4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</w:rPr>
        <w:t>e</w:t>
      </w:r>
      <w:r w:rsidRPr="00F77F69">
        <w:rPr>
          <w:rFonts w:ascii="TH SarabunPSK" w:hAnsi="TH SarabunPSK" w:cs="TH SarabunPSK"/>
          <w:cs/>
        </w:rPr>
        <w:t xml:space="preserve">7 ประเด็น 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 ดังนั้น หน่วยงานควรเปิดโอกาสให้บุคคลภายนอก เข้ามามีส่วนร่วมในการดำเนินงานตามภารกิจของหน่วยงาน ผ่านการดำเนินการ โครงการ หรือกิจกรรมต่าง ๆ และเผยแพร่ผลการเปิดโอกาสให้บุคคลภายนอกเข้ามามีส่วนร่วมกับหน่วยงานให้สาธารณชนรับทราบด้วย (อ้างอิงจาก </w:t>
      </w:r>
      <w:r w:rsidRPr="00F77F69">
        <w:rPr>
          <w:rFonts w:ascii="TH SarabunPSK" w:hAnsi="TH SarabunPSK" w:cs="TH SarabunPSK"/>
        </w:rPr>
        <w:t>o</w:t>
      </w:r>
      <w:r w:rsidRPr="00F77F69">
        <w:rPr>
          <w:rFonts w:ascii="TH SarabunPSK" w:hAnsi="TH SarabunPSK" w:cs="TH SarabunPSK"/>
          <w:cs/>
        </w:rPr>
        <w:t xml:space="preserve">25) </w:t>
      </w:r>
    </w:p>
    <w:p w14:paraId="75ABDEAD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</w:rPr>
        <w:t>e</w:t>
      </w:r>
      <w:r w:rsidRPr="00F77F69">
        <w:rPr>
          <w:rFonts w:ascii="TH SarabunPSK" w:hAnsi="TH SarabunPSK" w:cs="TH SarabunPSK"/>
          <w:cs/>
        </w:rPr>
        <w:t>9 ประเด็น มีผู้รับบริการหรือผู้มาติดต่อราชการกับหน่วยงานบางรายมีความเห็นว่าไม่เคยใช้ระบบการให้บริการออนไลน์(</w:t>
      </w:r>
      <w:r w:rsidRPr="00F77F69">
        <w:rPr>
          <w:rFonts w:ascii="TH SarabunPSK" w:hAnsi="TH SarabunPSK" w:cs="TH SarabunPSK"/>
        </w:rPr>
        <w:t xml:space="preserve">E-Service) </w:t>
      </w:r>
      <w:proofErr w:type="gramStart"/>
      <w:r w:rsidRPr="00F77F69">
        <w:rPr>
          <w:rFonts w:ascii="TH SarabunPSK" w:hAnsi="TH SarabunPSK" w:cs="TH SarabunPSK"/>
          <w:cs/>
        </w:rPr>
        <w:t>ของหน่วยงาน  ดังนั้น</w:t>
      </w:r>
      <w:proofErr w:type="gramEnd"/>
      <w:r w:rsidRPr="00F77F69">
        <w:rPr>
          <w:rFonts w:ascii="TH SarabunPSK" w:hAnsi="TH SarabunPSK" w:cs="TH SarabunPSK"/>
          <w:cs/>
        </w:rPr>
        <w:t xml:space="preserve"> หน่วยงานควรพัฒนาระบบการให้บริการออนไลน์ (</w:t>
      </w:r>
      <w:r w:rsidRPr="00F77F69">
        <w:rPr>
          <w:rFonts w:ascii="TH SarabunPSK" w:hAnsi="TH SarabunPSK" w:cs="TH SarabunPSK"/>
        </w:rPr>
        <w:t xml:space="preserve">E-Service) </w:t>
      </w:r>
      <w:r w:rsidRPr="00F77F69">
        <w:rPr>
          <w:rFonts w:ascii="TH SarabunPSK" w:hAnsi="TH SarabunPSK" w:cs="TH SarabunPSK"/>
          <w:cs/>
        </w:rPr>
        <w:t xml:space="preserve">ที่เป็นงานบริการหลักของหน่วยงาน (อ้างอิงจาก </w:t>
      </w:r>
      <w:r w:rsidRPr="00F77F69">
        <w:rPr>
          <w:rFonts w:ascii="TH SarabunPSK" w:hAnsi="TH SarabunPSK" w:cs="TH SarabunPSK"/>
        </w:rPr>
        <w:t>o</w:t>
      </w:r>
      <w:r w:rsidRPr="00F77F69">
        <w:rPr>
          <w:rFonts w:ascii="TH SarabunPSK" w:hAnsi="TH SarabunPSK" w:cs="TH SarabunPSK"/>
          <w:cs/>
        </w:rPr>
        <w:t>18) และเผยแพร่ประชาสัมพันธ์การให้บริการผ่านระบบ</w:t>
      </w:r>
      <w:r w:rsidRPr="00781B46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81B46">
        <w:rPr>
          <w:rFonts w:ascii="TH SarabunPSK" w:hAnsi="TH SarabunPSK" w:cs="TH SarabunPSK"/>
          <w:sz w:val="24"/>
          <w:szCs w:val="32"/>
        </w:rPr>
        <w:t xml:space="preserve">E-Service </w:t>
      </w:r>
      <w:r w:rsidRPr="00F77F69">
        <w:rPr>
          <w:rFonts w:ascii="TH SarabunPSK" w:hAnsi="TH SarabunPSK" w:cs="TH SarabunPSK"/>
          <w:cs/>
        </w:rPr>
        <w:t>ให้บุคคลภายนอกได้รับทราบโดยทั่วถึง</w:t>
      </w:r>
    </w:p>
    <w:p w14:paraId="27AE31AE" w14:textId="15BE73DB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F77F69">
        <w:rPr>
          <w:rFonts w:ascii="TH SarabunPSK" w:hAnsi="TH SarabunPSK" w:cs="TH SarabunPSK"/>
          <w:cs/>
        </w:rPr>
        <w:t xml:space="preserve">ข้อเสนอแนะสำหรับการประเมินตามแบบวัดการเปิดเผยข้อมูลสาธารณะ </w:t>
      </w:r>
      <w:r w:rsidRPr="00781B46">
        <w:rPr>
          <w:rFonts w:ascii="TH SarabunPSK" w:hAnsi="TH SarabunPSK" w:cs="TH SarabunPSK"/>
          <w:sz w:val="28"/>
          <w:cs/>
        </w:rPr>
        <w:t>(</w:t>
      </w:r>
      <w:r w:rsidRPr="00781B46">
        <w:rPr>
          <w:rFonts w:ascii="TH SarabunPSK" w:hAnsi="TH SarabunPSK" w:cs="TH SarabunPSK"/>
          <w:sz w:val="28"/>
        </w:rPr>
        <w:t>Open Data Integrity and Transparency Assessment: OIT)</w:t>
      </w:r>
    </w:p>
    <w:p w14:paraId="60B4A033" w14:textId="77777777" w:rsidR="00F77F69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  <w:cs/>
        </w:rPr>
        <w:t>องค์การบริหารส่วนตำบลบ้านจั่น ควรพัฒนาและปรับปรุงการดำเนินการตามแบบวัดการเปิดเผยข้อมูลสาธารณะ</w:t>
      </w:r>
      <w:r w:rsidRPr="00781B46">
        <w:rPr>
          <w:rFonts w:ascii="TH SarabunPSK" w:hAnsi="TH SarabunPSK" w:cs="TH SarabunPSK"/>
          <w:sz w:val="28"/>
          <w:cs/>
        </w:rPr>
        <w:t xml:space="preserve"> (</w:t>
      </w:r>
      <w:r w:rsidRPr="00781B46">
        <w:rPr>
          <w:rFonts w:ascii="TH SarabunPSK" w:hAnsi="TH SarabunPSK" w:cs="TH SarabunPSK"/>
          <w:sz w:val="28"/>
        </w:rPr>
        <w:t xml:space="preserve">Open Data Integrity and Transparency Assessment: OIT) </w:t>
      </w:r>
      <w:r w:rsidRPr="00781B46">
        <w:rPr>
          <w:rFonts w:ascii="TH SarabunPSK" w:hAnsi="TH SarabunPSK" w:cs="TH SarabunPSK"/>
          <w:sz w:val="28"/>
        </w:rPr>
        <w:tab/>
      </w:r>
    </w:p>
    <w:p w14:paraId="1E3DA1B9" w14:textId="0C72A304" w:rsidR="00F028CB" w:rsidRPr="00F77F69" w:rsidRDefault="00F77F69" w:rsidP="00F77F69">
      <w:pPr>
        <w:spacing w:after="0" w:line="240" w:lineRule="auto"/>
        <w:rPr>
          <w:rFonts w:ascii="TH SarabunPSK" w:hAnsi="TH SarabunPSK" w:cs="TH SarabunPSK"/>
        </w:rPr>
      </w:pPr>
      <w:r w:rsidRPr="00F77F69">
        <w:rPr>
          <w:rFonts w:ascii="TH SarabunPSK" w:hAnsi="TH SarabunPSK" w:cs="TH SarabunPSK"/>
          <w:cs/>
        </w:rPr>
        <w:t xml:space="preserve">นอกจากนี้หน่วยงานควรศึกษาและทำความเข้าใจหลักเกณฑ์การประเมินในแต่ละปี โดยเฉพาะกระบวนการที่เกี่ยวข้องกับการตรวจประเมินแบบวัด </w:t>
      </w:r>
      <w:r w:rsidRPr="00F77F69">
        <w:rPr>
          <w:rFonts w:ascii="TH SarabunPSK" w:hAnsi="TH SarabunPSK" w:cs="TH SarabunPSK"/>
        </w:rPr>
        <w:t xml:space="preserve">OIT </w:t>
      </w:r>
      <w:r w:rsidRPr="00F77F69">
        <w:rPr>
          <w:rFonts w:ascii="TH SarabunPSK" w:hAnsi="TH SarabunPSK" w:cs="TH SarabunPSK"/>
          <w:cs/>
        </w:rPr>
        <w:t xml:space="preserve">เช่น การเผยแพร่ข้อมูลไว้บนหน้าเว็บไซต์หลัก  การส่งข้อมูลสำหรับการตรวจประเมินที่มี </w:t>
      </w:r>
      <w:r w:rsidRPr="00F77F69">
        <w:rPr>
          <w:rFonts w:ascii="TH SarabunPSK" w:hAnsi="TH SarabunPSK" w:cs="TH SarabunPSK"/>
        </w:rPr>
        <w:t xml:space="preserve">URL </w:t>
      </w:r>
      <w:r w:rsidRPr="00F77F69">
        <w:rPr>
          <w:rFonts w:ascii="TH SarabunPSK" w:hAnsi="TH SarabunPSK" w:cs="TH SarabunPSK"/>
          <w:cs/>
        </w:rPr>
        <w:t>เป็นเว็บไซต์หลักของหน่วยงาน และการรักษาหรือคงสภาพเว็บไซต์หลักของหน่วยงานให้สามารถเข้าถึงได้ตลอดเวลา เป็นต้น ตลอดจนการเปิดเผยข้อมูลที่มีความครบถ้วนและชัดเจนตามองค์ประกอบของข้อมูลที่กำหนด</w:t>
      </w:r>
    </w:p>
    <w:p w14:paraId="5ED017CF" w14:textId="31B59DF6" w:rsidR="00F028CB" w:rsidRDefault="00F028CB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</w:rPr>
        <w:sectPr w:rsidR="00F028CB" w:rsidSect="00E65A37">
          <w:pgSz w:w="16838" w:h="11906" w:orient="landscape"/>
          <w:pgMar w:top="851" w:right="1134" w:bottom="991" w:left="993" w:header="708" w:footer="708" w:gutter="0"/>
          <w:cols w:space="708"/>
          <w:docGrid w:linePitch="360"/>
        </w:sectPr>
      </w:pPr>
    </w:p>
    <w:p w14:paraId="25753D69" w14:textId="77777777" w:rsidR="003E74D8" w:rsidRDefault="003E74D8" w:rsidP="001270B1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</w:rPr>
      </w:pPr>
    </w:p>
    <w:p w14:paraId="10D926A3" w14:textId="10B046E1" w:rsidR="00E65A37" w:rsidRPr="00E65A37" w:rsidRDefault="00E65A37" w:rsidP="003E74D8">
      <w:pPr>
        <w:spacing w:after="0" w:line="240" w:lineRule="auto"/>
        <w:rPr>
          <w:rFonts w:ascii="TH SarabunPSK" w:hAnsi="TH SarabunPSK" w:cs="TH SarabunPSK"/>
          <w:b/>
          <w:bCs/>
        </w:rPr>
      </w:pPr>
    </w:p>
    <w:sectPr w:rsidR="00E65A37" w:rsidRPr="00E65A37" w:rsidSect="00E65A37">
      <w:pgSz w:w="11906" w:h="16838"/>
      <w:pgMar w:top="1134" w:right="992" w:bottom="99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A0DB8"/>
    <w:multiLevelType w:val="hybridMultilevel"/>
    <w:tmpl w:val="B9860296"/>
    <w:lvl w:ilvl="0" w:tplc="E422A72C">
      <w:start w:val="19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1C7B0E"/>
    <w:multiLevelType w:val="hybridMultilevel"/>
    <w:tmpl w:val="C9206622"/>
    <w:lvl w:ilvl="0" w:tplc="C8225442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116DD"/>
    <w:multiLevelType w:val="hybridMultilevel"/>
    <w:tmpl w:val="C65A26C0"/>
    <w:lvl w:ilvl="0" w:tplc="7D62AD5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44969"/>
    <w:multiLevelType w:val="hybridMultilevel"/>
    <w:tmpl w:val="0CA6BEE0"/>
    <w:lvl w:ilvl="0" w:tplc="D314579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34991">
    <w:abstractNumId w:val="1"/>
  </w:num>
  <w:num w:numId="2" w16cid:durableId="1982535650">
    <w:abstractNumId w:val="3"/>
  </w:num>
  <w:num w:numId="3" w16cid:durableId="2009282741">
    <w:abstractNumId w:val="2"/>
  </w:num>
  <w:num w:numId="4" w16cid:durableId="35797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B1"/>
    <w:rsid w:val="001270B1"/>
    <w:rsid w:val="00164299"/>
    <w:rsid w:val="00196C82"/>
    <w:rsid w:val="001B5FDD"/>
    <w:rsid w:val="002F5032"/>
    <w:rsid w:val="003038CD"/>
    <w:rsid w:val="0034513A"/>
    <w:rsid w:val="003748F6"/>
    <w:rsid w:val="003D12C1"/>
    <w:rsid w:val="003E74D8"/>
    <w:rsid w:val="00484AF3"/>
    <w:rsid w:val="004D1CBF"/>
    <w:rsid w:val="004D51E4"/>
    <w:rsid w:val="004D7F70"/>
    <w:rsid w:val="004F416E"/>
    <w:rsid w:val="0052056F"/>
    <w:rsid w:val="00534143"/>
    <w:rsid w:val="005901E5"/>
    <w:rsid w:val="00592242"/>
    <w:rsid w:val="005A253E"/>
    <w:rsid w:val="00623A5A"/>
    <w:rsid w:val="006700BA"/>
    <w:rsid w:val="00672512"/>
    <w:rsid w:val="00682F22"/>
    <w:rsid w:val="006B4908"/>
    <w:rsid w:val="006F2F71"/>
    <w:rsid w:val="00765343"/>
    <w:rsid w:val="00781B46"/>
    <w:rsid w:val="007A4A14"/>
    <w:rsid w:val="00822819"/>
    <w:rsid w:val="008751DE"/>
    <w:rsid w:val="00905751"/>
    <w:rsid w:val="0093604D"/>
    <w:rsid w:val="00A127C9"/>
    <w:rsid w:val="00A44489"/>
    <w:rsid w:val="00B07FE2"/>
    <w:rsid w:val="00BE1056"/>
    <w:rsid w:val="00BE3A09"/>
    <w:rsid w:val="00BE4C78"/>
    <w:rsid w:val="00C00D1C"/>
    <w:rsid w:val="00C0298C"/>
    <w:rsid w:val="00C32BB1"/>
    <w:rsid w:val="00C33C1F"/>
    <w:rsid w:val="00C72CFA"/>
    <w:rsid w:val="00CD2FC4"/>
    <w:rsid w:val="00DA72DE"/>
    <w:rsid w:val="00DF641B"/>
    <w:rsid w:val="00E27F6A"/>
    <w:rsid w:val="00E61132"/>
    <w:rsid w:val="00E65A37"/>
    <w:rsid w:val="00F028CB"/>
    <w:rsid w:val="00F77F69"/>
    <w:rsid w:val="00FF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5FB6A"/>
  <w15:chartTrackingRefBased/>
  <w15:docId w15:val="{DC923AF7-CC62-4E1C-8A8D-208878F8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2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054F4-09AE-4675-80BE-84AAD3AAE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21</Pages>
  <Words>5080</Words>
  <Characters>28959</Characters>
  <Application>Microsoft Office Word</Application>
  <DocSecurity>0</DocSecurity>
  <Lines>241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Laongthip Somroop</dc:creator>
  <cp:keywords/>
  <dc:description/>
  <cp:lastModifiedBy>Laongthip Somroop</cp:lastModifiedBy>
  <cp:revision>15</cp:revision>
  <cp:lastPrinted>2025-02-24T08:08:00Z</cp:lastPrinted>
  <dcterms:created xsi:type="dcterms:W3CDTF">2025-02-24T07:33:00Z</dcterms:created>
  <dcterms:modified xsi:type="dcterms:W3CDTF">2025-02-28T04:05:00Z</dcterms:modified>
</cp:coreProperties>
</file>